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3B73AA" w:rsidRPr="008161E6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3B73AA" w:rsidRPr="008161E6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96"/>
          <w:szCs w:val="96"/>
          <w:cs/>
        </w:rPr>
      </w:pPr>
      <w:r w:rsidRPr="008161E6">
        <w:rPr>
          <w:rFonts w:ascii="TH SarabunPSK" w:eastAsia="Times New Roman" w:hAnsi="TH SarabunPSK" w:hint="cs"/>
          <w:b/>
          <w:bCs/>
          <w:color w:val="002060"/>
          <w:kern w:val="36"/>
          <w:sz w:val="96"/>
          <w:szCs w:val="96"/>
          <w:cs/>
        </w:rPr>
        <w:t>ตาราง</w:t>
      </w:r>
      <w:r w:rsidR="003B73AA" w:rsidRPr="008161E6">
        <w:rPr>
          <w:rFonts w:ascii="TH SarabunPSK" w:eastAsia="Times New Roman" w:hAnsi="TH SarabunPSK" w:hint="cs"/>
          <w:b/>
          <w:bCs/>
          <w:color w:val="002060"/>
          <w:kern w:val="36"/>
          <w:sz w:val="96"/>
          <w:szCs w:val="96"/>
          <w:cs/>
        </w:rPr>
        <w:t>ภาคผนวก</w:t>
      </w: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8161E6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4A3051" w:rsidRPr="004327A3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2060"/>
          <w:sz w:val="24"/>
          <w:szCs w:val="24"/>
        </w:rPr>
      </w:pP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 1 </w:t>
      </w:r>
      <w:r w:rsidR="004A3051"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>ปร</w:t>
      </w:r>
      <w:r w:rsidR="004A3051" w:rsidRPr="004327A3">
        <w:rPr>
          <w:rFonts w:ascii="TH SarabunPSK" w:hAnsi="TH SarabunPSK" w:cs="TH SarabunPSK"/>
          <w:color w:val="002060"/>
          <w:sz w:val="28"/>
          <w:szCs w:val="28"/>
          <w:cs/>
        </w:rPr>
        <w:t>ะชากรและกำลังแรงงาน จำแนกตามเพศและสถานภาพแรงงาน</w:t>
      </w:r>
      <w:r w:rsidRPr="004327A3">
        <w:rPr>
          <w:rFonts w:ascii="TH SarabunPSK" w:hAnsi="TH SarabunPSK" w:cs="TH SarabunPSK"/>
          <w:color w:val="002060"/>
          <w:sz w:val="28"/>
          <w:szCs w:val="28"/>
        </w:rPr>
        <w:t xml:space="preserve">  </w:t>
      </w:r>
      <w:r w:rsidR="004A3051"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>ปี 255 ของจังหวัดตรัง</w:t>
      </w:r>
    </w:p>
    <w:p w:rsidR="004A3051" w:rsidRPr="004327A3" w:rsidRDefault="00564684" w:rsidP="00564684">
      <w:pPr>
        <w:pStyle w:val="tblN"/>
        <w:numPr>
          <w:ilvl w:val="0"/>
          <w:numId w:val="0"/>
        </w:numPr>
        <w:ind w:left="1418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ab/>
      </w:r>
      <w:r w:rsidR="004A3051" w:rsidRPr="004327A3">
        <w:rPr>
          <w:rFonts w:ascii="TH SarabunPSK" w:hAnsi="TH SarabunPSK" w:cs="TH SarabunPSK"/>
          <w:color w:val="002060"/>
          <w:sz w:val="28"/>
          <w:szCs w:val="28"/>
          <w:cs/>
        </w:rPr>
        <w:t xml:space="preserve">หน่วย </w:t>
      </w:r>
      <w:r w:rsidR="004A3051" w:rsidRPr="004327A3">
        <w:rPr>
          <w:rFonts w:ascii="TH SarabunPSK" w:hAnsi="TH SarabunPSK" w:cs="TH SarabunPSK"/>
          <w:color w:val="002060"/>
          <w:sz w:val="28"/>
          <w:szCs w:val="28"/>
        </w:rPr>
        <w:t>:</w:t>
      </w:r>
      <w:r w:rsidR="004A3051"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คน</w:t>
      </w:r>
    </w:p>
    <w:tbl>
      <w:tblPr>
        <w:tblW w:w="13952" w:type="dxa"/>
        <w:jc w:val="center"/>
        <w:tblInd w:w="103" w:type="dxa"/>
        <w:tblLook w:val="04A0"/>
      </w:tblPr>
      <w:tblGrid>
        <w:gridCol w:w="3473"/>
        <w:gridCol w:w="1772"/>
        <w:gridCol w:w="2425"/>
        <w:gridCol w:w="1571"/>
        <w:gridCol w:w="1571"/>
        <w:gridCol w:w="1571"/>
        <w:gridCol w:w="1569"/>
      </w:tblGrid>
      <w:tr w:rsidR="00EA731E" w:rsidRPr="004327A3" w:rsidTr="00FE07AD">
        <w:trPr>
          <w:trHeight w:val="397"/>
          <w:jc w:val="center"/>
        </w:trPr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A731E" w:rsidRPr="004327A3" w:rsidRDefault="00EA731E" w:rsidP="005646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104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A731E" w:rsidRPr="004327A3" w:rsidRDefault="00EA731E" w:rsidP="00564684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ปี</w:t>
            </w:r>
          </w:p>
        </w:tc>
      </w:tr>
      <w:tr w:rsidR="00EA731E" w:rsidRPr="004327A3" w:rsidTr="00EA731E">
        <w:trPr>
          <w:trHeight w:val="397"/>
          <w:jc w:val="center"/>
        </w:trPr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A731E" w:rsidRPr="004327A3" w:rsidRDefault="00EA731E" w:rsidP="0056468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A731E" w:rsidRPr="004327A3" w:rsidRDefault="00EA731E" w:rsidP="00EA731E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2559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678,197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701,250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669,023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664,372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622,530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626,491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ผู้มีอายุ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15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532,587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540,353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548,413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504,177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494,905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499,538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420,704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418,554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419,619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385,280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381,830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373,622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1.1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420,704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418,554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419,619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385,280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381,830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373,622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1.1.1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419,554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417,840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418,439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383,940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378,882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370,402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1.1.2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1,138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714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1,180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1,340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2,948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3,220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1.2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111,540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111,540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111,540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136,099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113,075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125,915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2.1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37,256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34,382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41,031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58,987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40,779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44,843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2.2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32,781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45,522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45,528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35,762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26,389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29,821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2.3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41,503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41,445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42,259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41,350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45,907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51,251</w:t>
            </w:r>
          </w:p>
        </w:tc>
      </w:tr>
      <w:tr w:rsidR="004327A3" w:rsidRPr="004327A3" w:rsidTr="00827018">
        <w:trPr>
          <w:trHeight w:val="438"/>
          <w:jc w:val="center"/>
        </w:trPr>
        <w:tc>
          <w:tcPr>
            <w:tcW w:w="3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327A3" w:rsidRPr="004327A3" w:rsidRDefault="004327A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ผู้มีอายุต่ำกว่า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15  </w:t>
            </w: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161,359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160,896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4327A3" w:rsidRPr="004327A3" w:rsidRDefault="004327A3" w:rsidP="005D15D5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120,610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160,195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127,625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4327A3" w:rsidRPr="004327A3" w:rsidRDefault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126,953</w:t>
            </w:r>
          </w:p>
        </w:tc>
      </w:tr>
    </w:tbl>
    <w:p w:rsidR="004A3051" w:rsidRPr="004327A3" w:rsidRDefault="004A3051" w:rsidP="00564684">
      <w:pPr>
        <w:spacing w:before="240"/>
        <w:ind w:left="1440" w:firstLine="72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327A3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4327A3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251384" w:rsidRPr="004327A3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 (255</w:t>
      </w:r>
      <w:r w:rsidR="00EA731E" w:rsidRPr="004327A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4327A3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</w:p>
    <w:p w:rsidR="00A7558F" w:rsidRPr="004327A3" w:rsidRDefault="00564684" w:rsidP="004A3051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  <w:r w:rsidRPr="004327A3">
        <w:rPr>
          <w:rFonts w:ascii="TH SarabunPSK" w:eastAsia="Times New Roman" w:hAnsi="TH SarabunPSK" w:hint="cs"/>
          <w:b/>
          <w:bCs/>
          <w:color w:val="002060"/>
          <w:kern w:val="36"/>
          <w:sz w:val="36"/>
          <w:szCs w:val="36"/>
          <w:cs/>
        </w:rPr>
        <w:tab/>
      </w:r>
    </w:p>
    <w:p w:rsidR="00A7558F" w:rsidRPr="004327A3" w:rsidRDefault="00A755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4327A3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73462" w:rsidRPr="004327A3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2 </w:t>
      </w:r>
      <w:r w:rsidRPr="004327A3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ผู้มีงานทำจำแนกตามเพศและสถานภาพการทำงาน</w:t>
      </w:r>
      <w:r w:rsidRPr="004327A3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7506D6"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>ปี 25</w:t>
      </w:r>
      <w:r w:rsidR="007255DC" w:rsidRPr="004327A3">
        <w:rPr>
          <w:rFonts w:ascii="TH SarabunPSK" w:hAnsi="TH SarabunPSK" w:cs="TH SarabunPSK" w:hint="cs"/>
          <w:color w:val="002060"/>
          <w:sz w:val="28"/>
          <w:szCs w:val="28"/>
          <w:cs/>
        </w:rPr>
        <w:t>58</w:t>
      </w:r>
      <w:r w:rsidRPr="004327A3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Pr="004327A3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073462" w:rsidRPr="004327A3" w:rsidRDefault="00073462" w:rsidP="00073462">
      <w:pPr>
        <w:spacing w:after="240"/>
        <w:ind w:left="7200" w:firstLine="720"/>
        <w:rPr>
          <w:color w:val="002060"/>
        </w:rPr>
      </w:pPr>
      <w:r w:rsidRPr="004327A3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564684" w:rsidRPr="004327A3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4327A3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ห</w:t>
      </w:r>
      <w:r w:rsidRPr="004327A3">
        <w:rPr>
          <w:rFonts w:ascii="TH SarabunPSK" w:hAnsi="TH SarabunPSK"/>
          <w:b/>
          <w:bCs/>
          <w:color w:val="002060"/>
          <w:sz w:val="28"/>
          <w:szCs w:val="28"/>
          <w:cs/>
        </w:rPr>
        <w:t>น่วย</w:t>
      </w:r>
      <w:r w:rsidRPr="004327A3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4327A3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1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1236"/>
        <w:gridCol w:w="1236"/>
        <w:gridCol w:w="1236"/>
        <w:gridCol w:w="1236"/>
        <w:gridCol w:w="1236"/>
        <w:gridCol w:w="1236"/>
      </w:tblGrid>
      <w:tr w:rsidR="00EA731E" w:rsidRPr="004327A3" w:rsidTr="00DB3ED8">
        <w:trPr>
          <w:trHeight w:val="494"/>
          <w:jc w:val="center"/>
        </w:trPr>
        <w:tc>
          <w:tcPr>
            <w:tcW w:w="3984" w:type="dxa"/>
            <w:vMerge w:val="restart"/>
            <w:shd w:val="clear" w:color="000000" w:fill="93CDDD"/>
            <w:vAlign w:val="center"/>
            <w:hideMark/>
          </w:tcPr>
          <w:p w:rsidR="00EA731E" w:rsidRPr="004327A3" w:rsidRDefault="00EA731E" w:rsidP="007255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7416" w:type="dxa"/>
            <w:gridSpan w:val="6"/>
            <w:shd w:val="clear" w:color="000000" w:fill="93CDDD"/>
            <w:vAlign w:val="center"/>
            <w:hideMark/>
          </w:tcPr>
          <w:p w:rsidR="00EA731E" w:rsidRPr="004327A3" w:rsidRDefault="00EA731E" w:rsidP="007255DC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ปี</w:t>
            </w:r>
          </w:p>
        </w:tc>
      </w:tr>
      <w:tr w:rsidR="00EA731E" w:rsidRPr="004327A3" w:rsidTr="00EA731E">
        <w:trPr>
          <w:trHeight w:val="494"/>
          <w:jc w:val="center"/>
        </w:trPr>
        <w:tc>
          <w:tcPr>
            <w:tcW w:w="3984" w:type="dxa"/>
            <w:vMerge/>
            <w:shd w:val="clear" w:color="000000" w:fill="93CDDD"/>
            <w:vAlign w:val="center"/>
            <w:hideMark/>
          </w:tcPr>
          <w:p w:rsidR="00EA731E" w:rsidRPr="004327A3" w:rsidRDefault="00EA731E" w:rsidP="007255D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36" w:type="dxa"/>
            <w:shd w:val="clear" w:color="000000" w:fill="93CDDD"/>
            <w:vAlign w:val="center"/>
            <w:hideMark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2554</w:t>
            </w:r>
          </w:p>
        </w:tc>
        <w:tc>
          <w:tcPr>
            <w:tcW w:w="1236" w:type="dxa"/>
            <w:shd w:val="clear" w:color="000000" w:fill="93CDDD"/>
            <w:vAlign w:val="center"/>
            <w:hideMark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2555</w:t>
            </w:r>
          </w:p>
        </w:tc>
        <w:tc>
          <w:tcPr>
            <w:tcW w:w="1236" w:type="dxa"/>
            <w:shd w:val="clear" w:color="000000" w:fill="93CDDD"/>
            <w:vAlign w:val="center"/>
            <w:hideMark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2556</w:t>
            </w:r>
          </w:p>
        </w:tc>
        <w:tc>
          <w:tcPr>
            <w:tcW w:w="1236" w:type="dxa"/>
            <w:shd w:val="clear" w:color="000000" w:fill="93CDDD"/>
            <w:vAlign w:val="center"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2557</w:t>
            </w:r>
          </w:p>
        </w:tc>
        <w:tc>
          <w:tcPr>
            <w:tcW w:w="1236" w:type="dxa"/>
            <w:shd w:val="clear" w:color="000000" w:fill="93CDDD"/>
            <w:vAlign w:val="center"/>
          </w:tcPr>
          <w:p w:rsidR="00EA731E" w:rsidRPr="004327A3" w:rsidRDefault="00EA731E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2558</w:t>
            </w:r>
          </w:p>
        </w:tc>
        <w:tc>
          <w:tcPr>
            <w:tcW w:w="1236" w:type="dxa"/>
            <w:shd w:val="clear" w:color="000000" w:fill="93CDDD"/>
            <w:vAlign w:val="center"/>
          </w:tcPr>
          <w:p w:rsidR="00EA731E" w:rsidRPr="004327A3" w:rsidRDefault="00EA731E" w:rsidP="00EA731E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2559</w:t>
            </w:r>
          </w:p>
        </w:tc>
      </w:tr>
      <w:tr w:rsidR="004327A3" w:rsidRPr="004327A3" w:rsidTr="004327A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13,559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16,893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16,955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15,827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12,731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13,778</w:t>
            </w:r>
          </w:p>
        </w:tc>
      </w:tr>
      <w:tr w:rsidR="004327A3" w:rsidRPr="004327A3" w:rsidTr="004327A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26,412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26,086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30,369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25,444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26,424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27,716</w:t>
            </w:r>
          </w:p>
        </w:tc>
      </w:tr>
      <w:tr w:rsidR="004327A3" w:rsidRPr="004327A3" w:rsidTr="004327A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154,375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140,496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138,657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125,422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123,175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133,072</w:t>
            </w:r>
          </w:p>
        </w:tc>
      </w:tr>
      <w:tr w:rsidR="004327A3" w:rsidRPr="004327A3" w:rsidTr="004327A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127,724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128,931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132,289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118,881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137,102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128,172</w:t>
            </w:r>
          </w:p>
        </w:tc>
      </w:tr>
      <w:tr w:rsidR="004327A3" w:rsidRPr="004327A3" w:rsidTr="004327A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97,399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105,312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99,977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85,183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79,450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67,664</w:t>
            </w:r>
          </w:p>
        </w:tc>
      </w:tr>
      <w:tr w:rsidR="004327A3" w:rsidRPr="004327A3" w:rsidTr="004327A3">
        <w:trPr>
          <w:trHeight w:val="466"/>
          <w:jc w:val="center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86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32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13,183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36" w:type="dxa"/>
            <w:vAlign w:val="center"/>
          </w:tcPr>
          <w:p w:rsidR="004327A3" w:rsidRPr="004327A3" w:rsidRDefault="004327A3" w:rsidP="004327A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</w:tr>
      <w:tr w:rsidR="004327A3" w:rsidRPr="004327A3" w:rsidTr="004327A3">
        <w:trPr>
          <w:trHeight w:val="466"/>
          <w:jc w:val="center"/>
        </w:trPr>
        <w:tc>
          <w:tcPr>
            <w:tcW w:w="3984" w:type="dxa"/>
            <w:shd w:val="clear" w:color="auto" w:fill="DBE5F1"/>
            <w:noWrap/>
            <w:vAlign w:val="center"/>
            <w:hideMark/>
          </w:tcPr>
          <w:p w:rsidR="004327A3" w:rsidRPr="004327A3" w:rsidRDefault="004327A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shd w:val="clear" w:color="auto" w:fill="DBE5F1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419,554</w:t>
            </w:r>
          </w:p>
        </w:tc>
        <w:tc>
          <w:tcPr>
            <w:tcW w:w="1236" w:type="dxa"/>
            <w:shd w:val="clear" w:color="auto" w:fill="DBE5F1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417,840</w:t>
            </w:r>
          </w:p>
        </w:tc>
        <w:tc>
          <w:tcPr>
            <w:tcW w:w="1236" w:type="dxa"/>
            <w:shd w:val="clear" w:color="auto" w:fill="DBE5F1"/>
            <w:noWrap/>
            <w:vAlign w:val="center"/>
            <w:hideMark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418,446</w:t>
            </w:r>
          </w:p>
        </w:tc>
        <w:tc>
          <w:tcPr>
            <w:tcW w:w="1236" w:type="dxa"/>
            <w:shd w:val="clear" w:color="auto" w:fill="DBE5F1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383,940</w:t>
            </w:r>
          </w:p>
        </w:tc>
        <w:tc>
          <w:tcPr>
            <w:tcW w:w="1236" w:type="dxa"/>
            <w:shd w:val="clear" w:color="auto" w:fill="DBE5F1"/>
            <w:vAlign w:val="center"/>
          </w:tcPr>
          <w:p w:rsidR="004327A3" w:rsidRPr="004327A3" w:rsidRDefault="004327A3" w:rsidP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378,882</w:t>
            </w:r>
          </w:p>
        </w:tc>
        <w:tc>
          <w:tcPr>
            <w:tcW w:w="1236" w:type="dxa"/>
            <w:shd w:val="clear" w:color="auto" w:fill="DBE5F1"/>
            <w:vAlign w:val="center"/>
          </w:tcPr>
          <w:p w:rsidR="004327A3" w:rsidRPr="004327A3" w:rsidRDefault="004327A3" w:rsidP="004327A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327A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370,402</w:t>
            </w:r>
          </w:p>
        </w:tc>
      </w:tr>
    </w:tbl>
    <w:p w:rsidR="00073462" w:rsidRPr="004327A3" w:rsidRDefault="00073462" w:rsidP="00564684">
      <w:pPr>
        <w:spacing w:before="120"/>
        <w:ind w:left="2880" w:firstLine="7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4327A3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4327A3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327A3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</w:t>
      </w:r>
      <w:r w:rsidR="00EA731E" w:rsidRPr="004327A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ง (2559</w:t>
      </w:r>
      <w:r w:rsidRPr="004327A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073462" w:rsidRPr="004327A3" w:rsidRDefault="00073462" w:rsidP="00073462">
      <w:pPr>
        <w:spacing w:before="120"/>
        <w:rPr>
          <w:rFonts w:ascii="TH SarabunPSK" w:hAnsi="TH SarabunPSK"/>
          <w:b/>
          <w:bCs/>
          <w:color w:val="002060"/>
          <w:sz w:val="2"/>
          <w:szCs w:val="2"/>
        </w:rPr>
      </w:pPr>
    </w:p>
    <w:p w:rsidR="00D90F47" w:rsidRPr="004327A3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8161E6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EA731E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8161E6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8161E6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8161E6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8161E6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EE07FA" w:rsidRDefault="005E7EC3" w:rsidP="005E7EC3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EE07FA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3  </w:t>
      </w:r>
      <w:r w:rsidRPr="00EE07FA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ผู้มีงานทำจำแนกตามเพศและรายอุตสาหกรรม</w:t>
      </w:r>
      <w:r w:rsidRPr="00EE07FA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7506D6" w:rsidRPr="00EE07FA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7506D6" w:rsidRPr="00EE07FA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ปี </w:t>
      </w:r>
      <w:r w:rsidR="00EA731E" w:rsidRPr="00EE07FA">
        <w:rPr>
          <w:rFonts w:ascii="TH SarabunPSK" w:hAnsi="TH SarabunPSK" w:cs="TH SarabunPSK"/>
          <w:color w:val="002060"/>
          <w:sz w:val="28"/>
          <w:szCs w:val="28"/>
        </w:rPr>
        <w:t>2559</w:t>
      </w:r>
      <w:r w:rsidRPr="00EE07FA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Pr="00EE07FA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5E7EC3" w:rsidRPr="00EE07FA" w:rsidRDefault="005E7EC3" w:rsidP="00406C74">
      <w:pPr>
        <w:ind w:left="7920" w:firstLine="720"/>
        <w:jc w:val="center"/>
        <w:rPr>
          <w:rFonts w:ascii="TH SarabunPSK" w:hAnsi="TH SarabunPSK"/>
          <w:b/>
          <w:bCs/>
          <w:color w:val="002060"/>
        </w:rPr>
      </w:pPr>
      <w:r w:rsidRPr="00EE07FA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EE07FA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EE07FA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3871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1"/>
        <w:gridCol w:w="1431"/>
        <w:gridCol w:w="1431"/>
      </w:tblGrid>
      <w:tr w:rsidR="00EA731E" w:rsidRPr="00EE07FA" w:rsidTr="00364A9F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EA731E" w:rsidRPr="00EE07FA" w:rsidRDefault="00EA731E" w:rsidP="005E7EC3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855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EA731E" w:rsidRPr="00EE07FA" w:rsidRDefault="00EA731E" w:rsidP="00741747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ปี</w:t>
            </w:r>
          </w:p>
        </w:tc>
      </w:tr>
      <w:tr w:rsidR="00EA731E" w:rsidRPr="00EE07FA" w:rsidTr="00EA731E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EA731E" w:rsidRPr="00EE07FA" w:rsidRDefault="00EA7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EA731E" w:rsidRPr="00EE07FA" w:rsidRDefault="00EA731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EA731E" w:rsidRPr="00EE07FA" w:rsidRDefault="00EA731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EA731E" w:rsidRPr="00EE07FA" w:rsidRDefault="00EA731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</w:tcPr>
          <w:p w:rsidR="00EA731E" w:rsidRPr="00EE07FA" w:rsidRDefault="00EA731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</w:tcPr>
          <w:p w:rsidR="00EA731E" w:rsidRPr="00EE07FA" w:rsidRDefault="00EA731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</w:tcPr>
          <w:p w:rsidR="00EA731E" w:rsidRPr="00EE07FA" w:rsidRDefault="00EA731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2559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229,955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236,105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221,411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207,044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203,785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192,287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229,955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236,105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221,411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207,044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203,785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192,287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นอกภาคเกษตรกร</w:t>
            </w: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189,599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181,735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197,028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176,896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175,097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178,115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188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127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387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36,980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30,165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25,237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23,037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31,572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28,094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429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1,043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1,164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1,427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2,411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907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103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173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325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489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67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794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14,841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15,089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20,294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18,752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13,245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14,090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62,935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62,561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67,327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58,634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56,026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67,381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ind w:right="-89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4,931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4,743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5,109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4,864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4,797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5,097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EE07FA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26,278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27,038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28,163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26,255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22,057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19,961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597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832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817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544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315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88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1,746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1,838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2,631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2,737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2,905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2,550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1,089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310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859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2,419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2,432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789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1,047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2,488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1,775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1,310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1,432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898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1,623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1,397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1,698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2,042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1,727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ind w:right="-89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11,340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10,823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13,281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9,464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11,372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8,865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10,537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10,738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10,909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9,367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8,016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10,444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6,033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5,270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6,691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6,438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6,879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8,838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1,029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1,775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1,434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1,906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1,667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461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กิจกรรมบริการอื่น ๆ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8,155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6,043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7,655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8,133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7,308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3,948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723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497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1,155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834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302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1,006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22.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94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</w:tr>
      <w:tr w:rsidR="00EE07FA" w:rsidRPr="00EE07FA" w:rsidTr="00A402B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E07FA" w:rsidRPr="00EE07FA" w:rsidRDefault="00EE07F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    419,554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417,840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E07FA" w:rsidRPr="00EE07FA" w:rsidRDefault="00EE07FA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418,439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EE07FA" w:rsidRPr="00EE07FA" w:rsidRDefault="00EE07FA" w:rsidP="00BA37C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383,940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378,882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370,402 </w:t>
            </w:r>
          </w:p>
        </w:tc>
      </w:tr>
    </w:tbl>
    <w:p w:rsidR="005E7EC3" w:rsidRPr="00EE07FA" w:rsidRDefault="005E7EC3" w:rsidP="005D15D5">
      <w:pPr>
        <w:spacing w:before="120"/>
        <w:ind w:left="1440" w:firstLine="7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  <w:cs/>
        </w:rPr>
      </w:pPr>
      <w:r w:rsidRPr="00EE07FA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EE07FA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EE07FA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Pr="00EE07FA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(255</w:t>
      </w:r>
      <w:r w:rsidR="00EA731E"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776418" w:rsidRPr="00EE07FA" w:rsidRDefault="00776418" w:rsidP="00776418">
      <w:pPr>
        <w:pStyle w:val="tblN"/>
        <w:numPr>
          <w:ilvl w:val="0"/>
          <w:numId w:val="0"/>
        </w:numPr>
        <w:spacing w:before="120"/>
        <w:ind w:left="1843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EE07FA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4  </w:t>
      </w:r>
      <w:r w:rsidRPr="00EE07FA">
        <w:rPr>
          <w:rFonts w:ascii="TH SarabunPSK" w:hAnsi="TH SarabunPSK" w:cs="TH SarabunPSK"/>
          <w:color w:val="002060"/>
          <w:sz w:val="28"/>
          <w:szCs w:val="28"/>
          <w:cs/>
        </w:rPr>
        <w:t xml:space="preserve">ผู้มีงานทำจำแนกตามอาชีพ </w:t>
      </w:r>
      <w:r w:rsidR="007506D6" w:rsidRPr="00EE07FA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ปี  </w:t>
      </w:r>
      <w:r w:rsidRPr="00EE07FA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EA731E" w:rsidRPr="00EE07FA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EE07FA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776418" w:rsidRPr="00EE07FA" w:rsidRDefault="00776418" w:rsidP="00B049D0">
      <w:pPr>
        <w:spacing w:after="240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EE07FA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EE07FA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EE07FA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2710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8"/>
        <w:gridCol w:w="1168"/>
        <w:gridCol w:w="1168"/>
      </w:tblGrid>
      <w:tr w:rsidR="00EA731E" w:rsidRPr="00EE07FA" w:rsidTr="00810193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A731E" w:rsidRPr="00EE07FA" w:rsidRDefault="00EA731E" w:rsidP="00CD315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</w:t>
            </w:r>
          </w:p>
        </w:tc>
        <w:tc>
          <w:tcPr>
            <w:tcW w:w="6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A731E" w:rsidRPr="00EE07FA" w:rsidRDefault="00EA731E" w:rsidP="00CD3155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ปี</w:t>
            </w:r>
          </w:p>
        </w:tc>
      </w:tr>
      <w:tr w:rsidR="00EA731E" w:rsidRPr="00EE07FA" w:rsidTr="00EA731E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A731E" w:rsidRPr="00EE07FA" w:rsidRDefault="00EA731E" w:rsidP="00CD315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A731E" w:rsidRPr="00EE07FA" w:rsidRDefault="00EA731E" w:rsidP="00CD315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A731E" w:rsidRPr="00EE07FA" w:rsidRDefault="00EA731E" w:rsidP="00CD315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A731E" w:rsidRPr="00EE07FA" w:rsidRDefault="00EA731E" w:rsidP="00CD315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EA731E" w:rsidRPr="00EE07FA" w:rsidRDefault="00EA731E" w:rsidP="00CD315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EA731E" w:rsidRPr="00EE07FA" w:rsidRDefault="00EA731E" w:rsidP="00CD315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A731E" w:rsidRPr="00EE07FA" w:rsidRDefault="00EA731E" w:rsidP="00CD3155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EE07F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2559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3,348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3,747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6,141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5,267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5,764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5,581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14,033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14,739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15,565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12,212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10,964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14,487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9,258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8,426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10,771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10,165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8,015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10,701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6,408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8,609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8,315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8,430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6,886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12,195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79,598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77,160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81,268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72,624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69,601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66,231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222,597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228,912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213,958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197,864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199,992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188,406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35,410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29,456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29,734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28,853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32,192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27,259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13,992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12,500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11,982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12,337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13,261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9,550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34,911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34,291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40,581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36,189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32,207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35,992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124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</w:tr>
      <w:tr w:rsidR="00EE07FA" w:rsidRPr="00EE07FA" w:rsidTr="00EE07FA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E07FA" w:rsidRPr="00EE07FA" w:rsidRDefault="00EE07F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E07FA" w:rsidRPr="00EE07FA" w:rsidRDefault="00EE07FA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419,554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E07FA" w:rsidRPr="00EE07FA" w:rsidRDefault="00EE07FA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417,840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E07FA" w:rsidRPr="00EE07FA" w:rsidRDefault="00EE07FA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418,439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EE07FA" w:rsidRPr="00EE07FA" w:rsidRDefault="00EE07FA" w:rsidP="00CC3AD0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383,940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EE07FA" w:rsidRPr="00EE07FA" w:rsidRDefault="00EE07F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378,882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EE07FA" w:rsidRPr="00EE07FA" w:rsidRDefault="00EE07FA" w:rsidP="00EE07F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EE07F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370,402</w:t>
            </w:r>
          </w:p>
        </w:tc>
      </w:tr>
    </w:tbl>
    <w:p w:rsidR="00776418" w:rsidRPr="00EE07FA" w:rsidRDefault="00776418" w:rsidP="00776418">
      <w:pPr>
        <w:spacing w:before="120"/>
        <w:rPr>
          <w:rFonts w:ascii="TH SarabunPSK" w:hAnsi="TH SarabunPSK"/>
          <w:b/>
          <w:bCs/>
          <w:color w:val="002060"/>
          <w:sz w:val="24"/>
          <w:szCs w:val="24"/>
        </w:rPr>
      </w:pPr>
      <w:r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BB2B86"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BB2B86"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EE07FA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</w:t>
      </w:r>
      <w:r w:rsidRPr="00EE07FA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EE07FA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Pr="00EE07FA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(255</w:t>
      </w:r>
      <w:r w:rsidR="00EA731E"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EE07F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5E7EC3" w:rsidRPr="008161E6" w:rsidRDefault="00776418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  <w:r w:rsidRPr="008161E6">
        <w:rPr>
          <w:rFonts w:ascii="TH SarabunPSK" w:eastAsia="Times New Roman" w:hAnsi="TH SarabunPSK" w:hint="cs"/>
          <w:b/>
          <w:bCs/>
          <w:color w:val="002060"/>
          <w:kern w:val="36"/>
          <w:sz w:val="36"/>
          <w:szCs w:val="36"/>
          <w:cs/>
        </w:rPr>
        <w:tab/>
      </w:r>
    </w:p>
    <w:p w:rsidR="002B355A" w:rsidRPr="008161E6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8161E6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CD3155" w:rsidRPr="00EA731E" w:rsidRDefault="00CD3155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8161E6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02082E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02082E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 5  </w:t>
      </w:r>
      <w:r w:rsidRPr="0002082E">
        <w:rPr>
          <w:rFonts w:ascii="TH SarabunPSK" w:hAnsi="TH SarabunPSK" w:cs="TH SarabunPSK"/>
          <w:color w:val="00206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6960DC" w:rsidRPr="0002082E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</w:t>
      </w:r>
      <w:r w:rsidR="00EE07FA" w:rsidRPr="0002082E">
        <w:rPr>
          <w:rFonts w:ascii="TH SarabunPSK" w:hAnsi="TH SarabunPSK" w:cs="TH SarabunPSK" w:hint="cs"/>
          <w:color w:val="002060"/>
          <w:sz w:val="28"/>
          <w:szCs w:val="28"/>
          <w:cs/>
        </w:rPr>
        <w:t>2559</w:t>
      </w:r>
      <w:r w:rsidRPr="0002082E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Pr="0002082E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2B355A" w:rsidRPr="0002082E" w:rsidRDefault="002B355A" w:rsidP="002B355A">
      <w:pPr>
        <w:rPr>
          <w:rFonts w:ascii="TH SarabunPSK" w:hAnsi="TH SarabunPSK"/>
          <w:b/>
          <w:bCs/>
          <w:color w:val="002060"/>
          <w:sz w:val="28"/>
          <w:szCs w:val="28"/>
        </w:rPr>
      </w:pP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B049D0" w:rsidRPr="0002082E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      </w:t>
      </w:r>
      <w:r w:rsidRPr="0002082E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02082E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02082E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1458" w:type="dxa"/>
        <w:jc w:val="center"/>
        <w:tblLook w:val="04A0"/>
      </w:tblPr>
      <w:tblGrid>
        <w:gridCol w:w="3108"/>
        <w:gridCol w:w="1453"/>
        <w:gridCol w:w="1453"/>
        <w:gridCol w:w="1361"/>
        <w:gridCol w:w="1361"/>
        <w:gridCol w:w="1361"/>
        <w:gridCol w:w="1361"/>
      </w:tblGrid>
      <w:tr w:rsidR="00EA731E" w:rsidRPr="0002082E" w:rsidTr="00BC1658">
        <w:trPr>
          <w:trHeight w:val="347"/>
          <w:jc w:val="center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A731E" w:rsidRPr="0002082E" w:rsidRDefault="00EA731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8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A731E" w:rsidRPr="0002082E" w:rsidRDefault="00EA731E" w:rsidP="00BB2B86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02082E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ปี</w:t>
            </w:r>
          </w:p>
        </w:tc>
      </w:tr>
      <w:tr w:rsidR="00EA731E" w:rsidRPr="0002082E" w:rsidTr="00EA731E">
        <w:trPr>
          <w:trHeight w:val="347"/>
          <w:jc w:val="center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A731E" w:rsidRPr="0002082E" w:rsidRDefault="00EA731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A731E" w:rsidRPr="0002082E" w:rsidRDefault="00EA731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A731E" w:rsidRPr="0002082E" w:rsidRDefault="00EA731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A731E" w:rsidRPr="0002082E" w:rsidRDefault="00EA731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EA731E" w:rsidRPr="0002082E" w:rsidRDefault="00EA731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EA731E" w:rsidRPr="0002082E" w:rsidRDefault="00EA731E" w:rsidP="00F67B4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02082E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EA731E" w:rsidRPr="0002082E" w:rsidRDefault="00EA731E" w:rsidP="00F67B48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02082E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2559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1.  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ไม่มีการศึกษา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8,427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9,353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9,829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6,934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5,365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3,614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2.  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ต่ำกว่าประถมศึกษา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116,718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113,189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117,919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98,098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98,153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89,963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3.  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ประถมศึกษา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109,394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105,112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99,864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94,626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90,452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4.  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มัธยมศึกษาตอนต้น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67,353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65,404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74,742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58,922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57,040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54,432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5.  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57,259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57,670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65,590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61,638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63,047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62,553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02082E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45,025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43,453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62,120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48,745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48,663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48,038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02082E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12,035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13,835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16,688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12,894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14,384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14,515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02082E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382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281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6.  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59,378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66,826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69,772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58,435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59,207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69,388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02082E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29,043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34,847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41,015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33,797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33,956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41,894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02082E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21,972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22,159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19,951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17,256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19,387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19,304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 xml:space="preserve">-  </w:t>
            </w:r>
            <w:r w:rsidRPr="0002082E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8,364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9,820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8,806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7,383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5,864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color w:val="002060"/>
                <w:sz w:val="24"/>
                <w:szCs w:val="24"/>
              </w:rPr>
              <w:t>8,190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7.  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288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8.  </w:t>
            </w: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1,444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02082E" w:rsidRPr="0002082E" w:rsidTr="000B0B0B">
        <w:trPr>
          <w:trHeight w:val="347"/>
          <w:jc w:val="center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2082E" w:rsidRPr="0002082E" w:rsidRDefault="0002082E" w:rsidP="00AE6614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419,554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417,840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02082E" w:rsidRPr="0002082E" w:rsidRDefault="0002082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443,423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02082E" w:rsidRPr="0002082E" w:rsidRDefault="0002082E" w:rsidP="00AC168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383,940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02082E" w:rsidRPr="0002082E" w:rsidRDefault="0002082E" w:rsidP="001F28EB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378,882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bottom"/>
          </w:tcPr>
          <w:p w:rsidR="0002082E" w:rsidRPr="0002082E" w:rsidRDefault="0002082E" w:rsidP="0002082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02082E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370,402</w:t>
            </w:r>
          </w:p>
        </w:tc>
      </w:tr>
    </w:tbl>
    <w:p w:rsidR="002B355A" w:rsidRPr="0002082E" w:rsidRDefault="002B355A" w:rsidP="002B355A">
      <w:pPr>
        <w:spacing w:before="240"/>
        <w:rPr>
          <w:rFonts w:ascii="TH SarabunPSK" w:hAnsi="TH SarabunPSK"/>
          <w:b/>
          <w:bCs/>
          <w:color w:val="002060"/>
          <w:sz w:val="24"/>
          <w:szCs w:val="24"/>
        </w:rPr>
      </w:pPr>
      <w:r w:rsidRPr="0002082E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02082E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BB2B86" w:rsidRPr="0002082E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BB2B86" w:rsidRPr="0002082E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02082E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02082E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02082E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Pr="0002082E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02082E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(255</w:t>
      </w:r>
      <w:r w:rsidR="00EA731E" w:rsidRPr="0002082E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02082E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Pr="0002082E">
        <w:rPr>
          <w:rFonts w:ascii="TH SarabunPSK" w:hAnsi="TH SarabunPSK"/>
          <w:b/>
          <w:bCs/>
          <w:color w:val="002060"/>
          <w:sz w:val="24"/>
          <w:szCs w:val="24"/>
        </w:rPr>
        <w:t xml:space="preserve">                        </w:t>
      </w:r>
    </w:p>
    <w:p w:rsidR="002B355A" w:rsidRPr="0002082E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42188F" w:rsidRPr="0002082E" w:rsidRDefault="004218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B049D0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2060"/>
          <w:kern w:val="36"/>
          <w:sz w:val="36"/>
          <w:szCs w:val="36"/>
        </w:rPr>
      </w:pPr>
    </w:p>
    <w:p w:rsidR="00C01D1E" w:rsidRPr="004C5B23" w:rsidRDefault="00B049D0" w:rsidP="00B049D0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4C5B23">
        <w:rPr>
          <w:rFonts w:ascii="TH SarabunPSK" w:hAnsi="TH SarabunPSK" w:cs="TH SarabunPSK" w:hint="cs"/>
          <w:color w:val="00206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4C5B23">
        <w:rPr>
          <w:rFonts w:ascii="TH SarabunPSK" w:hAnsi="TH SarabunPSK" w:cs="TH SarabunPSK"/>
          <w:color w:val="002060"/>
          <w:sz w:val="28"/>
          <w:szCs w:val="28"/>
          <w:cs/>
        </w:rPr>
        <w:t>จำนวนผู้ว</w:t>
      </w:r>
      <w:r w:rsidR="00A13A85" w:rsidRPr="004C5B23">
        <w:rPr>
          <w:rFonts w:ascii="TH SarabunPSK" w:hAnsi="TH SarabunPSK" w:cs="TH SarabunPSK"/>
          <w:color w:val="002060"/>
          <w:sz w:val="28"/>
          <w:szCs w:val="28"/>
          <w:cs/>
        </w:rPr>
        <w:t xml:space="preserve">่างงานและอัตราการว่างงาน </w:t>
      </w:r>
      <w:r w:rsidR="00A13A85" w:rsidRPr="004C5B23">
        <w:rPr>
          <w:rFonts w:ascii="TH SarabunPSK" w:hAnsi="TH SarabunPSK" w:cs="TH SarabunPSK" w:hint="cs"/>
          <w:color w:val="002060"/>
          <w:sz w:val="28"/>
          <w:szCs w:val="28"/>
          <w:cs/>
        </w:rPr>
        <w:t>ป</w:t>
      </w:r>
      <w:r w:rsidR="008D7478" w:rsidRPr="004C5B2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ี </w:t>
      </w:r>
      <w:r w:rsidR="00C01D1E" w:rsidRPr="004C5B23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67B48" w:rsidRPr="004C5B23">
        <w:rPr>
          <w:rFonts w:ascii="TH SarabunPSK" w:hAnsi="TH SarabunPSK" w:cs="TH SarabunPSK"/>
          <w:color w:val="002060"/>
          <w:sz w:val="28"/>
          <w:szCs w:val="28"/>
        </w:rPr>
        <w:t>8</w:t>
      </w:r>
      <w:r w:rsidR="00C01D1E" w:rsidRPr="004C5B23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C01D1E" w:rsidRPr="004C5B23" w:rsidRDefault="00C01D1E" w:rsidP="00BB2B86">
      <w:pPr>
        <w:ind w:left="7200" w:firstLine="720"/>
        <w:jc w:val="center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4C5B23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4C5B23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4C5B23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4"/>
        <w:gridCol w:w="1719"/>
        <w:gridCol w:w="1714"/>
        <w:gridCol w:w="1711"/>
        <w:gridCol w:w="1711"/>
        <w:gridCol w:w="1714"/>
        <w:gridCol w:w="1714"/>
      </w:tblGrid>
      <w:tr w:rsidR="00EA731E" w:rsidRPr="004C5B23" w:rsidTr="00EA731E">
        <w:trPr>
          <w:trHeight w:val="340"/>
          <w:tblHeader/>
          <w:jc w:val="center"/>
        </w:trPr>
        <w:tc>
          <w:tcPr>
            <w:tcW w:w="1340" w:type="pct"/>
            <w:vMerge w:val="restart"/>
            <w:shd w:val="clear" w:color="auto" w:fill="D9D9D9"/>
            <w:vAlign w:val="center"/>
          </w:tcPr>
          <w:p w:rsidR="00EA731E" w:rsidRPr="004C5B23" w:rsidRDefault="00EA73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4C5B23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3660" w:type="pct"/>
            <w:gridSpan w:val="6"/>
            <w:shd w:val="clear" w:color="auto" w:fill="D9D9D9"/>
            <w:vAlign w:val="center"/>
          </w:tcPr>
          <w:p w:rsidR="00EA731E" w:rsidRPr="004C5B23" w:rsidRDefault="00EA731E" w:rsidP="00277243">
            <w:pPr>
              <w:jc w:val="center"/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</w:pPr>
            <w:r w:rsidRPr="004C5B23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EA731E" w:rsidRPr="004C5B23" w:rsidTr="00EA731E">
        <w:trPr>
          <w:trHeight w:val="340"/>
          <w:tblHeader/>
          <w:jc w:val="center"/>
        </w:trPr>
        <w:tc>
          <w:tcPr>
            <w:tcW w:w="1340" w:type="pct"/>
            <w:vMerge/>
            <w:shd w:val="clear" w:color="auto" w:fill="D9D9D9"/>
            <w:vAlign w:val="center"/>
          </w:tcPr>
          <w:p w:rsidR="00EA731E" w:rsidRPr="004C5B23" w:rsidRDefault="00EA73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612" w:type="pct"/>
            <w:shd w:val="clear" w:color="auto" w:fill="D9D9D9"/>
            <w:vAlign w:val="center"/>
          </w:tcPr>
          <w:p w:rsidR="00EA731E" w:rsidRPr="004C5B23" w:rsidRDefault="00EA73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  <w:t>2554</w:t>
            </w:r>
          </w:p>
        </w:tc>
        <w:tc>
          <w:tcPr>
            <w:tcW w:w="610" w:type="pct"/>
            <w:shd w:val="clear" w:color="auto" w:fill="D9D9D9"/>
            <w:vAlign w:val="center"/>
          </w:tcPr>
          <w:p w:rsidR="00EA731E" w:rsidRPr="004C5B23" w:rsidRDefault="00EA73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  <w:t>2555</w:t>
            </w:r>
          </w:p>
        </w:tc>
        <w:tc>
          <w:tcPr>
            <w:tcW w:w="609" w:type="pct"/>
            <w:shd w:val="clear" w:color="auto" w:fill="D9D9D9"/>
            <w:vAlign w:val="center"/>
          </w:tcPr>
          <w:p w:rsidR="00EA731E" w:rsidRPr="004C5B23" w:rsidRDefault="00EA73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  <w:t>2556</w:t>
            </w:r>
          </w:p>
        </w:tc>
        <w:tc>
          <w:tcPr>
            <w:tcW w:w="609" w:type="pct"/>
            <w:shd w:val="clear" w:color="auto" w:fill="D9D9D9"/>
          </w:tcPr>
          <w:p w:rsidR="00EA731E" w:rsidRPr="004C5B23" w:rsidRDefault="00EA73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  <w:t>2557</w:t>
            </w:r>
          </w:p>
        </w:tc>
        <w:tc>
          <w:tcPr>
            <w:tcW w:w="610" w:type="pct"/>
            <w:shd w:val="clear" w:color="auto" w:fill="D9D9D9"/>
            <w:vAlign w:val="center"/>
          </w:tcPr>
          <w:p w:rsidR="00EA731E" w:rsidRPr="004C5B23" w:rsidRDefault="00EA731E" w:rsidP="00F67B48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  <w:t>2558</w:t>
            </w:r>
          </w:p>
        </w:tc>
        <w:tc>
          <w:tcPr>
            <w:tcW w:w="609" w:type="pct"/>
            <w:shd w:val="clear" w:color="auto" w:fill="D9D9D9"/>
          </w:tcPr>
          <w:p w:rsidR="00EA731E" w:rsidRPr="004C5B23" w:rsidRDefault="00EA731E" w:rsidP="00F67B48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 w:hint="cs"/>
                <w:b/>
                <w:bCs/>
                <w:color w:val="002060"/>
                <w:sz w:val="24"/>
                <w:szCs w:val="24"/>
                <w:cs/>
                <w:lang w:eastAsia="zh-CN"/>
              </w:rPr>
              <w:t>2559</w:t>
            </w:r>
          </w:p>
        </w:tc>
      </w:tr>
      <w:tr w:rsidR="00EA731E" w:rsidRPr="004C5B23" w:rsidTr="00EA731E">
        <w:trPr>
          <w:trHeight w:val="340"/>
          <w:jc w:val="center"/>
        </w:trPr>
        <w:tc>
          <w:tcPr>
            <w:tcW w:w="1340" w:type="pct"/>
            <w:shd w:val="clear" w:color="auto" w:fill="auto"/>
            <w:vAlign w:val="center"/>
          </w:tcPr>
          <w:p w:rsidR="00EA731E" w:rsidRPr="004C5B23" w:rsidRDefault="00EA731E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420,704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418,554</w:t>
            </w:r>
          </w:p>
        </w:tc>
        <w:tc>
          <w:tcPr>
            <w:tcW w:w="609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419,619</w:t>
            </w:r>
          </w:p>
        </w:tc>
        <w:tc>
          <w:tcPr>
            <w:tcW w:w="609" w:type="pct"/>
            <w:vAlign w:val="center"/>
          </w:tcPr>
          <w:p w:rsidR="00EA731E" w:rsidRPr="004C5B23" w:rsidRDefault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385,280</w:t>
            </w:r>
          </w:p>
        </w:tc>
        <w:tc>
          <w:tcPr>
            <w:tcW w:w="610" w:type="pct"/>
            <w:vAlign w:val="center"/>
          </w:tcPr>
          <w:p w:rsidR="00EA731E" w:rsidRPr="004C5B23" w:rsidRDefault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381,929</w:t>
            </w:r>
          </w:p>
        </w:tc>
        <w:tc>
          <w:tcPr>
            <w:tcW w:w="609" w:type="pct"/>
          </w:tcPr>
          <w:p w:rsidR="00EA731E" w:rsidRPr="004C5B23" w:rsidRDefault="004C5B2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373,622</w:t>
            </w:r>
          </w:p>
        </w:tc>
      </w:tr>
      <w:tr w:rsidR="00EA731E" w:rsidRPr="004C5B23" w:rsidTr="00EA731E">
        <w:trPr>
          <w:trHeight w:val="340"/>
          <w:jc w:val="center"/>
        </w:trPr>
        <w:tc>
          <w:tcPr>
            <w:tcW w:w="1340" w:type="pct"/>
            <w:shd w:val="clear" w:color="auto" w:fill="auto"/>
            <w:vAlign w:val="center"/>
          </w:tcPr>
          <w:p w:rsidR="00EA731E" w:rsidRPr="004C5B23" w:rsidRDefault="00EA731E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4C5B23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1,138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714</w:t>
            </w:r>
          </w:p>
        </w:tc>
        <w:tc>
          <w:tcPr>
            <w:tcW w:w="609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1,180</w:t>
            </w:r>
          </w:p>
        </w:tc>
        <w:tc>
          <w:tcPr>
            <w:tcW w:w="609" w:type="pct"/>
            <w:vAlign w:val="center"/>
          </w:tcPr>
          <w:p w:rsidR="00EA731E" w:rsidRPr="004C5B23" w:rsidRDefault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1,340</w:t>
            </w:r>
          </w:p>
        </w:tc>
        <w:tc>
          <w:tcPr>
            <w:tcW w:w="610" w:type="pct"/>
            <w:vAlign w:val="center"/>
          </w:tcPr>
          <w:p w:rsidR="00EA731E" w:rsidRPr="004C5B23" w:rsidRDefault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2,948</w:t>
            </w:r>
          </w:p>
        </w:tc>
        <w:tc>
          <w:tcPr>
            <w:tcW w:w="609" w:type="pct"/>
          </w:tcPr>
          <w:p w:rsidR="00EA731E" w:rsidRPr="004C5B23" w:rsidRDefault="004C5B2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3,220</w:t>
            </w:r>
          </w:p>
        </w:tc>
      </w:tr>
      <w:tr w:rsidR="00EA731E" w:rsidRPr="004C5B23" w:rsidTr="00EA731E">
        <w:trPr>
          <w:trHeight w:val="340"/>
          <w:jc w:val="center"/>
        </w:trPr>
        <w:tc>
          <w:tcPr>
            <w:tcW w:w="1340" w:type="pct"/>
            <w:shd w:val="clear" w:color="auto" w:fill="auto"/>
            <w:vAlign w:val="center"/>
          </w:tcPr>
          <w:p w:rsidR="00EA731E" w:rsidRPr="004C5B23" w:rsidRDefault="00EA731E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4C5B23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4C5B23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0.27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0.17</w:t>
            </w:r>
          </w:p>
        </w:tc>
        <w:tc>
          <w:tcPr>
            <w:tcW w:w="609" w:type="pct"/>
            <w:shd w:val="clear" w:color="auto" w:fill="auto"/>
            <w:noWrap/>
            <w:vAlign w:val="center"/>
          </w:tcPr>
          <w:p w:rsidR="00EA731E" w:rsidRPr="004C5B23" w:rsidRDefault="00EA731E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0.28</w:t>
            </w:r>
          </w:p>
        </w:tc>
        <w:tc>
          <w:tcPr>
            <w:tcW w:w="609" w:type="pct"/>
            <w:vAlign w:val="center"/>
          </w:tcPr>
          <w:p w:rsidR="00EA731E" w:rsidRPr="004C5B23" w:rsidRDefault="00EA731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0.35</w:t>
            </w:r>
          </w:p>
        </w:tc>
        <w:tc>
          <w:tcPr>
            <w:tcW w:w="610" w:type="pct"/>
            <w:vAlign w:val="bottom"/>
          </w:tcPr>
          <w:p w:rsidR="00EA731E" w:rsidRPr="004C5B23" w:rsidRDefault="00EA731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/>
                <w:color w:val="002060"/>
                <w:sz w:val="24"/>
                <w:szCs w:val="24"/>
              </w:rPr>
              <w:t>0.77</w:t>
            </w:r>
          </w:p>
        </w:tc>
        <w:tc>
          <w:tcPr>
            <w:tcW w:w="609" w:type="pct"/>
          </w:tcPr>
          <w:p w:rsidR="00EA731E" w:rsidRPr="004C5B23" w:rsidRDefault="004C5B2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4C5B23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0.86</w:t>
            </w:r>
          </w:p>
        </w:tc>
      </w:tr>
    </w:tbl>
    <w:bookmarkEnd w:id="0"/>
    <w:p w:rsidR="00C01D1E" w:rsidRPr="004C5B23" w:rsidRDefault="00C01D1E" w:rsidP="00BB2B86">
      <w:pPr>
        <w:spacing w:before="120"/>
        <w:ind w:left="2160" w:firstLine="7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4C5B23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4C5B23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4C5B23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Pr="004C5B23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4C5B2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653696" w:rsidRPr="004C5B2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255</w:t>
      </w:r>
      <w:r w:rsidR="00EA731E" w:rsidRPr="004C5B2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4C5B2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C01D1E" w:rsidRPr="004C5B23" w:rsidRDefault="00C01D1E" w:rsidP="00C01D1E">
      <w:pPr>
        <w:spacing w:before="120"/>
        <w:jc w:val="thaiDistribute"/>
        <w:rPr>
          <w:rFonts w:ascii="TH SarabunPSK" w:hAnsi="TH SarabunPSK"/>
          <w:color w:val="002060"/>
          <w:sz w:val="24"/>
          <w:szCs w:val="24"/>
        </w:rPr>
      </w:pPr>
      <w:r w:rsidRPr="004C5B23">
        <w:rPr>
          <w:rFonts w:ascii="TH SarabunPSK" w:hAnsi="TH SarabunPSK"/>
          <w:b/>
          <w:bCs/>
          <w:color w:val="002060"/>
          <w:cs/>
        </w:rPr>
        <w:tab/>
      </w:r>
      <w:r w:rsidR="00BB2B86" w:rsidRPr="004C5B23">
        <w:rPr>
          <w:rFonts w:ascii="TH SarabunPSK" w:hAnsi="TH SarabunPSK" w:hint="cs"/>
          <w:b/>
          <w:bCs/>
          <w:color w:val="002060"/>
          <w:cs/>
        </w:rPr>
        <w:tab/>
      </w:r>
      <w:r w:rsidR="00BB2B86" w:rsidRPr="004C5B23">
        <w:rPr>
          <w:rFonts w:ascii="TH SarabunPSK" w:hAnsi="TH SarabunPSK" w:hint="cs"/>
          <w:b/>
          <w:bCs/>
          <w:color w:val="002060"/>
          <w:cs/>
        </w:rPr>
        <w:tab/>
      </w:r>
      <w:r w:rsidR="00BB2B86" w:rsidRPr="004C5B23">
        <w:rPr>
          <w:rFonts w:ascii="TH SarabunPSK" w:hAnsi="TH SarabunPSK" w:hint="cs"/>
          <w:b/>
          <w:bCs/>
          <w:color w:val="002060"/>
          <w:cs/>
        </w:rPr>
        <w:tab/>
      </w:r>
      <w:r w:rsidRPr="004C5B23">
        <w:rPr>
          <w:rFonts w:ascii="TH SarabunPSK" w:hAnsi="TH SarabunPSK"/>
          <w:b/>
          <w:bCs/>
          <w:color w:val="002060"/>
          <w:sz w:val="24"/>
          <w:szCs w:val="24"/>
          <w:u w:val="single"/>
          <w:cs/>
        </w:rPr>
        <w:t>หมายเหตุ</w:t>
      </w:r>
      <w:r w:rsidRPr="004C5B23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</w:t>
      </w:r>
      <w:r w:rsidRPr="004C5B23">
        <w:rPr>
          <w:rFonts w:ascii="TH SarabunPSK" w:hAnsi="TH SarabunPSK"/>
          <w:color w:val="002060"/>
          <w:sz w:val="24"/>
          <w:szCs w:val="24"/>
        </w:rPr>
        <w:t xml:space="preserve">: </w:t>
      </w:r>
      <w:r w:rsidRPr="004C5B23">
        <w:rPr>
          <w:rFonts w:ascii="TH SarabunPSK" w:hAnsi="TH SarabunPSK"/>
          <w:color w:val="002060"/>
          <w:sz w:val="24"/>
          <w:szCs w:val="24"/>
          <w:cs/>
        </w:rPr>
        <w:t xml:space="preserve">อัตราการว่างงาน </w:t>
      </w:r>
      <w:r w:rsidRPr="004C5B23">
        <w:rPr>
          <w:rFonts w:ascii="TH SarabunPSK" w:hAnsi="TH SarabunPSK"/>
          <w:color w:val="002060"/>
          <w:sz w:val="24"/>
          <w:szCs w:val="24"/>
        </w:rPr>
        <w:t xml:space="preserve">= </w:t>
      </w:r>
      <w:r w:rsidRPr="004C5B23">
        <w:rPr>
          <w:rFonts w:ascii="TH SarabunPSK" w:hAnsi="TH SarabunPSK"/>
          <w:color w:val="002060"/>
          <w:sz w:val="24"/>
          <w:szCs w:val="24"/>
          <w:u w:val="single"/>
        </w:rPr>
        <w:t>(</w:t>
      </w:r>
      <w:r w:rsidRPr="004C5B23">
        <w:rPr>
          <w:rFonts w:ascii="TH SarabunPSK" w:hAnsi="TH SarabunPSK"/>
          <w:color w:val="002060"/>
          <w:sz w:val="24"/>
          <w:szCs w:val="24"/>
          <w:u w:val="single"/>
          <w:cs/>
        </w:rPr>
        <w:t>ผู้ไม่มีงานทำ</w:t>
      </w:r>
      <w:r w:rsidRPr="004C5B23">
        <w:rPr>
          <w:rFonts w:ascii="TH SarabunPSK" w:hAnsi="TH SarabunPSK"/>
          <w:color w:val="002060"/>
          <w:sz w:val="24"/>
          <w:szCs w:val="24"/>
          <w:u w:val="single"/>
        </w:rPr>
        <w:t>/</w:t>
      </w:r>
      <w:r w:rsidRPr="004C5B23">
        <w:rPr>
          <w:rFonts w:ascii="TH SarabunPSK" w:hAnsi="TH SarabunPSK"/>
          <w:color w:val="002060"/>
          <w:sz w:val="24"/>
          <w:szCs w:val="24"/>
          <w:u w:val="single"/>
          <w:cs/>
        </w:rPr>
        <w:t>กำลังแรงงานปัจจุบัน</w:t>
      </w:r>
      <w:r w:rsidRPr="004C5B23">
        <w:rPr>
          <w:rFonts w:ascii="TH SarabunPSK" w:hAnsi="TH SarabunPSK"/>
          <w:color w:val="002060"/>
          <w:sz w:val="24"/>
          <w:szCs w:val="24"/>
          <w:u w:val="single"/>
        </w:rPr>
        <w:t>) x 100</w:t>
      </w:r>
    </w:p>
    <w:p w:rsidR="00C01D1E" w:rsidRPr="004C5B23" w:rsidRDefault="00C01D1E" w:rsidP="00C01D1E">
      <w:pPr>
        <w:jc w:val="thaiDistribute"/>
        <w:rPr>
          <w:rFonts w:ascii="TH SarabunPSK" w:hAnsi="TH SarabunPSK" w:hint="cs"/>
          <w:color w:val="002060"/>
          <w:sz w:val="24"/>
          <w:szCs w:val="24"/>
          <w:cs/>
        </w:rPr>
      </w:pPr>
      <w:r w:rsidRPr="004C5B23">
        <w:rPr>
          <w:rFonts w:ascii="TH SarabunPSK" w:hAnsi="TH SarabunPSK"/>
          <w:color w:val="002060"/>
          <w:sz w:val="24"/>
          <w:szCs w:val="24"/>
        </w:rPr>
        <w:tab/>
      </w:r>
      <w:r w:rsidRPr="004C5B23">
        <w:rPr>
          <w:rFonts w:ascii="TH SarabunPSK" w:hAnsi="TH SarabunPSK"/>
          <w:color w:val="002060"/>
          <w:sz w:val="24"/>
          <w:szCs w:val="24"/>
        </w:rPr>
        <w:tab/>
      </w:r>
      <w:r w:rsidRPr="004C5B23">
        <w:rPr>
          <w:rFonts w:ascii="TH SarabunPSK" w:hAnsi="TH SarabunPSK"/>
          <w:color w:val="002060"/>
          <w:sz w:val="24"/>
          <w:szCs w:val="24"/>
        </w:rPr>
        <w:tab/>
        <w:t xml:space="preserve">               </w:t>
      </w:r>
      <w:r w:rsidR="00BB2B86" w:rsidRPr="004C5B23">
        <w:rPr>
          <w:rFonts w:ascii="TH SarabunPSK" w:hAnsi="TH SarabunPSK"/>
          <w:color w:val="002060"/>
          <w:sz w:val="24"/>
          <w:szCs w:val="24"/>
        </w:rPr>
        <w:tab/>
      </w:r>
      <w:r w:rsidR="00BB2B86" w:rsidRPr="004C5B23">
        <w:rPr>
          <w:rFonts w:ascii="TH SarabunPSK" w:hAnsi="TH SarabunPSK"/>
          <w:color w:val="002060"/>
          <w:sz w:val="24"/>
          <w:szCs w:val="24"/>
        </w:rPr>
        <w:tab/>
      </w:r>
      <w:r w:rsidR="00BB2B86" w:rsidRPr="004C5B23">
        <w:rPr>
          <w:rFonts w:ascii="TH SarabunPSK" w:hAnsi="TH SarabunPSK"/>
          <w:color w:val="002060"/>
          <w:sz w:val="24"/>
          <w:szCs w:val="24"/>
        </w:rPr>
        <w:tab/>
        <w:t xml:space="preserve">       </w:t>
      </w:r>
      <w:r w:rsidRPr="004C5B23">
        <w:rPr>
          <w:rFonts w:ascii="TH SarabunPSK" w:hAnsi="TH SarabunPSK"/>
          <w:color w:val="002060"/>
          <w:sz w:val="24"/>
          <w:szCs w:val="24"/>
        </w:rPr>
        <w:t xml:space="preserve">   </w:t>
      </w:r>
      <w:r w:rsidRPr="004C5B23">
        <w:rPr>
          <w:rFonts w:ascii="TH SarabunPSK" w:hAnsi="TH SarabunPSK"/>
          <w:color w:val="002060"/>
          <w:sz w:val="24"/>
          <w:szCs w:val="24"/>
          <w:cs/>
        </w:rPr>
        <w:t>จำนวนประชากรทั้งหมด</w:t>
      </w:r>
    </w:p>
    <w:p w:rsidR="0042188F" w:rsidRPr="004C5B23" w:rsidRDefault="004218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 w:hint="cs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61705" w:rsidRPr="008161E6" w:rsidRDefault="00D61705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E6704" w:rsidRPr="008161E6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7</w:t>
      </w:r>
      <w:r w:rsidR="000E6704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0E6704"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8161E6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6740CC" w:rsidRPr="008161E6">
        <w:rPr>
          <w:rFonts w:ascii="TH SarabunPSK" w:hAnsi="TH SarabunPSK" w:cs="TH SarabunPSK"/>
          <w:color w:val="002060"/>
          <w:sz w:val="28"/>
          <w:szCs w:val="28"/>
        </w:rPr>
        <w:t>7</w:t>
      </w:r>
      <w:r w:rsidR="000E6704" w:rsidRPr="008161E6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0E6704" w:rsidRPr="008161E6">
        <w:rPr>
          <w:rFonts w:ascii="TH SarabunPSK" w:hAnsi="TH SarabunPSK" w:cs="TH SarabunPSK"/>
          <w:color w:val="002060"/>
          <w:sz w:val="28"/>
          <w:szCs w:val="28"/>
          <w:cs/>
        </w:rPr>
        <w:t>และ</w:t>
      </w:r>
      <w:r w:rsidR="000E6704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E6704" w:rsidRPr="008161E6">
        <w:rPr>
          <w:rFonts w:ascii="TH SarabunPSK" w:hAnsi="TH SarabunPSK" w:cs="TH SarabunPSK"/>
          <w:color w:val="002060"/>
          <w:sz w:val="28"/>
          <w:szCs w:val="28"/>
          <w:cs/>
        </w:rPr>
        <w:t>ปี 255</w:t>
      </w:r>
      <w:r w:rsidR="006740CC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="000E6704"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0E6704" w:rsidRPr="008161E6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ab/>
      </w: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หน่วย </w:t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8161E6" w:rsidTr="006D0A38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แรงงานนอกระบบ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</w:t>
            </w:r>
            <w:r w:rsidR="006740CC"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แรงงานนอกระบบ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</w:t>
            </w:r>
            <w:r w:rsidR="006740CC"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  <w:tr w:rsidR="000E6704" w:rsidRPr="008161E6" w:rsidTr="006D0A38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8161E6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86,448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67,311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153,759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80,285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66,312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146,597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3,084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3,086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6,170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4,212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6,807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11,019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312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6,913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7,467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2,693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2,693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15,212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24,182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39,394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16,297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19,121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35,418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1,915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1,915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3,788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116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3,904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5,234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10,929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16,163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3,386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7,763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11,149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52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71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71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249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219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468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529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529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146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335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244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362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606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370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368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995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250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420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670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1,070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689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412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1,101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3,453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2,307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5,760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2,627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3,083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5,710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80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80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740CC" w:rsidRPr="008161E6" w:rsidTr="00BC423F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22.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740CC" w:rsidRPr="008161E6" w:rsidTr="006D0A38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740CC" w:rsidRPr="008161E6" w:rsidRDefault="006740CC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124,761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110,681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235,442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0E6704" w:rsidRPr="008161E6" w:rsidRDefault="000E6704" w:rsidP="000E670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8161E6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="006740CC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, 2558</w:t>
      </w:r>
    </w:p>
    <w:p w:rsidR="00374D76" w:rsidRPr="008161E6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374D76" w:rsidRPr="008161E6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</w:t>
      </w:r>
      <w:r w:rsidR="008D7478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="006740CC" w:rsidRPr="008161E6">
        <w:rPr>
          <w:rFonts w:ascii="TH SarabunPSK" w:hAnsi="TH SarabunPSK" w:cs="TH SarabunPSK"/>
          <w:color w:val="002060"/>
          <w:sz w:val="28"/>
          <w:szCs w:val="28"/>
        </w:rPr>
        <w:t>2558</w:t>
      </w:r>
      <w:r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374D76" w:rsidRPr="008161E6" w:rsidRDefault="00374D76" w:rsidP="00374D76">
      <w:pPr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8161E6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8161E6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8161E6" w:rsidTr="00374D76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8161E6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8161E6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8161E6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8161E6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1,060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78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1,138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733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1,913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683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2,596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605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14,597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28,265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42,862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79,095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65,335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144,430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8,615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5,912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14,527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4,160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435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4,595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5,386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4,210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9,596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6740CC" w:rsidRPr="008161E6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740CC" w:rsidRPr="008161E6" w:rsidRDefault="006740CC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740CC" w:rsidRPr="008161E6" w:rsidRDefault="006740CC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374D76" w:rsidRPr="008161E6" w:rsidRDefault="00374D76" w:rsidP="00374D76">
      <w:pPr>
        <w:spacing w:before="12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8161E6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</w:rPr>
        <w:t>,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</w:t>
      </w:r>
      <w:r w:rsidR="006740CC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8</w:t>
      </w:r>
    </w:p>
    <w:p w:rsidR="00B049D0" w:rsidRPr="008161E6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8161E6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8161E6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8161E6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8161E6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8161E6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8161E6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32A68" w:rsidRPr="008161E6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 xml:space="preserve">ตาราง </w:t>
      </w:r>
      <w:r w:rsidR="008D7478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161E6">
        <w:rPr>
          <w:rFonts w:ascii="TH SarabunPSK" w:hAnsi="TH SarabunPSK" w:cs="TH SarabunPSK"/>
          <w:color w:val="00206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6740CC" w:rsidRPr="008161E6">
        <w:rPr>
          <w:rFonts w:ascii="TH SarabunPSK" w:hAnsi="TH SarabunPSK" w:cs="TH SarabunPSK"/>
          <w:color w:val="002060"/>
          <w:sz w:val="28"/>
          <w:szCs w:val="28"/>
        </w:rPr>
        <w:t>8</w:t>
      </w:r>
      <w:r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532A68" w:rsidRPr="008161E6" w:rsidRDefault="00532A68" w:rsidP="00532A68">
      <w:pPr>
        <w:rPr>
          <w:rFonts w:ascii="TH SarabunPSK" w:hAnsi="TH SarabunPSK"/>
          <w:b/>
          <w:bCs/>
          <w:color w:val="002060"/>
          <w:sz w:val="28"/>
          <w:szCs w:val="28"/>
        </w:rPr>
      </w:pP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8161E6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8161E6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8161E6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8161E6" w:rsidTr="00532A68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32A68" w:rsidRPr="008161E6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2A68" w:rsidRPr="008161E6" w:rsidRDefault="00532A68" w:rsidP="006740C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ปี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255</w:t>
            </w:r>
            <w:r w:rsidR="006740CC"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</w:tr>
      <w:tr w:rsidR="00532A68" w:rsidRPr="008161E6" w:rsidTr="00532A68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32A68" w:rsidRPr="008161E6" w:rsidRDefault="00532A68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2A68" w:rsidRPr="008161E6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2A68" w:rsidRPr="008161E6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32A68" w:rsidRPr="008161E6" w:rsidRDefault="00532A68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1.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ไม่มีการศึกษา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1,850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3,742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2.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ต่ำกว่าประถมศึกษา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30,476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35,875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66,351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3.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ประถมศึกษา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31,346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26,866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58,212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4.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มัธยมศึกษาตอนต้น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20,632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15,548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36,180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5.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มัธยมศึกษาตอนปลาย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19,807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16,066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35,873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สายสามัญ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14,286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13,390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27,676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สายอาชีวศึกษา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5,521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2,676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8,197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6.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อุดมศึกษา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11,336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9,388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20,724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6,800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5,348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12,148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สายวิชาชีพ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3,716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3,719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7,435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    -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สายวิชาการศึกษา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1,141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7.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การศึกษาอื่น ๆ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532A68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8.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EF1729" w:rsidRPr="008161E6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hideMark/>
          </w:tcPr>
          <w:p w:rsidR="00EF1729" w:rsidRPr="008161E6" w:rsidRDefault="00EF1729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115,489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105,593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F1729" w:rsidRPr="008161E6" w:rsidRDefault="00EF1729" w:rsidP="00BC423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221,082</w:t>
            </w:r>
          </w:p>
        </w:tc>
      </w:tr>
    </w:tbl>
    <w:p w:rsidR="00532A68" w:rsidRPr="008161E6" w:rsidRDefault="00532A68" w:rsidP="00532A68">
      <w:pPr>
        <w:spacing w:before="240"/>
        <w:rPr>
          <w:rFonts w:ascii="TH SarabunPSK" w:hAnsi="TH SarabunPSK"/>
          <w:b/>
          <w:bCs/>
          <w:color w:val="002060"/>
          <w:sz w:val="24"/>
          <w:szCs w:val="24"/>
          <w:cs/>
        </w:rPr>
      </w:pP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ที่มา </w:t>
      </w:r>
      <w:r w:rsidRPr="008161E6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="00EF1729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สำนักงานสถิติจังหวัดตรัง, 2558</w:t>
      </w:r>
    </w:p>
    <w:p w:rsidR="008218D1" w:rsidRPr="008161E6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1B71E8" w:rsidRPr="008161E6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CB0D74" w:rsidRPr="002F2B88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2F2B8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10</w:t>
      </w:r>
      <w:r w:rsidR="00CB0D74" w:rsidRPr="002F2B8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CB0D74" w:rsidRPr="002F2B88">
        <w:rPr>
          <w:rFonts w:ascii="TH SarabunPSK" w:hAnsi="TH SarabunPSK" w:cs="TH SarabunPSK"/>
          <w:color w:val="00206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Pr="002F2B8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ปี </w:t>
      </w:r>
      <w:r w:rsidR="00F77CCC" w:rsidRPr="002F2B88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EA731E" w:rsidRPr="002F2B8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CB0D74" w:rsidRPr="002F2B88">
        <w:rPr>
          <w:rFonts w:ascii="TH SarabunPSK" w:hAnsi="TH SarabunPSK" w:cs="TH SarabunPSK"/>
          <w:color w:val="002060"/>
          <w:sz w:val="28"/>
          <w:szCs w:val="28"/>
        </w:rPr>
        <w:t xml:space="preserve">  </w:t>
      </w:r>
      <w:r w:rsidR="00CB0D74" w:rsidRPr="002F2B88">
        <w:rPr>
          <w:rFonts w:ascii="TH SarabunPSK" w:hAnsi="TH SarabunPSK" w:cs="TH SarabunPSK"/>
          <w:color w:val="002060"/>
          <w:sz w:val="28"/>
          <w:szCs w:val="28"/>
          <w:cs/>
        </w:rPr>
        <w:t>ของจังหวัดตรัง</w:t>
      </w:r>
    </w:p>
    <w:p w:rsidR="00CB0D74" w:rsidRPr="002F2B88" w:rsidRDefault="00CB0D74" w:rsidP="00CB0D74">
      <w:pPr>
        <w:jc w:val="right"/>
        <w:rPr>
          <w:rFonts w:ascii="TH SarabunPSK" w:hAnsi="TH SarabunPSK"/>
          <w:b/>
          <w:bCs/>
          <w:color w:val="002060"/>
          <w:sz w:val="28"/>
          <w:szCs w:val="28"/>
        </w:rPr>
      </w:pPr>
      <w:r w:rsidRPr="002F2B8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2F2B8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2F2B8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2F2B88" w:rsidTr="007919ED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2F2B88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2F2B88" w:rsidRDefault="00CB0D7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CB0D74" w:rsidRPr="002F2B88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2F2B88" w:rsidRDefault="00CB0D7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2F2B8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BB2B86" w:rsidRPr="002F2B88" w:rsidTr="000443D3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186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269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2,017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2,472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751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1,271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2,022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1,109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1,797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2,906</w:t>
            </w:r>
          </w:p>
        </w:tc>
      </w:tr>
      <w:tr w:rsidR="00BB2B86" w:rsidRPr="002F2B88" w:rsidTr="000443D3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 xml:space="preserve">ปี </w:t>
            </w:r>
            <w:r w:rsidRPr="002F2B8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2556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378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373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893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1,644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669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1,289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1,958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478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660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BB2B86" w:rsidRPr="002F2B88" w:rsidRDefault="00BB2B86" w:rsidP="00BB2B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1,138</w:t>
            </w:r>
          </w:p>
        </w:tc>
      </w:tr>
      <w:tr w:rsidR="000443D3" w:rsidRPr="002F2B88" w:rsidTr="000443D3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F2B88" w:rsidRDefault="000443D3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2F2B8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ปี 2557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524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645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2,186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3,355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1,091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2,338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3,429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665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1,265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0443D3" w:rsidRPr="002F2B88" w:rsidRDefault="000443D3" w:rsidP="000443D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1,930</w:t>
            </w:r>
          </w:p>
        </w:tc>
      </w:tr>
      <w:tr w:rsidR="00110320" w:rsidRPr="002F2B88" w:rsidTr="000443D3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20" w:rsidRPr="002F2B88" w:rsidRDefault="00110320" w:rsidP="00BB2B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2F2B8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ปี 2558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085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233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231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549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169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527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696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785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544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110320" w:rsidRPr="002F2B88" w:rsidRDefault="00110320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329</w:t>
            </w:r>
          </w:p>
        </w:tc>
      </w:tr>
      <w:tr w:rsidR="002F2B88" w:rsidRPr="002F2B88" w:rsidTr="000443D3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88" w:rsidRPr="002F2B88" w:rsidRDefault="002F2B88" w:rsidP="00BB2B86">
            <w:pPr>
              <w:jc w:val="center"/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</w:pPr>
            <w:r w:rsidRPr="002F2B88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ปี 2559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823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133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558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514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380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585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580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196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2F2B88" w:rsidRPr="002F2B88" w:rsidRDefault="002F2B8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  <w:r w:rsidRPr="002F2B88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 w:rsidRPr="002F2B88">
              <w:rPr>
                <w:rFonts w:ascii="TH SarabunPSK" w:hAnsi="TH SarabunPSK"/>
                <w:color w:val="002060"/>
                <w:sz w:val="24"/>
                <w:szCs w:val="24"/>
              </w:rPr>
              <w:t>776</w:t>
            </w:r>
          </w:p>
        </w:tc>
      </w:tr>
    </w:tbl>
    <w:p w:rsidR="00CB0D74" w:rsidRPr="002F2B88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2F2B8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2F2B8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2F2B88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สำนักงานจัดหางานจังหวัดตรัง</w:t>
      </w:r>
      <w:r w:rsidRPr="002F2B8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2F2B8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BB2B86" w:rsidRPr="002F2B8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มกรา</w:t>
      </w:r>
      <w:r w:rsidR="00176D84" w:rsidRPr="002F2B8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คม </w:t>
      </w:r>
      <w:r w:rsidR="00176D84" w:rsidRPr="002F2B8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176D84" w:rsidRPr="002F2B8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F77CCC" w:rsidRPr="002F2B8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 255</w:t>
      </w:r>
      <w:r w:rsidR="00EA731E" w:rsidRPr="002F2B8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2F2B8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1F7B4B" w:rsidRPr="002F2B8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8161E6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A5A13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CA5A13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CA5A13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="001F7B4B" w:rsidRPr="00CA5A1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84784F" w:rsidRPr="00CA5A13">
        <w:rPr>
          <w:rFonts w:ascii="TH SarabunPSK" w:hAnsi="TH SarabunPSK" w:cs="TH SarabunPSK"/>
          <w:color w:val="002060"/>
          <w:sz w:val="28"/>
          <w:szCs w:val="28"/>
        </w:rPr>
        <w:t xml:space="preserve">  </w:t>
      </w:r>
      <w:r w:rsidR="008D7478" w:rsidRPr="00CA5A1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ปี </w:t>
      </w:r>
      <w:r w:rsidR="0084784F" w:rsidRPr="00CA5A13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EA731E" w:rsidRPr="00CA5A13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1F7B4B" w:rsidRPr="00CA5A1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CA5A13" w:rsidTr="00EF51B0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CA5A13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CA5A13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  <w:p w:rsidR="00904FF4" w:rsidRPr="00CA5A13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CA5A13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  <w:p w:rsidR="00904FF4" w:rsidRPr="00CA5A13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4,514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1,776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1,301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603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94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 ของใช้ส่วนบุคคล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และของใช้ในครัวเรือน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1,482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726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240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 สถานที่เก็บสินค้า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281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68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17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 และการป้องกันประเทศ 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19. </w:t>
            </w:r>
            <w:r w:rsidRPr="00CA5A1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-</w:t>
            </w:r>
          </w:p>
        </w:tc>
      </w:tr>
      <w:tr w:rsidR="00CA5A13" w:rsidRPr="00CA5A13" w:rsidTr="00CA5A13">
        <w:trPr>
          <w:trHeight w:val="312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4,514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A5A13" w:rsidRPr="00CA5A13" w:rsidRDefault="00CA5A13" w:rsidP="00CA5A1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A5A1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1,776</w:t>
            </w:r>
          </w:p>
        </w:tc>
      </w:tr>
    </w:tbl>
    <w:p w:rsidR="00EA731E" w:rsidRPr="008161E6" w:rsidRDefault="001F7B4B" w:rsidP="00C82886">
      <w:pPr>
        <w:spacing w:before="240"/>
        <w:rPr>
          <w:rFonts w:ascii="TH SarabunPSK" w:hAnsi="TH SarabunPSK"/>
          <w:b/>
          <w:bCs/>
          <w:color w:val="002060"/>
          <w:sz w:val="24"/>
          <w:szCs w:val="24"/>
        </w:rPr>
      </w:pPr>
      <w:r w:rsidRPr="00CA5A1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A5A1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A5A13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</w:t>
      </w:r>
      <w:r w:rsidRPr="00CA5A13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A5A13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สำนักงานจัดหางานจังหวัดตรัง (</w:t>
      </w:r>
      <w:r w:rsidR="00BB2B86" w:rsidRPr="00CA5A1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มกรา</w:t>
      </w:r>
      <w:r w:rsidR="00745AB5" w:rsidRPr="00CA5A1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คม </w:t>
      </w:r>
      <w:r w:rsidR="00745AB5" w:rsidRPr="00CA5A13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745AB5" w:rsidRPr="00CA5A1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Pr="00CA5A1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CA5A13">
        <w:rPr>
          <w:rFonts w:ascii="TH SarabunPSK" w:hAnsi="TH SarabunPSK"/>
          <w:b/>
          <w:bCs/>
          <w:color w:val="002060"/>
          <w:sz w:val="24"/>
          <w:szCs w:val="24"/>
          <w:cs/>
        </w:rPr>
        <w:t>255</w:t>
      </w:r>
      <w:r w:rsidR="00EA731E" w:rsidRPr="00CA5A1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CA5A13">
        <w:rPr>
          <w:rFonts w:ascii="TH SarabunPSK" w:hAnsi="TH SarabunPSK"/>
          <w:b/>
          <w:bCs/>
          <w:color w:val="002060"/>
          <w:sz w:val="24"/>
          <w:szCs w:val="24"/>
          <w:cs/>
        </w:rPr>
        <w:t>)</w:t>
      </w:r>
    </w:p>
    <w:p w:rsidR="005477E4" w:rsidRPr="00C82886" w:rsidRDefault="008D7478" w:rsidP="00F32A3D">
      <w:pPr>
        <w:spacing w:after="12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lastRenderedPageBreak/>
        <w:t>ตาราง 12</w:t>
      </w:r>
      <w:r w:rsidR="005477E4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จำนวนตำแหน่งงานว่าง ผู้สมัครงาน และการบรรจุงาน</w:t>
      </w:r>
      <w:r w:rsidR="005477E4" w:rsidRPr="00C82886">
        <w:rPr>
          <w:rFonts w:ascii="TH SarabunPSK" w:hAnsi="TH SarabunPSK"/>
          <w:b/>
          <w:bCs/>
          <w:color w:val="002060"/>
          <w:sz w:val="28"/>
          <w:szCs w:val="28"/>
        </w:rPr>
        <w:t xml:space="preserve"> </w:t>
      </w:r>
      <w:r w:rsidR="005477E4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จำแนกตามอาชีพ </w:t>
      </w:r>
      <w:r w:rsidR="005477E4" w:rsidRPr="00C82886">
        <w:rPr>
          <w:rFonts w:ascii="TH SarabunPSK" w:hAnsi="TH SarabunPSK"/>
          <w:b/>
          <w:bCs/>
          <w:color w:val="002060"/>
          <w:sz w:val="28"/>
          <w:szCs w:val="28"/>
        </w:rPr>
        <w:t xml:space="preserve"> </w:t>
      </w:r>
      <w:r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ปี </w:t>
      </w:r>
      <w:r w:rsidR="005477E4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255</w:t>
      </w:r>
      <w:r w:rsidR="00EA731E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9</w:t>
      </w:r>
      <w:r w:rsidR="005477E4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C82886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C82886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</w:t>
            </w:r>
            <w:r w:rsidRPr="00C82886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ท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82886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82886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82886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C82886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C82886" w:rsidRDefault="005477E4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82886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82886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C82886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38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25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714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352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172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668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915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463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1,171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1,122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680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660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523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190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185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87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772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398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135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24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 xml:space="preserve">T </w:t>
            </w: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C82886" w:rsidRPr="00C82886" w:rsidTr="00BB2B86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82886" w:rsidRPr="00C82886" w:rsidRDefault="00C8288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4,514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3,585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1,776</w:t>
            </w:r>
          </w:p>
        </w:tc>
      </w:tr>
    </w:tbl>
    <w:p w:rsidR="005477E4" w:rsidRPr="00C82886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ที่มา </w:t>
      </w:r>
      <w:r w:rsidRPr="00C82886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สำนักงานจัดหางานจังหวัดตรัง (</w:t>
      </w:r>
      <w:r w:rsidR="00BB2B86"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มกรา</w:t>
      </w:r>
      <w:r w:rsidR="00587770"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คม </w:t>
      </w:r>
      <w:r w:rsidR="00587770" w:rsidRPr="00C82886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587770"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B1692B"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</w:t>
      </w:r>
      <w:r w:rsidR="00EA731E"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C8288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F32A3D" w:rsidRPr="00C82886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ตาราง 1</w:t>
      </w:r>
      <w:r w:rsidR="008D7478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3</w:t>
      </w:r>
      <w:r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จำนวนตำแหน่งงานว่าง ผู้สมัครงาน และการบรรจุงาน </w:t>
      </w:r>
      <w:r w:rsidR="00587770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จำแนกตามวุฒิการศึกษา </w:t>
      </w:r>
      <w:r w:rsidR="008D7478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ปี </w:t>
      </w:r>
      <w:r w:rsidR="00B1692B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255</w:t>
      </w:r>
      <w:r w:rsidR="00EA731E"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9</w:t>
      </w:r>
      <w:r w:rsidRPr="00C82886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0672" w:type="dxa"/>
        <w:jc w:val="center"/>
        <w:tblInd w:w="93" w:type="dxa"/>
        <w:tblLook w:val="04A0"/>
      </w:tblPr>
      <w:tblGrid>
        <w:gridCol w:w="3901"/>
        <w:gridCol w:w="2257"/>
        <w:gridCol w:w="2257"/>
        <w:gridCol w:w="2257"/>
      </w:tblGrid>
      <w:tr w:rsidR="002C5A4E" w:rsidRPr="00C82886" w:rsidTr="002C5A4E">
        <w:trPr>
          <w:trHeight w:val="552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C8288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C8288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</w:t>
            </w:r>
          </w:p>
          <w:p w:rsidR="002C5A4E" w:rsidRPr="00C8288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งานว่าง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C8288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</w:t>
            </w:r>
          </w:p>
          <w:p w:rsidR="002C5A4E" w:rsidRPr="00C8288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สมัครงาน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(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C8288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  <w:p w:rsidR="002C5A4E" w:rsidRPr="00C8288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</w:tr>
      <w:tr w:rsidR="00C82886" w:rsidRPr="00C82886" w:rsidTr="00512247">
        <w:trPr>
          <w:trHeight w:val="70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ประถมศึกษาและต่ำกว่า</w:t>
            </w: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1,656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641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179</w:t>
            </w:r>
          </w:p>
        </w:tc>
      </w:tr>
      <w:tr w:rsidR="00C82886" w:rsidRPr="00C82886" w:rsidTr="00512247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921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838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360</w:t>
            </w:r>
          </w:p>
        </w:tc>
      </w:tr>
      <w:tr w:rsidR="00C82886" w:rsidRPr="00C82886" w:rsidTr="00512247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ปวช</w:t>
            </w: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459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283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168</w:t>
            </w:r>
          </w:p>
        </w:tc>
      </w:tr>
      <w:tr w:rsidR="00C82886" w:rsidRPr="00C82886" w:rsidTr="00512247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ปวส</w:t>
            </w: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530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522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255</w:t>
            </w:r>
          </w:p>
        </w:tc>
      </w:tr>
      <w:tr w:rsidR="00C82886" w:rsidRPr="00C82886" w:rsidTr="00512247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C82886" w:rsidRPr="00C82886" w:rsidTr="00512247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948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1,301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814</w:t>
            </w:r>
          </w:p>
        </w:tc>
      </w:tr>
      <w:tr w:rsidR="00C82886" w:rsidRPr="00C82886" w:rsidTr="00512247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C82886" w:rsidRPr="00C82886" w:rsidTr="00512247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C82886" w:rsidRPr="00C82886" w:rsidTr="00512247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2886" w:rsidRPr="00C82886" w:rsidRDefault="00C82886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</w:t>
            </w: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C8288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ๆ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C82886" w:rsidRPr="00C82886" w:rsidTr="00BB2B86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C82886" w:rsidRPr="00C82886" w:rsidRDefault="00C8288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4,514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3,585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C82886" w:rsidRPr="00C82886" w:rsidRDefault="00C8288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C82886">
              <w:rPr>
                <w:rFonts w:ascii="TH SarabunPSK" w:hAnsi="TH SarabunPSK"/>
                <w:color w:val="002060"/>
                <w:sz w:val="24"/>
                <w:szCs w:val="24"/>
              </w:rPr>
              <w:t>1,776</w:t>
            </w:r>
          </w:p>
        </w:tc>
      </w:tr>
    </w:tbl>
    <w:p w:rsidR="00F32A3D" w:rsidRPr="00C82886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2060"/>
        </w:rPr>
      </w:pPr>
      <w:r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ab/>
      </w:r>
      <w:r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ab/>
        <w:t xml:space="preserve">ที่มา </w:t>
      </w:r>
      <w:r w:rsidRPr="00C82886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>สำนักงานจัดหางานจังหวัดตรัง (</w:t>
      </w:r>
      <w:r w:rsidR="00BB2B86"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>มกราค</w:t>
      </w:r>
      <w:r w:rsidR="00587770"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ม </w:t>
      </w:r>
      <w:r w:rsidR="00587770" w:rsidRPr="00C82886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587770"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 </w:t>
      </w:r>
      <w:r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</w:t>
      </w:r>
      <w:r w:rsidR="00EA731E"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>9</w:t>
      </w:r>
      <w:r w:rsidRPr="00C82886">
        <w:rPr>
          <w:rFonts w:ascii="TH SarabunPSK" w:hAnsi="TH SarabunPSK" w:cs="TH SarabunPSK" w:hint="cs"/>
          <w:color w:val="002060"/>
          <w:sz w:val="24"/>
          <w:szCs w:val="24"/>
          <w:cs/>
        </w:rPr>
        <w:t>)</w:t>
      </w:r>
    </w:p>
    <w:p w:rsidR="00602CA7" w:rsidRPr="00512247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2060"/>
          <w:sz w:val="28"/>
          <w:szCs w:val="28"/>
        </w:rPr>
      </w:pPr>
      <w:r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lastRenderedPageBreak/>
        <w:t>ตาราง 1</w:t>
      </w:r>
      <w:r w:rsidR="008D7478"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4</w:t>
      </w:r>
      <w:r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จำนวนตำแหน่งงานว่า</w:t>
      </w:r>
      <w:r w:rsidR="000C3C3A"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ง ผู้สมัครงาน และการบรรจุงาน </w:t>
      </w:r>
      <w:r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จำแนกตามอายุ</w:t>
      </w:r>
      <w:r w:rsidR="000C3C3A"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</w:t>
      </w:r>
      <w:r w:rsidR="008D7478"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ปี </w:t>
      </w:r>
      <w:r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255</w:t>
      </w:r>
      <w:r w:rsidR="00EA731E"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>9</w:t>
      </w:r>
      <w:r w:rsidRPr="00512247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4166" w:type="pct"/>
        <w:jc w:val="center"/>
        <w:tblLook w:val="04A0"/>
      </w:tblPr>
      <w:tblGrid>
        <w:gridCol w:w="2956"/>
        <w:gridCol w:w="1478"/>
        <w:gridCol w:w="1459"/>
        <w:gridCol w:w="1478"/>
        <w:gridCol w:w="1555"/>
        <w:gridCol w:w="1478"/>
        <w:gridCol w:w="1307"/>
      </w:tblGrid>
      <w:tr w:rsidR="00602CA7" w:rsidRPr="00512247" w:rsidTr="00BB2B86">
        <w:trPr>
          <w:trHeight w:val="340"/>
          <w:jc w:val="center"/>
        </w:trPr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512247" w:rsidTr="00BB2B86">
        <w:trPr>
          <w:trHeight w:val="340"/>
          <w:jc w:val="center"/>
        </w:trPr>
        <w:tc>
          <w:tcPr>
            <w:tcW w:w="1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อัตรา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1224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ร้อยละ</w:t>
            </w:r>
          </w:p>
        </w:tc>
      </w:tr>
      <w:tr w:rsidR="00512247" w:rsidRPr="00512247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15-17 </w:t>
            </w:r>
            <w:r w:rsidRPr="0051224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0.0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122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3.40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0.90</w:t>
            </w:r>
          </w:p>
        </w:tc>
      </w:tr>
      <w:tr w:rsidR="00512247" w:rsidRPr="00512247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18-24 </w:t>
            </w:r>
            <w:r w:rsidRPr="0051224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1928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42.7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1661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46.33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687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38.68</w:t>
            </w:r>
          </w:p>
        </w:tc>
      </w:tr>
      <w:tr w:rsidR="00512247" w:rsidRPr="00512247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 xml:space="preserve">25-29 </w:t>
            </w:r>
            <w:r w:rsidRPr="0051224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2075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46.0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1244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34.70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781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43.98</w:t>
            </w:r>
          </w:p>
        </w:tc>
      </w:tr>
      <w:tr w:rsidR="00512247" w:rsidRPr="00512247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 xml:space="preserve">30-39 </w:t>
            </w:r>
            <w:r w:rsidRPr="0051224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401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8.9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380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10.60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219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12.33</w:t>
            </w:r>
          </w:p>
        </w:tc>
      </w:tr>
      <w:tr w:rsidR="00512247" w:rsidRPr="00512247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 xml:space="preserve">40-49 </w:t>
            </w:r>
            <w:r w:rsidRPr="0051224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2.4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148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4.13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72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4.05</w:t>
            </w:r>
          </w:p>
        </w:tc>
      </w:tr>
      <w:tr w:rsidR="00512247" w:rsidRPr="00512247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50-59 </w:t>
            </w:r>
            <w:r w:rsidRPr="0051224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0.0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0.84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0.06</w:t>
            </w:r>
          </w:p>
        </w:tc>
      </w:tr>
      <w:tr w:rsidR="00512247" w:rsidRPr="00512247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 xml:space="preserve">60 </w:t>
            </w:r>
            <w:r w:rsidRPr="00512247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0.0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0.00</w:t>
            </w:r>
          </w:p>
        </w:tc>
      </w:tr>
      <w:tr w:rsidR="00512247" w:rsidRPr="00512247" w:rsidTr="005631F0">
        <w:trPr>
          <w:trHeight w:val="340"/>
          <w:jc w:val="center"/>
        </w:trPr>
        <w:tc>
          <w:tcPr>
            <w:tcW w:w="1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4,514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100.0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3,585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1,776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</w:tr>
    </w:tbl>
    <w:p w:rsidR="00602CA7" w:rsidRPr="00512247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2060"/>
        </w:rPr>
      </w:pPr>
      <w:r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ab/>
      </w:r>
      <w:r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ab/>
        <w:t xml:space="preserve">ที่มา </w:t>
      </w:r>
      <w:r w:rsidRPr="00512247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>สำนักงานจัดหางานจังหวัดตรัง (</w:t>
      </w:r>
      <w:r w:rsidR="005631F0"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>มกรา</w:t>
      </w:r>
      <w:r w:rsidR="00800691"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คม </w:t>
      </w:r>
      <w:r w:rsidR="00800691" w:rsidRPr="00512247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800691"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</w:t>
      </w:r>
      <w:r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</w:t>
      </w:r>
      <w:r w:rsidR="00EA731E"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>9</w:t>
      </w:r>
      <w:r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>)</w:t>
      </w:r>
    </w:p>
    <w:p w:rsidR="004F4E9B" w:rsidRPr="00B05798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5 </w:t>
      </w:r>
      <w:r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B05798">
        <w:rPr>
          <w:rFonts w:ascii="TH SarabunPSK" w:hAnsi="TH SarabunPSK" w:cs="TH SarabunPSK"/>
          <w:color w:val="00206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="00E75CD0"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B0579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จำแนกตามวิธีการเดินทาง ปี </w:t>
      </w:r>
      <w:r w:rsidRPr="00B05798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EA731E" w:rsidRPr="00B05798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B0579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4F4E9B" w:rsidRPr="00B05798" w:rsidRDefault="004F4E9B" w:rsidP="004F4E9B">
      <w:pPr>
        <w:ind w:left="7200" w:firstLine="720"/>
        <w:rPr>
          <w:rFonts w:ascii="TH SarabunPSK" w:hAnsi="TH SarabunPSK" w:hint="cs"/>
          <w:b/>
          <w:bCs/>
          <w:color w:val="002060"/>
          <w:sz w:val="28"/>
          <w:szCs w:val="28"/>
          <w:cs/>
        </w:rPr>
      </w:pP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 xml:space="preserve">  </w:t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Pr="00B0579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Pr="00B0579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B05798" w:rsidTr="004F4E9B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4F4E9B" w:rsidRPr="00B0579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noWrap/>
            <w:vAlign w:val="center"/>
          </w:tcPr>
          <w:p w:rsidR="004F4E9B" w:rsidRPr="00B0579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B05798" w:rsidTr="004F4E9B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</w:tcPr>
          <w:p w:rsidR="004F4E9B" w:rsidRPr="00B05798" w:rsidRDefault="004F4E9B" w:rsidP="007919ED">
            <w:pPr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4F4E9B" w:rsidRPr="00B0579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4F4E9B" w:rsidRPr="00B0579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B05798" w:rsidRPr="00B05798" w:rsidTr="00B0579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5798" w:rsidRPr="00B05798" w:rsidRDefault="00B0579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B05798" w:rsidRPr="00B05798" w:rsidTr="00B0579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5798" w:rsidRPr="00B05798" w:rsidRDefault="00B0579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color w:val="002060"/>
                <w:sz w:val="24"/>
                <w:szCs w:val="24"/>
              </w:rPr>
              <w:t>61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84.72</w:t>
            </w:r>
          </w:p>
        </w:tc>
      </w:tr>
      <w:tr w:rsidR="00B05798" w:rsidRPr="00B05798" w:rsidTr="00B0579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5798" w:rsidRPr="00B05798" w:rsidRDefault="00B0579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15.28</w:t>
            </w:r>
          </w:p>
        </w:tc>
      </w:tr>
      <w:tr w:rsidR="00B05798" w:rsidRPr="00B05798" w:rsidTr="00B0579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5798" w:rsidRPr="00B05798" w:rsidRDefault="00B0579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B05798" w:rsidRPr="00B05798" w:rsidTr="00B0579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5798" w:rsidRPr="00B05798" w:rsidRDefault="00B0579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</w:pPr>
            <w:r w:rsidRPr="00B0579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B05798" w:rsidRPr="00B05798" w:rsidTr="00B0579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5798" w:rsidRPr="00B05798" w:rsidRDefault="00B05798" w:rsidP="007919ED">
            <w:pPr>
              <w:rPr>
                <w:rFonts w:ascii="TH SarabunPSK" w:eastAsia="SimSun" w:hAnsi="TH SarabunPSK"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color w:val="00206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0.00</w:t>
            </w:r>
          </w:p>
        </w:tc>
      </w:tr>
      <w:tr w:rsidR="00B05798" w:rsidRPr="00B05798" w:rsidTr="00B05798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B05798" w:rsidRPr="00B05798" w:rsidRDefault="00B05798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B05798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color w:val="002060"/>
                <w:sz w:val="24"/>
                <w:szCs w:val="24"/>
              </w:rPr>
              <w:t>72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05798" w:rsidRPr="00B05798" w:rsidRDefault="00B05798" w:rsidP="00B057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B05798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100</w:t>
            </w:r>
          </w:p>
        </w:tc>
      </w:tr>
    </w:tbl>
    <w:p w:rsidR="004F4E9B" w:rsidRPr="00B05798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B0579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Pr="00B0579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5631F0"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มกราค</w:t>
      </w:r>
      <w:r w:rsidR="005A78DF"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ม </w:t>
      </w:r>
      <w:r w:rsidR="005A78DF" w:rsidRPr="00B05798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5A78DF"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="004F3B21"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</w:t>
      </w:r>
      <w:r w:rsidR="00EA731E"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4F4E9B" w:rsidRPr="00B05798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5477E4" w:rsidRPr="008161E6" w:rsidRDefault="005477E4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36EA5" w:rsidRPr="00B05798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>6</w:t>
      </w:r>
      <w:r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B0579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B05798">
        <w:rPr>
          <w:rFonts w:ascii="TH SarabunPSK" w:hAnsi="TH SarabunPSK" w:cs="TH SarabunPSK"/>
          <w:color w:val="002060"/>
          <w:sz w:val="28"/>
          <w:szCs w:val="28"/>
          <w:cs/>
        </w:rPr>
        <w:t xml:space="preserve">จำแนกตามภูมิภาคที่เดินทางไปทำงาน </w:t>
      </w:r>
      <w:r w:rsidR="005631F0"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>ปี 255</w:t>
      </w:r>
      <w:r w:rsidR="00EA731E" w:rsidRPr="00B05798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B05798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p w:rsidR="00F36EA5" w:rsidRPr="00B05798" w:rsidRDefault="00936F75" w:rsidP="00936F75">
      <w:pPr>
        <w:spacing w:before="60" w:after="60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8"/>
          <w:szCs w:val="28"/>
          <w:cs/>
        </w:rPr>
        <w:tab/>
      </w:r>
      <w:r w:rsidR="00F36EA5" w:rsidRPr="00B05798">
        <w:rPr>
          <w:rFonts w:ascii="TH SarabunPSK" w:hAnsi="TH SarabunPSK"/>
          <w:b/>
          <w:bCs/>
          <w:color w:val="002060"/>
          <w:sz w:val="28"/>
          <w:szCs w:val="28"/>
          <w:cs/>
        </w:rPr>
        <w:t>หน่วย</w:t>
      </w:r>
      <w:r w:rsidR="00F36EA5" w:rsidRPr="00B05798">
        <w:rPr>
          <w:rFonts w:ascii="TH SarabunPSK" w:hAnsi="TH SarabunPSK"/>
          <w:b/>
          <w:bCs/>
          <w:color w:val="002060"/>
          <w:sz w:val="28"/>
          <w:szCs w:val="28"/>
        </w:rPr>
        <w:t xml:space="preserve">: </w:t>
      </w:r>
      <w:r w:rsidR="00F36EA5" w:rsidRPr="00B05798">
        <w:rPr>
          <w:rFonts w:ascii="TH SarabunPSK" w:hAnsi="TH SarabunPSK"/>
          <w:b/>
          <w:bCs/>
          <w:color w:val="00206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8F2B1C" w:rsidTr="009149FA">
        <w:trPr>
          <w:trHeight w:val="340"/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8F2B1C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8F2B1C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F36EA5" w:rsidRPr="008F2B1C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8F2B1C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8F2B1C" w:rsidTr="009149FA">
        <w:trPr>
          <w:trHeight w:val="340"/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F36EA5" w:rsidRPr="008F2B1C" w:rsidRDefault="00F36EA5" w:rsidP="007919ED">
            <w:pPr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8F2B1C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8F2B1C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8F2B1C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lang w:eastAsia="zh-CN"/>
              </w:rPr>
            </w:pPr>
            <w:r w:rsidRPr="008F2B1C">
              <w:rPr>
                <w:rFonts w:ascii="TH SarabunPSK" w:eastAsia="SimSun" w:hAnsi="TH SarabunPSK"/>
                <w:b/>
                <w:bCs/>
                <w:color w:val="00206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9149FA" w:rsidRPr="008F2B1C" w:rsidTr="009149FA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>36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>59.02</w:t>
            </w:r>
          </w:p>
        </w:tc>
      </w:tr>
      <w:tr w:rsidR="009149FA" w:rsidRPr="008F2B1C" w:rsidTr="009149FA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ตะวันออกกลาง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>18.03</w:t>
            </w:r>
          </w:p>
        </w:tc>
      </w:tr>
      <w:tr w:rsidR="009149FA" w:rsidRPr="008F2B1C" w:rsidTr="009149FA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ภูมิภาคอื่น</w:t>
            </w: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8F2B1C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ๆ</w:t>
            </w: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>14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>22.95</w:t>
            </w:r>
          </w:p>
        </w:tc>
      </w:tr>
      <w:tr w:rsidR="009149FA" w:rsidRPr="008F2B1C" w:rsidTr="009149FA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>61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9FA" w:rsidRPr="008F2B1C" w:rsidRDefault="009149FA" w:rsidP="009149F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F2B1C">
              <w:rPr>
                <w:rFonts w:ascii="TH SarabunPSK" w:hAnsi="TH SarabunPSK"/>
                <w:color w:val="002060"/>
                <w:sz w:val="24"/>
                <w:szCs w:val="24"/>
              </w:rPr>
              <w:t>100.00</w:t>
            </w:r>
          </w:p>
        </w:tc>
      </w:tr>
    </w:tbl>
    <w:p w:rsidR="00D26184" w:rsidRPr="008161E6" w:rsidRDefault="000078A7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E87BC5" w:rsidRPr="00B05798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   </w:t>
      </w:r>
      <w:r w:rsidR="00F36EA5" w:rsidRPr="00B05798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สำนักงานจัดหางานจังหวัดตรัง</w:t>
      </w:r>
      <w:r w:rsidR="00F36EA5" w:rsidRPr="00B05798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</w:p>
    <w:p w:rsidR="00E87BC5" w:rsidRPr="008161E6" w:rsidRDefault="00E87BC5" w:rsidP="00E87BC5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7</w:t>
      </w: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161E6">
        <w:rPr>
          <w:rFonts w:ascii="TH SarabunPSK" w:hAnsi="TH SarabunPSK" w:cs="TH SarabunPSK"/>
          <w:color w:val="00206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DE1C93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5631F0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8D7478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ปี 2</w:t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>55</w:t>
      </w:r>
      <w:r w:rsidR="00EA731E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 ของจังหวัดตรัง</w:t>
      </w:r>
    </w:p>
    <w:tbl>
      <w:tblPr>
        <w:tblW w:w="13040" w:type="dxa"/>
        <w:tblInd w:w="98" w:type="dxa"/>
        <w:tblLook w:val="04A0"/>
      </w:tblPr>
      <w:tblGrid>
        <w:gridCol w:w="160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1140"/>
        <w:gridCol w:w="960"/>
      </w:tblGrid>
      <w:tr w:rsidR="00BC423F" w:rsidRPr="008161E6" w:rsidTr="00BC423F">
        <w:trPr>
          <w:trHeight w:val="765"/>
        </w:trPr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ไตรมาส</w:t>
            </w:r>
          </w:p>
        </w:tc>
        <w:tc>
          <w:tcPr>
            <w:tcW w:w="70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รวมทั้งสิ้น</w:t>
            </w:r>
          </w:p>
        </w:tc>
      </w:tr>
      <w:tr w:rsidR="00BC423F" w:rsidRPr="008161E6" w:rsidTr="00BC423F">
        <w:trPr>
          <w:trHeight w:val="540"/>
        </w:trPr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4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BC423F" w:rsidRPr="008161E6" w:rsidRDefault="002F3216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มาตรา 9</w:t>
            </w:r>
            <w:r w:rsidR="00BC423F"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 15 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ม.ค.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56 (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12 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ส่งเสริมการลงทุน (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 xml:space="preserve">มาตรา 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>13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BC423F" w:rsidRPr="008161E6" w:rsidTr="00BC423F">
        <w:trPr>
          <w:trHeight w:val="735"/>
        </w:trPr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DE3FA3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br/>
              <w:t xml:space="preserve">3 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ชั่วคราว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BC423F" w:rsidRPr="008161E6" w:rsidRDefault="00BC423F" w:rsidP="00BC423F">
            <w:pPr>
              <w:jc w:val="center"/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มติ ครม.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  <w:br/>
              <w:t xml:space="preserve">3 </w:t>
            </w:r>
            <w:r w:rsidR="00DE3FA3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สัญ</w:t>
            </w:r>
            <w:r w:rsidRPr="008161E6"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  <w:t>ชาติ</w:t>
            </w: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BC423F" w:rsidRPr="008161E6" w:rsidTr="00BC423F">
        <w:trPr>
          <w:trHeight w:val="450"/>
        </w:trPr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23F" w:rsidRPr="008161E6" w:rsidRDefault="00BC423F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8"/>
                <w:szCs w:val="28"/>
              </w:rPr>
            </w:pPr>
          </w:p>
        </w:tc>
      </w:tr>
      <w:tr w:rsidR="00512247" w:rsidRPr="008161E6" w:rsidTr="002F3216">
        <w:trPr>
          <w:trHeight w:val="28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8161E6" w:rsidRDefault="00512247" w:rsidP="00BC423F">
            <w:pPr>
              <w:rPr>
                <w:rFonts w:ascii="TH SarabunPSK" w:eastAsia="Times New Roman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8161E6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ไตรมาส 1 /2558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1,857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5,066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2731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9,869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54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4,122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4,176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14,045</w:t>
            </w:r>
          </w:p>
        </w:tc>
      </w:tr>
      <w:tr w:rsidR="00512247" w:rsidRPr="008161E6" w:rsidTr="00032428">
        <w:trPr>
          <w:trHeight w:val="28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247" w:rsidRPr="008161E6" w:rsidRDefault="00512247" w:rsidP="002F3216">
            <w:pPr>
              <w:rPr>
                <w:color w:val="002060"/>
              </w:rPr>
            </w:pPr>
            <w:r w:rsidRPr="008161E6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ไตรมาส 2 /2558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208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1,827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4,631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2703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9,375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54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3,900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13,329</w:t>
            </w:r>
          </w:p>
        </w:tc>
      </w:tr>
      <w:tr w:rsidR="00512247" w:rsidRPr="008161E6" w:rsidTr="00032428">
        <w:trPr>
          <w:trHeight w:val="28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247" w:rsidRPr="008161E6" w:rsidRDefault="00512247">
            <w:pPr>
              <w:rPr>
                <w:color w:val="002060"/>
              </w:rPr>
            </w:pPr>
            <w:r w:rsidRPr="008161E6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ไตรมาส 3 /2558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232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2,044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2,605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2696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7,583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53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5,041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5,094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12,677</w:t>
            </w:r>
          </w:p>
        </w:tc>
      </w:tr>
      <w:tr w:rsidR="00512247" w:rsidRPr="008161E6" w:rsidTr="00032428">
        <w:trPr>
          <w:trHeight w:val="28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247" w:rsidRPr="008161E6" w:rsidRDefault="00512247">
            <w:pPr>
              <w:rPr>
                <w:color w:val="002060"/>
              </w:rPr>
            </w:pPr>
            <w:r w:rsidRPr="008161E6">
              <w:rPr>
                <w:rFonts w:ascii="TH SarabunPSK" w:eastAsia="Times New Roman" w:hAnsi="TH SarabunPSK" w:hint="cs"/>
                <w:b/>
                <w:bCs/>
                <w:color w:val="002060"/>
                <w:sz w:val="24"/>
                <w:szCs w:val="24"/>
                <w:cs/>
              </w:rPr>
              <w:t>ไตรมาส 4 /2558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2,630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2,571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2684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4,943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4,989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247" w:rsidRPr="00512247" w:rsidRDefault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13,089</w:t>
            </w:r>
          </w:p>
        </w:tc>
      </w:tr>
    </w:tbl>
    <w:p w:rsidR="00E87BC5" w:rsidRDefault="002F3216" w:rsidP="00E87BC5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</w:rPr>
      </w:pP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ที่ม</w:t>
      </w:r>
      <w:r w:rsidR="00E87BC5"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า: สำนักงานจัดหางานจังหวัดตรัง</w:t>
      </w:r>
      <w:r w:rsidR="00E87BC5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(ณ วันที่ </w:t>
      </w:r>
      <w:r w:rsidR="00802752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25 </w:t>
      </w:r>
      <w:r w:rsidR="00FB42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ธันวาคม 2559</w:t>
      </w:r>
      <w:r w:rsidR="00E340AE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9149FA" w:rsidRPr="008161E6" w:rsidRDefault="009149FA" w:rsidP="00E87BC5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  <w:cs/>
        </w:rPr>
      </w:pPr>
    </w:p>
    <w:p w:rsidR="004E51BA" w:rsidRPr="008161E6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512247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512247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1</w:t>
      </w:r>
      <w:r w:rsidR="008D7478" w:rsidRPr="00512247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51224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512247">
        <w:rPr>
          <w:rFonts w:ascii="TH SarabunPSK" w:hAnsi="TH SarabunPSK" w:cs="TH SarabunPSK"/>
          <w:color w:val="002060"/>
          <w:sz w:val="28"/>
          <w:szCs w:val="28"/>
          <w:cs/>
        </w:rPr>
        <w:t>เปรียบเท</w:t>
      </w:r>
      <w:r w:rsidR="00C76021" w:rsidRPr="00512247">
        <w:rPr>
          <w:rFonts w:ascii="TH SarabunPSK" w:hAnsi="TH SarabunPSK" w:cs="TH SarabunPSK"/>
          <w:color w:val="002060"/>
          <w:sz w:val="28"/>
          <w:szCs w:val="28"/>
          <w:cs/>
        </w:rPr>
        <w:t xml:space="preserve">ียบจำนวนแรงงานต่างด้าวถูกฎหมาย </w:t>
      </w:r>
      <w:r w:rsidRPr="00512247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512247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4F3B21" w:rsidRPr="00512247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ณ วันที่ </w:t>
      </w:r>
      <w:r w:rsidR="00FB4243" w:rsidRPr="00512247">
        <w:rPr>
          <w:rFonts w:ascii="TH SarabunPSK" w:hAnsi="TH SarabunPSK" w:cs="TH SarabunPSK" w:hint="cs"/>
          <w:color w:val="002060"/>
          <w:sz w:val="28"/>
          <w:szCs w:val="28"/>
          <w:cs/>
        </w:rPr>
        <w:t>25 ธันวาคม 2559</w:t>
      </w:r>
    </w:p>
    <w:p w:rsidR="004E51BA" w:rsidRPr="00512247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2060"/>
          <w:sz w:val="28"/>
          <w:szCs w:val="28"/>
        </w:rPr>
      </w:pPr>
      <w:r w:rsidRPr="00512247">
        <w:rPr>
          <w:rFonts w:ascii="TH SarabunPSK" w:hAnsi="TH SarabunPSK" w:cs="TH SarabunPSK"/>
          <w:color w:val="002060"/>
          <w:sz w:val="28"/>
          <w:szCs w:val="28"/>
          <w:cs/>
        </w:rPr>
        <w:t>หน่วย</w:t>
      </w:r>
      <w:r w:rsidRPr="00512247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512247">
        <w:rPr>
          <w:rFonts w:ascii="TH SarabunPSK" w:hAnsi="TH SarabunPSK" w:cs="TH SarabunPSK"/>
          <w:color w:val="002060"/>
          <w:sz w:val="28"/>
          <w:szCs w:val="28"/>
          <w:cs/>
        </w:rPr>
        <w:t>คน</w:t>
      </w:r>
    </w:p>
    <w:tbl>
      <w:tblPr>
        <w:tblW w:w="5439" w:type="pct"/>
        <w:jc w:val="center"/>
        <w:tblLook w:val="04A0"/>
      </w:tblPr>
      <w:tblGrid>
        <w:gridCol w:w="4800"/>
        <w:gridCol w:w="841"/>
        <w:gridCol w:w="844"/>
        <w:gridCol w:w="844"/>
        <w:gridCol w:w="844"/>
        <w:gridCol w:w="844"/>
        <w:gridCol w:w="963"/>
        <w:gridCol w:w="844"/>
        <w:gridCol w:w="844"/>
        <w:gridCol w:w="844"/>
        <w:gridCol w:w="844"/>
        <w:gridCol w:w="982"/>
        <w:gridCol w:w="951"/>
      </w:tblGrid>
      <w:tr w:rsidR="004E51BA" w:rsidRPr="00512247" w:rsidTr="008161E6">
        <w:trPr>
          <w:trHeight w:val="340"/>
          <w:jc w:val="center"/>
        </w:trPr>
        <w:tc>
          <w:tcPr>
            <w:tcW w:w="1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1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</w:tr>
      <w:tr w:rsidR="004E51BA" w:rsidRPr="00512247" w:rsidTr="008161E6">
        <w:trPr>
          <w:trHeight w:val="680"/>
          <w:jc w:val="center"/>
        </w:trPr>
        <w:tc>
          <w:tcPr>
            <w:tcW w:w="1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512247" w:rsidRDefault="004E51B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จีน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อังกฤษ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พม่า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0"/>
                <w:szCs w:val="20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1224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2"/>
                <w:szCs w:val="22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51BA" w:rsidRPr="00512247" w:rsidRDefault="004E51BA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1.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ผู้บัญญัติกฎหมาย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64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2.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34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142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3.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4.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5.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พนักงานบริการ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4F3B21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6.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(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แปรรูปขั้นพื้นฐาน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7.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8.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ผู้ปฏิบัติงานในโรงงาน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9.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10,364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2,501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12,874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T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247" w:rsidRPr="00512247" w:rsidRDefault="00512247" w:rsidP="007919ED">
            <w:pPr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X </w:t>
            </w: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ผู้ปฎิบัติงานซึ่งมิอาจสามารถจัดประเภทอาชีพได้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 w:hint="cs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</w:tr>
      <w:tr w:rsidR="00512247" w:rsidRPr="00512247" w:rsidTr="00512247">
        <w:trPr>
          <w:trHeight w:val="397"/>
          <w:jc w:val="center"/>
        </w:trPr>
        <w:tc>
          <w:tcPr>
            <w:tcW w:w="1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12247" w:rsidRPr="00512247" w:rsidRDefault="00512247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10,364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2,555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  <w:hideMark/>
          </w:tcPr>
          <w:p w:rsidR="00512247" w:rsidRPr="00512247" w:rsidRDefault="00512247" w:rsidP="0051224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12247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13,089</w:t>
            </w:r>
          </w:p>
        </w:tc>
      </w:tr>
    </w:tbl>
    <w:p w:rsidR="004E51BA" w:rsidRPr="00512247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2060"/>
          <w:sz w:val="24"/>
          <w:szCs w:val="24"/>
          <w:cs/>
        </w:rPr>
      </w:pPr>
      <w:r w:rsidRPr="00512247">
        <w:rPr>
          <w:rFonts w:ascii="TH SarabunPSK" w:hAnsi="TH SarabunPSK" w:cs="TH SarabunPSK"/>
          <w:color w:val="002060"/>
          <w:sz w:val="24"/>
          <w:szCs w:val="24"/>
          <w:cs/>
        </w:rPr>
        <w:t>ที่มา  สำนักงานจัดหางานจังหวัดตรัง</w:t>
      </w:r>
      <w:r w:rsidRPr="00512247">
        <w:rPr>
          <w:rFonts w:ascii="TH SarabunPSK" w:hAnsi="TH SarabunPSK" w:cs="TH SarabunPSK"/>
          <w:color w:val="002060"/>
          <w:sz w:val="24"/>
          <w:szCs w:val="24"/>
        </w:rPr>
        <w:t xml:space="preserve"> </w:t>
      </w:r>
      <w:r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>(ณ วันที่ 25</w:t>
      </w:r>
      <w:r w:rsidR="002965CF"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</w:t>
      </w:r>
      <w:r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</w:t>
      </w:r>
      <w:r w:rsidR="002965CF"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>ธันวาคม</w:t>
      </w:r>
      <w:r w:rsidR="004F3B21"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</w:t>
      </w:r>
      <w:r w:rsidR="00FB4243"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>9</w:t>
      </w:r>
      <w:r w:rsidRPr="00512247">
        <w:rPr>
          <w:rFonts w:ascii="TH SarabunPSK" w:hAnsi="TH SarabunPSK" w:cs="TH SarabunPSK" w:hint="cs"/>
          <w:color w:val="002060"/>
          <w:sz w:val="24"/>
          <w:szCs w:val="24"/>
          <w:cs/>
        </w:rPr>
        <w:t>)</w:t>
      </w:r>
    </w:p>
    <w:p w:rsidR="00795448" w:rsidRPr="008161E6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8161E6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8161E6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5D5843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1</w:t>
      </w:r>
      <w:r w:rsidR="008D7478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5D5843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23661F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5D5843">
        <w:rPr>
          <w:rFonts w:ascii="TH SarabunPSK" w:hAnsi="TH SarabunPSK" w:cs="TH SarabunPSK"/>
          <w:color w:val="00206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23661F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5D5843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จำแนกตามขนาดลูกจ้าง ณ</w:t>
      </w:r>
      <w:r w:rsidRPr="005D5843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2965CF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วันที่ </w:t>
      </w:r>
      <w:r w:rsidR="00FB4243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27 มกราคม 2560 </w:t>
      </w:r>
      <w:r w:rsidRPr="005D5843">
        <w:rPr>
          <w:rFonts w:ascii="TH SarabunPSK" w:hAnsi="TH SarabunPSK" w:cs="TH SarabunPSK"/>
          <w:color w:val="002060"/>
          <w:sz w:val="28"/>
          <w:szCs w:val="28"/>
          <w:cs/>
        </w:rPr>
        <w:t>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5D5843" w:rsidTr="00152DBA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E5B8B7"/>
            <w:vAlign w:val="center"/>
          </w:tcPr>
          <w:p w:rsidR="00795448" w:rsidRPr="005D584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="0023661F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E5B8B7"/>
            <w:vAlign w:val="center"/>
          </w:tcPr>
          <w:p w:rsidR="00795448" w:rsidRPr="005D5843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จำนวนสถานประกอบ</w:t>
            </w:r>
            <w:r w:rsidR="0023661F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  <w:r w:rsidR="00E568F4"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</w:t>
            </w:r>
            <w:r w:rsidR="0019632E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E5B8B7"/>
            <w:vAlign w:val="center"/>
          </w:tcPr>
          <w:p w:rsidR="00795448" w:rsidRPr="005D584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5D5843" w:rsidTr="00152DBA">
        <w:trPr>
          <w:trHeight w:val="340"/>
          <w:jc w:val="center"/>
        </w:trPr>
        <w:tc>
          <w:tcPr>
            <w:tcW w:w="3017" w:type="dxa"/>
            <w:vMerge/>
            <w:shd w:val="clear" w:color="auto" w:fill="E5B8B7"/>
            <w:vAlign w:val="center"/>
          </w:tcPr>
          <w:p w:rsidR="00795448" w:rsidRPr="005D584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E5B8B7"/>
            <w:vAlign w:val="center"/>
          </w:tcPr>
          <w:p w:rsidR="00795448" w:rsidRPr="005D584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E5B8B7"/>
            <w:vAlign w:val="center"/>
          </w:tcPr>
          <w:p w:rsidR="00795448" w:rsidRPr="005D584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E5B8B7"/>
            <w:vAlign w:val="center"/>
          </w:tcPr>
          <w:p w:rsidR="00795448" w:rsidRPr="005D584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E5B8B7"/>
            <w:vAlign w:val="center"/>
          </w:tcPr>
          <w:p w:rsidR="00795448" w:rsidRPr="005D584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E5B8B7"/>
            <w:vAlign w:val="center"/>
          </w:tcPr>
          <w:p w:rsidR="00795448" w:rsidRPr="005D584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รวมลูกจ้าง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2,128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2,231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1,690</w:t>
            </w:r>
          </w:p>
        </w:tc>
        <w:tc>
          <w:tcPr>
            <w:tcW w:w="1352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3,924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– 9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736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2,976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2,037</w:t>
            </w:r>
          </w:p>
        </w:tc>
        <w:tc>
          <w:tcPr>
            <w:tcW w:w="1352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5,019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10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 –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262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1,854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1,574</w:t>
            </w:r>
          </w:p>
        </w:tc>
        <w:tc>
          <w:tcPr>
            <w:tcW w:w="1352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3,428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20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–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179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3,168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2,310</w:t>
            </w:r>
          </w:p>
        </w:tc>
        <w:tc>
          <w:tcPr>
            <w:tcW w:w="1352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91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5,479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57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2,468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1,679</w:t>
            </w:r>
          </w:p>
        </w:tc>
        <w:tc>
          <w:tcPr>
            <w:tcW w:w="1352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491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4,149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45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4,635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3,276</w:t>
            </w:r>
          </w:p>
        </w:tc>
        <w:tc>
          <w:tcPr>
            <w:tcW w:w="1352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7,911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1,658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2,266</w:t>
            </w:r>
          </w:p>
        </w:tc>
        <w:tc>
          <w:tcPr>
            <w:tcW w:w="1352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3,924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500-999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797</w:t>
            </w:r>
          </w:p>
        </w:tc>
        <w:tc>
          <w:tcPr>
            <w:tcW w:w="1584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1,385</w:t>
            </w:r>
          </w:p>
        </w:tc>
        <w:tc>
          <w:tcPr>
            <w:tcW w:w="1352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2,182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1,000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772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1,296</w:t>
            </w:r>
          </w:p>
        </w:tc>
      </w:tr>
      <w:tr w:rsidR="005D5843" w:rsidRPr="005D5843" w:rsidTr="005D5843">
        <w:trPr>
          <w:trHeight w:val="340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5D5843" w:rsidRPr="005D5843" w:rsidRDefault="005D5843" w:rsidP="00152DBA">
            <w:pPr>
              <w:ind w:right="-69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3,421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20,311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16,989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12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37,312</w:t>
            </w:r>
          </w:p>
        </w:tc>
      </w:tr>
    </w:tbl>
    <w:p w:rsidR="00795448" w:rsidRPr="005D5843" w:rsidRDefault="00795448" w:rsidP="00795448">
      <w:pPr>
        <w:spacing w:before="120"/>
        <w:jc w:val="both"/>
        <w:rPr>
          <w:rFonts w:ascii="TH SarabunPSK" w:hAnsi="TH SarabunPSK"/>
          <w:b/>
          <w:bCs/>
          <w:color w:val="002060"/>
          <w:sz w:val="24"/>
          <w:szCs w:val="24"/>
        </w:rPr>
      </w:pPr>
      <w:r w:rsidRPr="005D5843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 </w:t>
      </w:r>
      <w:r w:rsidR="00FF2336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FF2336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5D5843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ที่มา  </w:t>
      </w:r>
      <w:r w:rsidRPr="005D5843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5D5843">
        <w:rPr>
          <w:rFonts w:ascii="TH SarabunPSK" w:hAnsi="TH SarabunPSK"/>
          <w:b/>
          <w:bCs/>
          <w:color w:val="00206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5D5843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</w:p>
    <w:p w:rsidR="00795448" w:rsidRPr="008161E6" w:rsidRDefault="00795448" w:rsidP="00F36EA5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</w:rPr>
      </w:pPr>
    </w:p>
    <w:p w:rsidR="00362D7E" w:rsidRPr="008161E6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8161E6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8161E6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8161E6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8161E6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8161E6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8161E6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8161E6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5D5843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20</w:t>
      </w:r>
      <w:r w:rsidR="00362D7E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362D7E" w:rsidRPr="005D5843">
        <w:rPr>
          <w:rFonts w:ascii="TH SarabunPSK" w:hAnsi="TH SarabunPSK" w:cs="TH SarabunPSK"/>
          <w:color w:val="002060"/>
          <w:sz w:val="28"/>
          <w:szCs w:val="28"/>
          <w:cs/>
        </w:rPr>
        <w:t>การตรวจแรงงาน จำแนกตามสถานประกอบ</w:t>
      </w:r>
      <w:r w:rsidR="005D3A7D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362D7E" w:rsidRPr="005D5843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362D7E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5D5843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8A5D34" w:rsidRPr="005D5843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B4243" w:rsidRPr="005D5843">
        <w:rPr>
          <w:rFonts w:ascii="TH SarabunPSK" w:hAnsi="TH SarabunPSK" w:cs="TH SarabunPSK"/>
          <w:color w:val="002060"/>
          <w:sz w:val="28"/>
          <w:szCs w:val="28"/>
        </w:rPr>
        <w:t>9</w:t>
      </w:r>
      <w:r w:rsidR="00362D7E" w:rsidRPr="005D5843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5D5843" w:rsidTr="004148E5">
        <w:trPr>
          <w:trHeight w:val="567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62D7E" w:rsidRPr="005D5843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="005D3A7D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="005D3A7D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  <w:r w:rsidR="005D3A7D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br/>
            </w:r>
            <w:r w:rsidR="005D3A7D"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  <w:r w:rsidR="005D3A7D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br/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5D5843" w:rsidTr="004148E5">
        <w:trPr>
          <w:trHeight w:val="567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362D7E" w:rsidRPr="005D5843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  <w:r w:rsidR="004148E5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br/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เปรียบ</w:t>
            </w:r>
          </w:p>
          <w:p w:rsidR="00362D7E" w:rsidRPr="005D5843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62D7E" w:rsidRPr="005D5843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– 4 </w:t>
            </w:r>
            <w:r w:rsidRPr="005D5843"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85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5 - 9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327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346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673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10 - 19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587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1,312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20 - 49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65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1,209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722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1,931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50 - 99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1,308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2,218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100 - 299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2,572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2,009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4,581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200 - 499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1,191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1,976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500 - 999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608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5D5843" w:rsidRPr="005D5843" w:rsidTr="005D584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7,315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6,201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13,516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61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D5843" w:rsidRPr="005D5843" w:rsidRDefault="005D5843" w:rsidP="008161E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</w:tr>
    </w:tbl>
    <w:p w:rsidR="00362D7E" w:rsidRPr="005D5843" w:rsidRDefault="00362D7E" w:rsidP="00800691">
      <w:pPr>
        <w:spacing w:before="24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  <w:r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ที่</w:t>
      </w:r>
      <w:r w:rsidRPr="005D5843">
        <w:rPr>
          <w:rFonts w:ascii="TH SarabunPSK" w:hAnsi="TH SarabunPSK"/>
          <w:b/>
          <w:bCs/>
          <w:color w:val="002060"/>
          <w:sz w:val="24"/>
          <w:szCs w:val="24"/>
          <w:cs/>
        </w:rPr>
        <w:t>มา</w:t>
      </w:r>
      <w:r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5D5843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5D5843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="00800691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EC44C2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มกราค</w:t>
      </w:r>
      <w:r w:rsidR="00800691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ม </w:t>
      </w:r>
      <w:r w:rsidR="00800691" w:rsidRPr="005D5843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62518A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 255</w:t>
      </w:r>
      <w:r w:rsidR="00FB4243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="00800691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  <w:r w:rsidR="00747E67" w:rsidRPr="005D58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</w:p>
    <w:p w:rsidR="00A67B91" w:rsidRPr="005D5843" w:rsidRDefault="00A67B91" w:rsidP="00F36EA5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</w:rPr>
      </w:pPr>
    </w:p>
    <w:p w:rsidR="00A67B91" w:rsidRPr="008161E6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8161E6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8161E6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8161E6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8161E6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DA3E62" w:rsidRPr="008161E6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5A52C0" w:rsidRPr="005D5843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5D5843">
        <w:rPr>
          <w:rFonts w:ascii="TH SarabunPSK" w:hAnsi="TH SarabunPSK" w:cs="TH SarabunPSK"/>
          <w:color w:val="002060"/>
          <w:sz w:val="28"/>
          <w:szCs w:val="28"/>
          <w:cs/>
        </w:rPr>
        <w:lastRenderedPageBreak/>
        <w:t>ตาราง  2</w:t>
      </w:r>
      <w:r w:rsidR="0090244B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>1</w:t>
      </w:r>
      <w:r w:rsidRPr="005D5843">
        <w:rPr>
          <w:rFonts w:ascii="TH SarabunPSK" w:hAnsi="TH SarabunPSK" w:cs="TH SarabunPSK"/>
          <w:color w:val="002060"/>
          <w:sz w:val="28"/>
          <w:szCs w:val="28"/>
          <w:cs/>
        </w:rPr>
        <w:t xml:space="preserve">  </w:t>
      </w:r>
      <w:r w:rsidR="005A52C0" w:rsidRPr="005D5843">
        <w:rPr>
          <w:rFonts w:ascii="TH SarabunPSK" w:hAnsi="TH SarabunPSK" w:cs="TH SarabunPSK"/>
          <w:color w:val="00206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23661F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5A52C0" w:rsidRPr="005D5843">
        <w:rPr>
          <w:rFonts w:ascii="TH SarabunPSK" w:hAnsi="TH SarabunPSK" w:cs="TH SarabunPSK"/>
          <w:color w:val="002060"/>
          <w:sz w:val="28"/>
          <w:szCs w:val="28"/>
          <w:cs/>
        </w:rPr>
        <w:t xml:space="preserve">การ </w:t>
      </w:r>
      <w:r w:rsidRPr="005D5843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="005A52C0" w:rsidRPr="005D5843">
        <w:rPr>
          <w:rFonts w:ascii="TH SarabunPSK" w:hAnsi="TH SarabunPSK" w:cs="TH SarabunPSK"/>
          <w:color w:val="002060"/>
          <w:sz w:val="28"/>
          <w:szCs w:val="28"/>
          <w:cs/>
        </w:rPr>
        <w:t>ปี 255</w:t>
      </w:r>
      <w:r w:rsidR="00FB4243" w:rsidRPr="005D5843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5A52C0" w:rsidRPr="005D5843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2214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909"/>
      </w:tblGrid>
      <w:tr w:rsidR="005A52C0" w:rsidRPr="005D5843" w:rsidTr="00CC2606">
        <w:trPr>
          <w:trHeight w:val="737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="0023661F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="0023661F"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5A52C0" w:rsidRPr="005D5843" w:rsidTr="00CC2606">
        <w:trPr>
          <w:trHeight w:val="737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</w:t>
            </w:r>
          </w:p>
          <w:p w:rsidR="005A52C0" w:rsidRPr="005D5843" w:rsidRDefault="005A52C0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5A52C0" w:rsidRPr="005D5843" w:rsidRDefault="008161E6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</w:pPr>
            <w:r w:rsidRPr="005D5843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ออกคำสั่งปรับปรุง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1 - 4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5 - 9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189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10 - 19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416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770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16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20 - 49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848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1,277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13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50 - 99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607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952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5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100 - 199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1,680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1,454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3,134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8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200 - 499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415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352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767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500 - 999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1,000  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5D5843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5D5843" w:rsidRPr="005D5843" w:rsidTr="008161E6">
        <w:trPr>
          <w:trHeight w:val="397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 w:rsidP="00CC260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213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4,192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3,163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7,355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158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55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5D5843" w:rsidRPr="005D5843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5D5843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55</w:t>
            </w:r>
          </w:p>
        </w:tc>
      </w:tr>
    </w:tbl>
    <w:p w:rsidR="005A52C0" w:rsidRPr="005D5843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 w:hint="cs"/>
          <w:color w:val="002060"/>
          <w:sz w:val="24"/>
          <w:szCs w:val="24"/>
          <w:cs/>
        </w:rPr>
      </w:pPr>
      <w:r w:rsidRPr="005D5843">
        <w:rPr>
          <w:rFonts w:ascii="TH SarabunPSK" w:hAnsi="TH SarabunPSK" w:cs="TH SarabunPSK" w:hint="cs"/>
          <w:color w:val="002060"/>
          <w:sz w:val="24"/>
          <w:szCs w:val="24"/>
          <w:cs/>
        </w:rPr>
        <w:tab/>
      </w:r>
      <w:r w:rsidR="005A52C0" w:rsidRPr="005D5843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="005A52C0" w:rsidRPr="005D5843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5A52C0" w:rsidRPr="005D5843">
        <w:rPr>
          <w:rFonts w:ascii="TH SarabunPSK" w:hAnsi="TH SarabunPSK" w:cs="TH SarabunPSK"/>
          <w:color w:val="00206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5A52C0" w:rsidRPr="005D5843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(</w:t>
      </w:r>
      <w:r w:rsidR="0090244B" w:rsidRPr="005D5843">
        <w:rPr>
          <w:rFonts w:ascii="TH SarabunPSK" w:hAnsi="TH SarabunPSK" w:cs="TH SarabunPSK" w:hint="cs"/>
          <w:color w:val="002060"/>
          <w:sz w:val="24"/>
          <w:szCs w:val="24"/>
          <w:cs/>
        </w:rPr>
        <w:t>มกรา</w:t>
      </w:r>
      <w:r w:rsidR="00C7663C" w:rsidRPr="005D5843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คม </w:t>
      </w:r>
      <w:r w:rsidR="00C7663C" w:rsidRPr="005D5843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C7663C" w:rsidRPr="005D5843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</w:t>
      </w:r>
      <w:r w:rsidR="005A52C0" w:rsidRPr="005D5843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</w:t>
      </w:r>
      <w:r w:rsidR="00FB4243" w:rsidRPr="005D5843">
        <w:rPr>
          <w:rFonts w:ascii="TH SarabunPSK" w:hAnsi="TH SarabunPSK" w:cs="TH SarabunPSK" w:hint="cs"/>
          <w:color w:val="002060"/>
          <w:sz w:val="24"/>
          <w:szCs w:val="24"/>
          <w:cs/>
        </w:rPr>
        <w:t>9</w:t>
      </w:r>
      <w:r w:rsidR="005A52C0" w:rsidRPr="005D5843">
        <w:rPr>
          <w:rFonts w:ascii="TH SarabunPSK" w:hAnsi="TH SarabunPSK" w:cs="TH SarabunPSK" w:hint="cs"/>
          <w:color w:val="002060"/>
          <w:sz w:val="24"/>
          <w:szCs w:val="24"/>
          <w:cs/>
        </w:rPr>
        <w:t>)</w:t>
      </w:r>
    </w:p>
    <w:p w:rsidR="005A52C0" w:rsidRPr="008161E6" w:rsidRDefault="005A52C0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8161E6" w:rsidRDefault="007919ED" w:rsidP="00F36EA5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</w:rPr>
      </w:pPr>
    </w:p>
    <w:p w:rsidR="007919ED" w:rsidRPr="008161E6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8161E6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8161E6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8161E6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8161E6" w:rsidRDefault="007919ED" w:rsidP="008D47F9">
      <w:pPr>
        <w:pStyle w:val="tblN"/>
        <w:numPr>
          <w:ilvl w:val="0"/>
          <w:numId w:val="0"/>
        </w:numPr>
        <w:spacing w:after="240"/>
        <w:ind w:left="1922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</w:t>
      </w:r>
      <w:r w:rsidR="00054B85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2 </w:t>
      </w: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การตรวจความปลอดภัยในการทำงานจำแนกตามอุตสาหกรรม ปี </w:t>
      </w:r>
      <w:r w:rsidRPr="008161E6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B4243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1733" w:type="dxa"/>
        <w:jc w:val="center"/>
        <w:tblInd w:w="-176" w:type="dxa"/>
        <w:tblLook w:val="04A0"/>
      </w:tblPr>
      <w:tblGrid>
        <w:gridCol w:w="6413"/>
        <w:gridCol w:w="1522"/>
        <w:gridCol w:w="1522"/>
        <w:gridCol w:w="1289"/>
        <w:gridCol w:w="987"/>
      </w:tblGrid>
      <w:tr w:rsidR="007919ED" w:rsidRPr="008161E6" w:rsidTr="008D47F9">
        <w:trPr>
          <w:trHeight w:val="454"/>
          <w:jc w:val="center"/>
        </w:trPr>
        <w:tc>
          <w:tcPr>
            <w:tcW w:w="6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8161E6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8161E6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</w:t>
            </w:r>
            <w:r w:rsidR="00106EC8"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.</w:t>
            </w:r>
          </w:p>
          <w:p w:rsidR="007919ED" w:rsidRPr="008161E6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7919ED" w:rsidRPr="008161E6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แห่ง)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8161E6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</w:t>
            </w:r>
          </w:p>
          <w:p w:rsidR="007919ED" w:rsidRPr="008161E6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ที่ผ่านการตรวจ</w:t>
            </w:r>
          </w:p>
          <w:p w:rsidR="007919ED" w:rsidRPr="008161E6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(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2DBDB"/>
            <w:noWrap/>
            <w:vAlign w:val="center"/>
            <w:hideMark/>
          </w:tcPr>
          <w:p w:rsidR="007919ED" w:rsidRPr="008161E6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8161E6" w:rsidTr="008D47F9">
        <w:trPr>
          <w:trHeight w:val="454"/>
          <w:jc w:val="center"/>
        </w:trPr>
        <w:tc>
          <w:tcPr>
            <w:tcW w:w="6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919ED" w:rsidRPr="008161E6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8161E6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8161E6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8161E6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8161E6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ไม่ถูกต้อง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เกษตรกรรม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การล่าสัตว์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77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141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และเหมืองหิน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70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4,075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48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22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ก๊าซ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839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การขายปลีก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การซ่อมแซมยานยนต์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รถจักรยานยนต์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70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1,308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15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304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สถานที่เก็บสินค้า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376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124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การบริหารราชการ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สังคม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และการบริการส่วนบุคคลอื่น ๆ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16.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17.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8161E6" w:rsidRDefault="005D5843" w:rsidP="007919ED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18.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5D5843" w:rsidRPr="008161E6" w:rsidTr="005D5843">
        <w:trPr>
          <w:trHeight w:val="283"/>
          <w:jc w:val="center"/>
        </w:trPr>
        <w:tc>
          <w:tcPr>
            <w:tcW w:w="6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8161E6" w:rsidRDefault="005D5843" w:rsidP="007919ED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213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7,355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158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5D5843" w:rsidRPr="005D5843" w:rsidRDefault="005D5843" w:rsidP="005D584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D5843">
              <w:rPr>
                <w:rFonts w:ascii="TH SarabunPSK" w:hAnsi="TH SarabunPSK"/>
                <w:sz w:val="24"/>
                <w:szCs w:val="24"/>
              </w:rPr>
              <w:t>55</w:t>
            </w:r>
          </w:p>
        </w:tc>
      </w:tr>
    </w:tbl>
    <w:p w:rsidR="007919ED" w:rsidRPr="008161E6" w:rsidRDefault="007919ED" w:rsidP="007919ED">
      <w:pPr>
        <w:spacing w:before="24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8161E6">
        <w:rPr>
          <w:rFonts w:ascii="TH SarabunPSK" w:hAnsi="TH SarabunPSK"/>
          <w:b/>
          <w:bCs/>
          <w:color w:val="002060"/>
          <w:sz w:val="24"/>
          <w:szCs w:val="24"/>
        </w:rPr>
        <w:t xml:space="preserve"> 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(</w:t>
      </w:r>
      <w:r w:rsidR="00FD4717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มกรา</w:t>
      </w:r>
      <w:r w:rsidR="00C7663C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คม </w:t>
      </w:r>
      <w:r w:rsidR="00C7663C"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–</w:t>
      </w:r>
      <w:r w:rsidR="00C7663C"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ธันวาคม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255</w:t>
      </w:r>
      <w:r w:rsidR="00FB4243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9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)</w:t>
      </w:r>
    </w:p>
    <w:p w:rsidR="007919ED" w:rsidRPr="008161E6" w:rsidRDefault="007919ED" w:rsidP="00F36EA5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</w:rPr>
      </w:pPr>
    </w:p>
    <w:p w:rsidR="007919ED" w:rsidRPr="008161E6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70510" w:rsidRPr="00DA0C59" w:rsidRDefault="00770510" w:rsidP="00FE12AC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1922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</w:t>
      </w:r>
      <w:r w:rsidR="00054B85"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DA0C59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65588C"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DA0C59">
        <w:rPr>
          <w:rFonts w:ascii="TH SarabunPSK" w:hAnsi="TH SarabunPSK" w:cs="TH SarabunPSK"/>
          <w:color w:val="002060"/>
          <w:sz w:val="28"/>
          <w:szCs w:val="28"/>
          <w:cs/>
        </w:rPr>
        <w:t>การและผู้ประกันตน</w:t>
      </w:r>
      <w:r w:rsidR="00813CED"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DA0C59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จำแนกตามขนาดสถานประกอบ</w:t>
      </w:r>
      <w:r w:rsidR="0065588C"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DA0C59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DA0C59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3D3F2F" w:rsidRPr="00DA0C59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FB4243" w:rsidRPr="00DA0C59">
        <w:rPr>
          <w:rFonts w:ascii="TH SarabunPSK" w:hAnsi="TH SarabunPSK" w:cs="TH SarabunPSK"/>
          <w:color w:val="002060"/>
          <w:sz w:val="28"/>
          <w:szCs w:val="28"/>
        </w:rPr>
        <w:t>9</w:t>
      </w:r>
      <w:r w:rsidR="003D3F2F"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Pr="00DA0C59">
        <w:rPr>
          <w:rFonts w:ascii="TH SarabunPSK" w:hAnsi="TH SarabunPSK" w:cs="TH SarabunPSK"/>
          <w:color w:val="002060"/>
          <w:sz w:val="28"/>
          <w:szCs w:val="28"/>
          <w:cs/>
        </w:rPr>
        <w:t>จังหวัดตรัง</w:t>
      </w:r>
    </w:p>
    <w:tbl>
      <w:tblPr>
        <w:tblW w:w="46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4"/>
        <w:gridCol w:w="3620"/>
        <w:gridCol w:w="3339"/>
      </w:tblGrid>
      <w:tr w:rsidR="00770510" w:rsidRPr="00DA0C59" w:rsidTr="005D5843">
        <w:trPr>
          <w:trHeight w:val="397"/>
          <w:jc w:val="center"/>
        </w:trPr>
        <w:tc>
          <w:tcPr>
            <w:tcW w:w="2328" w:type="pct"/>
            <w:shd w:val="clear" w:color="auto" w:fill="D6E3BC"/>
            <w:vAlign w:val="center"/>
          </w:tcPr>
          <w:p w:rsidR="00770510" w:rsidRPr="00DA0C59" w:rsidRDefault="00FB4243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 w:cs="TH SarabunPSK" w:hint="cs"/>
                <w:color w:val="002060"/>
                <w:sz w:val="24"/>
                <w:szCs w:val="24"/>
                <w:cs/>
              </w:rPr>
              <w:t>ขนาดสถานประกอบกิจการ</w:t>
            </w:r>
          </w:p>
        </w:tc>
        <w:tc>
          <w:tcPr>
            <w:tcW w:w="1390" w:type="pct"/>
            <w:shd w:val="clear" w:color="auto" w:fill="D6E3BC"/>
            <w:vAlign w:val="center"/>
          </w:tcPr>
          <w:p w:rsidR="00770510" w:rsidRPr="00DA0C59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1282" w:type="pct"/>
            <w:shd w:val="clear" w:color="auto" w:fill="D6E3BC"/>
            <w:vAlign w:val="center"/>
          </w:tcPr>
          <w:p w:rsidR="00770510" w:rsidRPr="00DA0C59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 w:cs="TH SarabunPSK"/>
                <w:color w:val="002060"/>
                <w:sz w:val="24"/>
                <w:szCs w:val="24"/>
                <w:cs/>
              </w:rPr>
              <w:t>ผปต. (คน)</w:t>
            </w:r>
          </w:p>
        </w:tc>
      </w:tr>
      <w:tr w:rsidR="005D5843" w:rsidRPr="00DA0C59" w:rsidTr="005D5843">
        <w:trPr>
          <w:trHeight w:val="397"/>
          <w:jc w:val="center"/>
        </w:trPr>
        <w:tc>
          <w:tcPr>
            <w:tcW w:w="2328" w:type="pct"/>
            <w:vAlign w:val="center"/>
          </w:tcPr>
          <w:p w:rsidR="005D5843" w:rsidRPr="00DA0C59" w:rsidRDefault="005D5843" w:rsidP="003D3F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1 - 20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390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2,203</w:t>
            </w:r>
          </w:p>
        </w:tc>
        <w:tc>
          <w:tcPr>
            <w:tcW w:w="1282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9,993</w:t>
            </w:r>
          </w:p>
        </w:tc>
      </w:tr>
      <w:tr w:rsidR="005D5843" w:rsidRPr="00DA0C59" w:rsidTr="005D5843">
        <w:trPr>
          <w:trHeight w:val="397"/>
          <w:jc w:val="center"/>
        </w:trPr>
        <w:tc>
          <w:tcPr>
            <w:tcW w:w="2328" w:type="pct"/>
            <w:vAlign w:val="center"/>
          </w:tcPr>
          <w:p w:rsidR="005D5843" w:rsidRPr="00DA0C59" w:rsidRDefault="005D5843" w:rsidP="003D3F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21 - 50 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390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174</w:t>
            </w:r>
          </w:p>
        </w:tc>
        <w:tc>
          <w:tcPr>
            <w:tcW w:w="1282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5,356</w:t>
            </w:r>
          </w:p>
        </w:tc>
      </w:tr>
      <w:tr w:rsidR="005D5843" w:rsidRPr="00DA0C59" w:rsidTr="005D5843">
        <w:trPr>
          <w:trHeight w:val="397"/>
          <w:jc w:val="center"/>
        </w:trPr>
        <w:tc>
          <w:tcPr>
            <w:tcW w:w="2328" w:type="pct"/>
            <w:vAlign w:val="center"/>
          </w:tcPr>
          <w:p w:rsidR="005D5843" w:rsidRPr="00DA0C59" w:rsidRDefault="005D5843" w:rsidP="003D3F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51 - 100 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390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64</w:t>
            </w:r>
          </w:p>
        </w:tc>
        <w:tc>
          <w:tcPr>
            <w:tcW w:w="1282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15,349</w:t>
            </w:r>
          </w:p>
        </w:tc>
      </w:tr>
      <w:tr w:rsidR="005D5843" w:rsidRPr="00DA0C59" w:rsidTr="005D5843">
        <w:trPr>
          <w:trHeight w:val="397"/>
          <w:jc w:val="center"/>
        </w:trPr>
        <w:tc>
          <w:tcPr>
            <w:tcW w:w="2328" w:type="pct"/>
            <w:vAlign w:val="center"/>
          </w:tcPr>
          <w:p w:rsidR="005D5843" w:rsidRPr="00DA0C59" w:rsidRDefault="005D5843" w:rsidP="003D3F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101 - 300 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390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35</w:t>
            </w:r>
          </w:p>
        </w:tc>
        <w:tc>
          <w:tcPr>
            <w:tcW w:w="1282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4,837</w:t>
            </w:r>
          </w:p>
        </w:tc>
      </w:tr>
      <w:tr w:rsidR="005D5843" w:rsidRPr="00DA0C59" w:rsidTr="005D5843">
        <w:trPr>
          <w:trHeight w:val="397"/>
          <w:jc w:val="center"/>
        </w:trPr>
        <w:tc>
          <w:tcPr>
            <w:tcW w:w="2328" w:type="pct"/>
            <w:vAlign w:val="center"/>
          </w:tcPr>
          <w:p w:rsidR="005D5843" w:rsidRPr="00DA0C59" w:rsidRDefault="005D5843" w:rsidP="003D3F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301 - 500 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390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27</w:t>
            </w:r>
          </w:p>
        </w:tc>
        <w:tc>
          <w:tcPr>
            <w:tcW w:w="1282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7,835</w:t>
            </w:r>
          </w:p>
        </w:tc>
      </w:tr>
      <w:tr w:rsidR="005D5843" w:rsidRPr="00DA0C59" w:rsidTr="005D5843">
        <w:trPr>
          <w:trHeight w:val="397"/>
          <w:jc w:val="center"/>
        </w:trPr>
        <w:tc>
          <w:tcPr>
            <w:tcW w:w="2328" w:type="pct"/>
            <w:vAlign w:val="center"/>
          </w:tcPr>
          <w:p w:rsidR="005D5843" w:rsidRPr="00DA0C59" w:rsidRDefault="005D5843" w:rsidP="003D3F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501 - 1,000 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390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2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5D5843" w:rsidRPr="00DA0C59" w:rsidTr="005D5843">
        <w:trPr>
          <w:trHeight w:val="397"/>
          <w:jc w:val="center"/>
        </w:trPr>
        <w:tc>
          <w:tcPr>
            <w:tcW w:w="2328" w:type="pct"/>
            <w:vAlign w:val="center"/>
          </w:tcPr>
          <w:p w:rsidR="005D5843" w:rsidRPr="00DA0C59" w:rsidRDefault="005D5843" w:rsidP="003D3F2F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1,001 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390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282" w:type="pct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</w:tr>
      <w:tr w:rsidR="005D5843" w:rsidRPr="00DA0C59" w:rsidTr="005D5843">
        <w:trPr>
          <w:trHeight w:val="397"/>
          <w:jc w:val="center"/>
        </w:trPr>
        <w:tc>
          <w:tcPr>
            <w:tcW w:w="232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D5843" w:rsidRPr="00DA0C59" w:rsidRDefault="005D5843" w:rsidP="003D3F2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90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2,503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D5843" w:rsidRPr="00DA0C59" w:rsidRDefault="005D5843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43,370</w:t>
            </w:r>
          </w:p>
        </w:tc>
      </w:tr>
    </w:tbl>
    <w:p w:rsidR="00770510" w:rsidRPr="00DA0C59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  <w:r w:rsidRPr="00DA0C59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DA0C59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Pr="00DA0C59">
        <w:rPr>
          <w:rFonts w:ascii="TH SarabunPSK" w:hAnsi="TH SarabunPSK" w:cs="TH SarabunPSK" w:hint="cs"/>
          <w:color w:val="002060"/>
          <w:sz w:val="24"/>
          <w:szCs w:val="24"/>
          <w:cs/>
        </w:rPr>
        <w:t>สำนักงานประกันสังคมจังหวัดตรัง</w:t>
      </w:r>
      <w:r w:rsidRPr="00DA0C59">
        <w:rPr>
          <w:rFonts w:ascii="TH SarabunPSK" w:hAnsi="TH SarabunPSK" w:cs="TH SarabunPSK"/>
          <w:color w:val="002060"/>
          <w:sz w:val="24"/>
          <w:szCs w:val="24"/>
        </w:rPr>
        <w:t xml:space="preserve"> (</w:t>
      </w:r>
      <w:r w:rsidR="003D3F2F" w:rsidRPr="00DA0C59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ตุลาคม </w:t>
      </w:r>
      <w:r w:rsidR="003D3F2F" w:rsidRPr="00DA0C59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956DFB" w:rsidRPr="00DA0C59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ธันวาคม 255</w:t>
      </w:r>
      <w:r w:rsidR="00A4757E" w:rsidRPr="00DA0C59">
        <w:rPr>
          <w:rFonts w:ascii="TH SarabunPSK" w:hAnsi="TH SarabunPSK" w:cs="TH SarabunPSK" w:hint="cs"/>
          <w:color w:val="002060"/>
          <w:sz w:val="24"/>
          <w:szCs w:val="24"/>
          <w:cs/>
        </w:rPr>
        <w:t>9</w:t>
      </w:r>
      <w:r w:rsidRPr="00DA0C59">
        <w:rPr>
          <w:rFonts w:ascii="TH SarabunPSK" w:hAnsi="TH SarabunPSK" w:cs="TH SarabunPSK" w:hint="cs"/>
          <w:color w:val="002060"/>
          <w:sz w:val="24"/>
          <w:szCs w:val="24"/>
          <w:cs/>
        </w:rPr>
        <w:t>)</w:t>
      </w: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 w:hint="cs"/>
          <w:color w:val="002060"/>
          <w:sz w:val="24"/>
          <w:szCs w:val="24"/>
        </w:rPr>
      </w:pP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C257E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 w:hint="cs"/>
          <w:color w:val="002060"/>
          <w:sz w:val="24"/>
          <w:szCs w:val="24"/>
        </w:rPr>
      </w:pPr>
    </w:p>
    <w:p w:rsidR="00A4757E" w:rsidRPr="00A4757E" w:rsidRDefault="00A47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C257E" w:rsidRPr="008161E6" w:rsidRDefault="000C257E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2060"/>
          <w:sz w:val="24"/>
          <w:szCs w:val="24"/>
        </w:rPr>
      </w:pPr>
    </w:p>
    <w:p w:rsidR="000155D6" w:rsidRPr="008161E6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61E6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lastRenderedPageBreak/>
        <w:t>ตาราง 2</w:t>
      </w:r>
      <w:r w:rsidR="00DF76F7" w:rsidRPr="008161E6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t>4</w:t>
      </w:r>
      <w:r w:rsidR="000155D6" w:rsidRPr="008161E6">
        <w:rPr>
          <w:rFonts w:ascii="TH SarabunPSK" w:eastAsiaTheme="minorHAnsi" w:hAnsi="TH SarabunPSK" w:cs="TH SarabunPSK" w:hint="cs"/>
          <w:color w:val="002060"/>
          <w:sz w:val="28"/>
          <w:szCs w:val="28"/>
          <w:cs/>
        </w:rPr>
        <w:t xml:space="preserve">  </w:t>
      </w:r>
      <w:r w:rsidR="000155D6" w:rsidRPr="008161E6">
        <w:rPr>
          <w:rFonts w:ascii="TH SarabunPSK" w:hAnsi="TH SarabunPSK" w:cs="TH SarabunPSK"/>
          <w:color w:val="00206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8161E6">
        <w:rPr>
          <w:rFonts w:ascii="TH SarabunPSK" w:hAnsi="TH SarabunPSK" w:cs="TH SarabunPSK"/>
          <w:color w:val="002060"/>
          <w:sz w:val="28"/>
          <w:szCs w:val="28"/>
        </w:rPr>
        <w:t xml:space="preserve">  (</w:t>
      </w:r>
      <w:r w:rsidR="003F464D"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ไม่เนื่องจากการทำงาน) </w:t>
      </w:r>
      <w:r w:rsidR="003F464D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155D6"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0155D6" w:rsidRPr="008161E6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A4757E">
        <w:rPr>
          <w:rFonts w:ascii="TH SarabunPSK" w:hAnsi="TH SarabunPSK" w:cs="TH SarabunPSK"/>
          <w:color w:val="002060"/>
          <w:sz w:val="28"/>
          <w:szCs w:val="28"/>
        </w:rPr>
        <w:t>9</w:t>
      </w:r>
      <w:r w:rsidR="000C257E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155D6" w:rsidRPr="008161E6">
        <w:rPr>
          <w:rFonts w:ascii="TH SarabunPSK" w:hAnsi="TH SarabunPSK" w:cs="TH SarabunPSK"/>
          <w:color w:val="002060"/>
          <w:sz w:val="28"/>
          <w:szCs w:val="28"/>
          <w:cs/>
        </w:rPr>
        <w:t>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8161E6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8161E6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8161E6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8161E6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ล้านบาท</w:t>
            </w:r>
          </w:p>
        </w:tc>
      </w:tr>
      <w:tr w:rsidR="008161E6" w:rsidRPr="008161E6" w:rsidTr="008161E6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2,572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57,640,404</w:t>
            </w:r>
          </w:p>
        </w:tc>
      </w:tr>
      <w:tr w:rsidR="008161E6" w:rsidRPr="008161E6" w:rsidTr="008161E6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1,338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27,511,539</w:t>
            </w:r>
          </w:p>
        </w:tc>
      </w:tr>
      <w:tr w:rsidR="008161E6" w:rsidRPr="008161E6" w:rsidTr="008161E6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94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1,497,809</w:t>
            </w:r>
          </w:p>
        </w:tc>
      </w:tr>
      <w:tr w:rsidR="008161E6" w:rsidRPr="008161E6" w:rsidTr="008161E6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206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5,051,524</w:t>
            </w:r>
          </w:p>
        </w:tc>
      </w:tr>
      <w:tr w:rsidR="008161E6" w:rsidRPr="008161E6" w:rsidTr="008161E6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17,080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32,346,400</w:t>
            </w:r>
          </w:p>
        </w:tc>
      </w:tr>
      <w:tr w:rsidR="008161E6" w:rsidRPr="008161E6" w:rsidTr="008161E6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1,907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40,531,315</w:t>
            </w:r>
          </w:p>
        </w:tc>
      </w:tr>
      <w:tr w:rsidR="008161E6" w:rsidRPr="008161E6" w:rsidTr="008161E6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878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15,636,087</w:t>
            </w:r>
          </w:p>
        </w:tc>
      </w:tr>
      <w:tr w:rsidR="008161E6" w:rsidRPr="008161E6" w:rsidTr="008161E6">
        <w:trPr>
          <w:trHeight w:val="508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161E6" w:rsidRPr="008161E6" w:rsidRDefault="008161E6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24,075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161E6" w:rsidRPr="008161E6" w:rsidRDefault="008161E6" w:rsidP="008161E6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180,215,078.56</w:t>
            </w:r>
          </w:p>
        </w:tc>
      </w:tr>
    </w:tbl>
    <w:p w:rsidR="000155D6" w:rsidRPr="008161E6" w:rsidRDefault="000155D6" w:rsidP="000155D6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  <w:cs/>
        </w:rPr>
      </w:pP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: สำนักงานประกันสังคมจังหวัดตรัง</w:t>
      </w:r>
    </w:p>
    <w:p w:rsidR="004068DF" w:rsidRPr="008161E6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ตาราง  2</w:t>
      </w:r>
      <w:r w:rsidR="00DF76F7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5</w:t>
      </w:r>
      <w:r w:rsidR="004068DF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4068DF" w:rsidRPr="008161E6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6647B7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4068DF" w:rsidRPr="008161E6">
        <w:rPr>
          <w:rFonts w:ascii="TH SarabunPSK" w:hAnsi="TH SarabunPSK" w:cs="TH SarabunPSK"/>
          <w:color w:val="00206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6647B7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4068DF" w:rsidRPr="008161E6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4068DF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4068DF" w:rsidRPr="008161E6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4068DF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>255</w:t>
      </w:r>
      <w:r w:rsidR="00A4757E">
        <w:rPr>
          <w:rFonts w:ascii="TH SarabunPSK" w:hAnsi="TH SarabunPSK" w:cs="TH SarabunPSK" w:hint="cs"/>
          <w:color w:val="002060"/>
          <w:sz w:val="28"/>
          <w:szCs w:val="28"/>
          <w:cs/>
        </w:rPr>
        <w:t>9</w:t>
      </w:r>
      <w:r w:rsidR="004068DF" w:rsidRPr="008161E6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A4757E" w:rsidRPr="008161E6" w:rsidTr="005E5DC3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ขนาดสถานประกอบ</w:t>
            </w:r>
            <w:r w:rsidRPr="008161E6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ปี 255</w:t>
            </w:r>
            <w:r w:rsidRPr="008161E6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8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ปี 255</w:t>
            </w: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9</w:t>
            </w:r>
          </w:p>
        </w:tc>
      </w:tr>
      <w:tr w:rsidR="00A4757E" w:rsidRPr="008161E6" w:rsidTr="005E5DC3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8161E6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8161E6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สถานประกอบ</w:t>
            </w:r>
            <w:r w:rsidRPr="008161E6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ลูกจ้างที่ถูกเลิกจ้าง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 xml:space="preserve">  (</w:t>
            </w: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คน)</w:t>
            </w:r>
          </w:p>
        </w:tc>
      </w:tr>
      <w:tr w:rsidR="00A4757E" w:rsidRPr="008161E6" w:rsidTr="008161E6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bookmarkStart w:id="1" w:name="_Hlk283199982"/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1 - 9 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69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179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69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179</w:t>
            </w:r>
          </w:p>
        </w:tc>
      </w:tr>
      <w:tr w:rsidR="00A4757E" w:rsidRPr="008161E6" w:rsidTr="008161E6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 </w:t>
            </w:r>
            <w:r w:rsidRPr="008161E6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75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color w:val="002060"/>
                <w:sz w:val="24"/>
                <w:szCs w:val="24"/>
              </w:rPr>
              <w:t>75</w:t>
            </w:r>
          </w:p>
        </w:tc>
      </w:tr>
      <w:tr w:rsidR="00A4757E" w:rsidRPr="008161E6" w:rsidTr="008161E6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73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73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A4757E" w:rsidRPr="008161E6" w:rsidRDefault="00A4757E" w:rsidP="00A4757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8161E6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254</w:t>
            </w:r>
          </w:p>
        </w:tc>
      </w:tr>
    </w:tbl>
    <w:bookmarkEnd w:id="1"/>
    <w:p w:rsidR="00A94F9C" w:rsidRPr="008161E6" w:rsidRDefault="004068DF" w:rsidP="00DF76F7">
      <w:pPr>
        <w:pStyle w:val="tblN"/>
        <w:numPr>
          <w:ilvl w:val="0"/>
          <w:numId w:val="0"/>
        </w:numPr>
        <w:spacing w:before="240" w:after="240"/>
        <w:ind w:left="1418" w:hanging="1418"/>
        <w:rPr>
          <w:rFonts w:ascii="TH SarabunPSK" w:hAnsi="TH SarabunPSK" w:hint="cs"/>
          <w:b w:val="0"/>
          <w:bCs w:val="0"/>
          <w:color w:val="002060"/>
          <w:sz w:val="24"/>
          <w:szCs w:val="24"/>
          <w:cs/>
        </w:rPr>
      </w:pPr>
      <w:r w:rsidRPr="008161E6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Pr="008161E6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Pr="008161E6">
        <w:rPr>
          <w:rFonts w:ascii="TH SarabunPSK" w:hAnsi="TH SarabunPSK" w:cs="TH SarabunPSK"/>
          <w:color w:val="002060"/>
          <w:sz w:val="24"/>
          <w:szCs w:val="24"/>
          <w:cs/>
        </w:rPr>
        <w:t>สำนักงานประกันสังคมจังหวัดตร</w:t>
      </w:r>
      <w:r w:rsidRPr="008161E6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ัง </w:t>
      </w:r>
    </w:p>
    <w:p w:rsidR="008B559D" w:rsidRPr="008161E6" w:rsidRDefault="008B559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003AE5" w:rsidRPr="00DA0C59" w:rsidRDefault="00046BFC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26</w:t>
      </w:r>
      <w:r w:rsidR="00003AE5"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03AE5" w:rsidRPr="00DA0C59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ประเภทกิจการที่เลิกกิจการและจำนวนลูกจ้างถูกเลิกจ้างจำแนกตามประเภทกิจการในจังหวัดตรัง </w:t>
      </w:r>
      <w:r w:rsidR="00DF76F7" w:rsidRPr="00DA0C59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003AE5" w:rsidRPr="00DA0C59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="00D9274D" w:rsidRPr="00DA0C59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A4757E" w:rsidRPr="00DA0C59">
        <w:rPr>
          <w:rFonts w:ascii="TH SarabunPSK" w:hAnsi="TH SarabunPSK" w:cs="TH SarabunPSK"/>
          <w:color w:val="002060"/>
          <w:sz w:val="28"/>
          <w:szCs w:val="28"/>
        </w:rPr>
        <w:t>9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46BFC" w:rsidRPr="00DA0C59" w:rsidTr="00046BFC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46BFC" w:rsidRPr="00DA0C59" w:rsidRDefault="00046BFC" w:rsidP="00046BF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46BFC" w:rsidRPr="00DA0C59" w:rsidRDefault="00046BFC" w:rsidP="00046BF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จำนวนสถานประกอบ</w:t>
            </w:r>
            <w:r w:rsidR="008B2404" w:rsidRPr="00DA0C59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กิจ</w:t>
            </w: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46BFC" w:rsidRPr="00DA0C59" w:rsidRDefault="00046BFC" w:rsidP="00046BF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DA0C59" w:rsidRPr="00DA0C59" w:rsidTr="00DA0C59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21</w:t>
            </w:r>
          </w:p>
        </w:tc>
      </w:tr>
      <w:tr w:rsidR="00DA0C59" w:rsidRPr="00DA0C59" w:rsidTr="00DA0C59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2965CF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33</w:t>
            </w:r>
          </w:p>
        </w:tc>
      </w:tr>
      <w:tr w:rsidR="00DA0C59" w:rsidRPr="00DA0C59" w:rsidTr="00DA0C59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20</w:t>
            </w:r>
          </w:p>
        </w:tc>
      </w:tr>
      <w:tr w:rsidR="00DA0C59" w:rsidRPr="00DA0C59" w:rsidTr="00DA0C59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12</w:t>
            </w:r>
          </w:p>
        </w:tc>
      </w:tr>
      <w:tr w:rsidR="00DA0C59" w:rsidRPr="00DA0C59" w:rsidTr="00DA0C59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สถาบันการเงิน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</w:tr>
      <w:tr w:rsidR="00DA0C59" w:rsidRPr="00DA0C59" w:rsidTr="00DA0C59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2965CF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DA0C59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17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color w:val="002060"/>
                <w:sz w:val="24"/>
                <w:szCs w:val="24"/>
              </w:rPr>
              <w:t>45</w:t>
            </w:r>
          </w:p>
        </w:tc>
      </w:tr>
      <w:tr w:rsidR="00DA0C59" w:rsidRPr="00DA0C59" w:rsidTr="00DA0C59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A0C59" w:rsidRPr="00DA0C59" w:rsidRDefault="00DA0C59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44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A0C59" w:rsidRPr="00DA0C59" w:rsidRDefault="00DA0C59" w:rsidP="00DA0C59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DA0C59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135</w:t>
            </w:r>
          </w:p>
        </w:tc>
      </w:tr>
    </w:tbl>
    <w:p w:rsidR="00003AE5" w:rsidRPr="008161E6" w:rsidRDefault="00003AE5" w:rsidP="00003AE5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  <w:cs/>
        </w:rPr>
      </w:pP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  <w:t xml:space="preserve">   </w:t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  <w:r w:rsidRPr="008161E6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8161E6">
        <w:rPr>
          <w:rFonts w:ascii="TH SarabunPSK" w:hAnsi="TH SarabunPSK"/>
          <w:b/>
          <w:bCs/>
          <w:color w:val="002060"/>
          <w:sz w:val="24"/>
          <w:szCs w:val="24"/>
          <w:cs/>
        </w:rPr>
        <w:t>สำนักงานประกันสังคมจังหวัดตรัง</w:t>
      </w:r>
      <w:r w:rsidRPr="008161E6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 xml:space="preserve"> </w:t>
      </w: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8575B" w:rsidRPr="008161E6" w:rsidRDefault="00F8575B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352C1" w:rsidRPr="007F7A7A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7F7A7A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</w:t>
      </w:r>
      <w:r w:rsidR="00046BFC" w:rsidRPr="007F7A7A">
        <w:rPr>
          <w:rFonts w:ascii="TH SarabunPSK" w:hAnsi="TH SarabunPSK" w:cs="TH SarabunPSK" w:hint="cs"/>
          <w:color w:val="002060"/>
          <w:sz w:val="28"/>
          <w:szCs w:val="28"/>
          <w:cs/>
        </w:rPr>
        <w:t>7</w:t>
      </w:r>
      <w:r w:rsidRPr="007F7A7A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7F7A7A">
        <w:rPr>
          <w:rFonts w:ascii="TH SarabunPSK" w:hAnsi="TH SarabunPSK" w:cs="TH SarabunPSK"/>
          <w:color w:val="002060"/>
          <w:sz w:val="28"/>
          <w:szCs w:val="28"/>
          <w:cs/>
        </w:rPr>
        <w:t>จำนวนสถานประกอบ</w:t>
      </w:r>
      <w:r w:rsidR="008B2404" w:rsidRPr="007F7A7A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Pr="007F7A7A">
        <w:rPr>
          <w:rFonts w:ascii="TH SarabunPSK" w:hAnsi="TH SarabunPSK" w:cs="TH SarabunPSK"/>
          <w:color w:val="002060"/>
          <w:sz w:val="28"/>
          <w:szCs w:val="28"/>
          <w:cs/>
        </w:rPr>
        <w:t>การและลูกจ้างที่อยู่ในข่ายกองทุนเงินทดแทนจำแนกตามประเภทอุตสาหกรรม</w:t>
      </w:r>
      <w:r w:rsidRPr="007F7A7A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7F7A7A">
        <w:rPr>
          <w:rFonts w:ascii="TH SarabunPSK" w:hAnsi="TH SarabunPSK" w:cs="TH SarabunPSK"/>
          <w:color w:val="002060"/>
          <w:sz w:val="28"/>
          <w:szCs w:val="28"/>
          <w:cs/>
        </w:rPr>
        <w:t xml:space="preserve">ปี </w:t>
      </w:r>
      <w:r w:rsidRPr="007F7A7A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A4757E" w:rsidRPr="007F7A7A">
        <w:rPr>
          <w:rFonts w:ascii="TH SarabunPSK" w:hAnsi="TH SarabunPSK" w:cs="TH SarabunPSK"/>
          <w:color w:val="002060"/>
          <w:sz w:val="28"/>
          <w:szCs w:val="28"/>
        </w:rPr>
        <w:t>9</w:t>
      </w:r>
      <w:r w:rsidRPr="007F7A7A">
        <w:rPr>
          <w:rFonts w:ascii="TH SarabunPSK" w:hAnsi="TH SarabunPSK" w:cs="TH SarabunPSK"/>
          <w:color w:val="002060"/>
          <w:sz w:val="28"/>
          <w:szCs w:val="28"/>
          <w:cs/>
        </w:rPr>
        <w:t xml:space="preserve"> จังหวัดตรัง</w:t>
      </w:r>
    </w:p>
    <w:tbl>
      <w:tblPr>
        <w:tblW w:w="3921" w:type="pct"/>
        <w:jc w:val="center"/>
        <w:tblLook w:val="0000"/>
      </w:tblPr>
      <w:tblGrid>
        <w:gridCol w:w="7665"/>
        <w:gridCol w:w="1772"/>
        <w:gridCol w:w="1585"/>
      </w:tblGrid>
      <w:tr w:rsidR="003108B2" w:rsidRPr="007F7A7A" w:rsidTr="003108B2">
        <w:trPr>
          <w:trHeight w:val="340"/>
          <w:tblHeader/>
          <w:jc w:val="center"/>
        </w:trPr>
        <w:tc>
          <w:tcPr>
            <w:tcW w:w="3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3108B2" w:rsidRPr="007F7A7A" w:rsidRDefault="003108B2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3108B2" w:rsidRPr="007F7A7A" w:rsidRDefault="003108B2" w:rsidP="00FA068E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ปี 255</w:t>
            </w:r>
            <w:r w:rsidR="00A4757E" w:rsidRPr="007F7A7A"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9</w:t>
            </w:r>
          </w:p>
        </w:tc>
      </w:tr>
      <w:tr w:rsidR="003108B2" w:rsidRPr="007F7A7A" w:rsidTr="003108B2">
        <w:trPr>
          <w:trHeight w:val="340"/>
          <w:tblHeader/>
          <w:jc w:val="center"/>
        </w:trPr>
        <w:tc>
          <w:tcPr>
            <w:tcW w:w="3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3108B2" w:rsidRPr="007F7A7A" w:rsidRDefault="003108B2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3108B2" w:rsidRPr="007F7A7A" w:rsidRDefault="003108B2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3108B2" w:rsidRPr="007F7A7A" w:rsidRDefault="003108B2" w:rsidP="002965CF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ลูกจ้าง(แห่ง)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การทำเหมืองแร่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111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2.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314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11,732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3.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110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1,095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4.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99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742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5.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802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6569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6.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216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2,063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  <w:cs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7.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การขนส่ง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 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95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1380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8.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120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661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9.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160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2659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10.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54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313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11.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76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970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12.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13.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14.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EE250C">
            <w:pPr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 xml:space="preserve">15. </w:t>
            </w:r>
            <w:r w:rsidRPr="007F7A7A">
              <w:rPr>
                <w:rFonts w:ascii="TH SarabunPSK" w:hAnsi="TH SarabunPSK"/>
                <w:color w:val="00206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451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color w:val="002060"/>
                <w:sz w:val="24"/>
                <w:szCs w:val="24"/>
              </w:rPr>
              <w:t>9,766</w:t>
            </w:r>
          </w:p>
        </w:tc>
      </w:tr>
      <w:tr w:rsidR="007F7A7A" w:rsidRPr="007F7A7A" w:rsidTr="007F7A7A">
        <w:trPr>
          <w:trHeight w:val="340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7F7A7A" w:rsidRPr="007F7A7A" w:rsidRDefault="007F7A7A" w:rsidP="00EE250C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b/>
                <w:bCs/>
                <w:color w:val="002060"/>
                <w:sz w:val="24"/>
                <w:szCs w:val="24"/>
                <w:cs/>
              </w:rPr>
              <w:t>รวม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2,504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7A7A" w:rsidRPr="007F7A7A" w:rsidRDefault="007F7A7A" w:rsidP="007F7A7A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7F7A7A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38,061</w:t>
            </w:r>
          </w:p>
        </w:tc>
      </w:tr>
    </w:tbl>
    <w:p w:rsidR="006352C1" w:rsidRPr="007F7A7A" w:rsidRDefault="006352C1" w:rsidP="003108B2">
      <w:pPr>
        <w:spacing w:before="240" w:after="120"/>
        <w:ind w:left="720" w:firstLine="720"/>
        <w:jc w:val="thaiDistribute"/>
        <w:rPr>
          <w:rFonts w:ascii="TH SarabunPSK" w:hAnsi="TH SarabunPSK"/>
          <w:b/>
          <w:bCs/>
          <w:color w:val="002060"/>
          <w:sz w:val="28"/>
          <w:szCs w:val="28"/>
        </w:rPr>
      </w:pPr>
      <w:r w:rsidRPr="007F7A7A">
        <w:rPr>
          <w:rFonts w:ascii="TH SarabunPSK" w:hAnsi="TH SarabunPSK"/>
          <w:b/>
          <w:bCs/>
          <w:color w:val="002060"/>
          <w:sz w:val="24"/>
          <w:szCs w:val="24"/>
          <w:cs/>
        </w:rPr>
        <w:t>ที่มา: สำนักงานประกันสังคมจังหวัดตรัง</w:t>
      </w:r>
      <w:r w:rsidR="00A4757E" w:rsidRPr="007F7A7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="00A4757E" w:rsidRPr="007F7A7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ab/>
      </w:r>
      <w:r w:rsidRPr="007F7A7A">
        <w:rPr>
          <w:rFonts w:ascii="TH SarabunPSK" w:hAnsi="TH SarabunPSK"/>
          <w:b/>
          <w:bCs/>
          <w:color w:val="002060"/>
          <w:sz w:val="24"/>
          <w:szCs w:val="24"/>
          <w:u w:val="single"/>
          <w:cs/>
        </w:rPr>
        <w:t>หมายเหตุ</w:t>
      </w:r>
      <w:r w:rsidRPr="007F7A7A">
        <w:rPr>
          <w:rFonts w:ascii="TH SarabunPSK" w:hAnsi="TH SarabunPSK" w:hint="cs"/>
          <w:b/>
          <w:bCs/>
          <w:color w:val="002060"/>
          <w:sz w:val="24"/>
          <w:szCs w:val="24"/>
          <w:u w:val="single"/>
          <w:cs/>
        </w:rPr>
        <w:t xml:space="preserve"> </w:t>
      </w:r>
      <w:r w:rsidRPr="007F7A7A">
        <w:rPr>
          <w:rFonts w:ascii="TH SarabunPSK" w:hAnsi="TH SarabunPSK"/>
          <w:b/>
          <w:bCs/>
          <w:color w:val="002060"/>
          <w:sz w:val="24"/>
          <w:szCs w:val="24"/>
        </w:rPr>
        <w:t xml:space="preserve">: </w:t>
      </w:r>
      <w:r w:rsidRPr="007F7A7A">
        <w:rPr>
          <w:rFonts w:ascii="TH SarabunPSK" w:hAnsi="TH SarabunPSK"/>
          <w:b/>
          <w:bCs/>
          <w:color w:val="002060"/>
          <w:sz w:val="24"/>
          <w:szCs w:val="24"/>
          <w:cs/>
        </w:rPr>
        <w:t>ไม่รวมสถานประกอบ</w:t>
      </w:r>
      <w:r w:rsidR="008B2404" w:rsidRPr="007F7A7A">
        <w:rPr>
          <w:rFonts w:ascii="TH SarabunPSK" w:hAnsi="TH SarabunPSK" w:hint="cs"/>
          <w:b/>
          <w:bCs/>
          <w:color w:val="002060"/>
          <w:sz w:val="24"/>
          <w:szCs w:val="24"/>
          <w:cs/>
        </w:rPr>
        <w:t>กิจ</w:t>
      </w:r>
      <w:r w:rsidRPr="007F7A7A">
        <w:rPr>
          <w:rFonts w:ascii="TH SarabunPSK" w:hAnsi="TH SarabunPSK"/>
          <w:b/>
          <w:bCs/>
          <w:color w:val="002060"/>
          <w:sz w:val="24"/>
          <w:szCs w:val="24"/>
          <w:cs/>
        </w:rPr>
        <w:t>การส่วนราชการ</w:t>
      </w:r>
    </w:p>
    <w:sectPr w:rsidR="006352C1" w:rsidRPr="007F7A7A" w:rsidSect="00317B1B">
      <w:headerReference w:type="default" r:id="rId8"/>
      <w:footerReference w:type="default" r:id="rId9"/>
      <w:pgSz w:w="16838" w:h="11906" w:orient="landscape"/>
      <w:pgMar w:top="1701" w:right="1440" w:bottom="1134" w:left="1559" w:header="510" w:footer="595" w:gutter="0"/>
      <w:pgNumType w:start="52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7B6" w:rsidRDefault="00A947B6" w:rsidP="006A1B28">
      <w:r>
        <w:separator/>
      </w:r>
    </w:p>
  </w:endnote>
  <w:endnote w:type="continuationSeparator" w:id="1">
    <w:p w:rsidR="00A947B6" w:rsidRDefault="00A947B6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428" w:rsidRPr="00032428" w:rsidRDefault="00F6341D" w:rsidP="00E605BA">
    <w:pPr>
      <w:pStyle w:val="aa"/>
      <w:framePr w:wrap="around" w:vAnchor="text" w:hAnchor="page" w:x="14987" w:y="33"/>
      <w:rPr>
        <w:rStyle w:val="ac"/>
        <w:rFonts w:ascii="TH SarabunPSK" w:hAnsi="TH SarabunPSK" w:cs="TH SarabunPSK"/>
        <w:b/>
        <w:bCs/>
        <w:color w:val="002060"/>
        <w:sz w:val="28"/>
        <w:szCs w:val="28"/>
      </w:rPr>
    </w:pPr>
    <w:r w:rsidRPr="00032428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begin"/>
    </w:r>
    <w:r w:rsidR="00032428" w:rsidRPr="00032428">
      <w:rPr>
        <w:rStyle w:val="ac"/>
        <w:rFonts w:ascii="TH SarabunPSK" w:hAnsi="TH SarabunPSK" w:cs="TH SarabunPSK"/>
        <w:b/>
        <w:bCs/>
        <w:color w:val="002060"/>
        <w:sz w:val="28"/>
        <w:szCs w:val="28"/>
      </w:rPr>
      <w:instrText xml:space="preserve">PAGE  </w:instrText>
    </w:r>
    <w:r w:rsidRPr="00032428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separate"/>
    </w:r>
    <w:r w:rsidR="00317B1B">
      <w:rPr>
        <w:rStyle w:val="ac"/>
        <w:rFonts w:ascii="TH SarabunPSK" w:hAnsi="TH SarabunPSK" w:cs="TH SarabunPSK"/>
        <w:b/>
        <w:bCs/>
        <w:noProof/>
        <w:color w:val="002060"/>
        <w:sz w:val="28"/>
        <w:szCs w:val="28"/>
        <w:cs/>
      </w:rPr>
      <w:t>75</w:t>
    </w:r>
    <w:r w:rsidRPr="00032428">
      <w:rPr>
        <w:rStyle w:val="ac"/>
        <w:rFonts w:ascii="TH SarabunPSK" w:hAnsi="TH SarabunPSK" w:cs="TH SarabunPSK"/>
        <w:b/>
        <w:bCs/>
        <w:color w:val="002060"/>
        <w:sz w:val="28"/>
        <w:szCs w:val="28"/>
        <w:cs/>
      </w:rPr>
      <w:fldChar w:fldCharType="end"/>
    </w:r>
  </w:p>
  <w:p w:rsidR="00032428" w:rsidRPr="00032428" w:rsidRDefault="00032428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2060"/>
        <w:sz w:val="28"/>
        <w:szCs w:val="28"/>
      </w:rPr>
    </w:pPr>
    <w:r w:rsidRPr="00032428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>ตารางภาคผนวก</w:t>
    </w:r>
  </w:p>
  <w:p w:rsidR="00032428" w:rsidRPr="00032428" w:rsidRDefault="00032428" w:rsidP="00EC69F7">
    <w:pPr>
      <w:pStyle w:val="aa"/>
      <w:rPr>
        <w:color w:val="00206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7B6" w:rsidRDefault="00A947B6" w:rsidP="006A1B28">
      <w:r>
        <w:separator/>
      </w:r>
    </w:p>
  </w:footnote>
  <w:footnote w:type="continuationSeparator" w:id="1">
    <w:p w:rsidR="00A947B6" w:rsidRDefault="00A947B6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428" w:rsidRPr="00F637A7" w:rsidRDefault="00032428" w:rsidP="00564684">
    <w:pPr>
      <w:pStyle w:val="a8"/>
      <w:pBdr>
        <w:bottom w:val="single" w:sz="4" w:space="1" w:color="auto"/>
      </w:pBdr>
      <w:tabs>
        <w:tab w:val="left" w:pos="5998"/>
      </w:tabs>
      <w:spacing w:after="240"/>
      <w:rPr>
        <w:rFonts w:ascii="TH SarabunPSK" w:hAnsi="TH SarabunPSK" w:cs="TH SarabunPSK"/>
        <w:b/>
        <w:bCs/>
        <w:color w:val="002060"/>
        <w:sz w:val="28"/>
        <w:szCs w:val="28"/>
      </w:rPr>
    </w:pPr>
    <w:r w:rsidRPr="00F637A7">
      <w:rPr>
        <w:rFonts w:ascii="TH SarabunPSK" w:hAnsi="TH SarabunPSK" w:cs="TH SarabunPSK"/>
        <w:b/>
        <w:bCs/>
        <w:noProof/>
        <w:color w:val="002060"/>
        <w:sz w:val="28"/>
        <w:szCs w:val="28"/>
      </w:rPr>
      <w:drawing>
        <wp:inline distT="0" distB="0" distL="0" distR="0">
          <wp:extent cx="466725" cy="485775"/>
          <wp:effectExtent l="1905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F637A7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</w:t>
    </w:r>
    <w:r w:rsidRPr="00F637A7">
      <w:rPr>
        <w:rFonts w:ascii="TH SarabunPSK" w:hAnsi="TH SarabunPSK" w:cs="TH SarabunPSK"/>
        <w:b/>
        <w:bCs/>
        <w:color w:val="002060"/>
        <w:sz w:val="28"/>
        <w:szCs w:val="28"/>
        <w:cs/>
      </w:rPr>
      <w:t>รายงานสถานการณ์แรงงานจังหวัดตรัง</w:t>
    </w:r>
    <w:r w:rsidR="00EA731E">
      <w:rPr>
        <w:rFonts w:ascii="TH SarabunPSK" w:hAnsi="TH SarabunPSK" w:cs="TH SarabunPSK" w:hint="cs"/>
        <w:b/>
        <w:bCs/>
        <w:color w:val="002060"/>
        <w:sz w:val="28"/>
        <w:szCs w:val="28"/>
        <w:cs/>
      </w:rPr>
      <w:t xml:space="preserve">  ปี 2559</w:t>
    </w:r>
    <w:r w:rsidRPr="00F637A7">
      <w:rPr>
        <w:rFonts w:ascii="TH SarabunPSK" w:hAnsi="TH SarabunPSK" w:cs="TH SarabunPSK"/>
        <w:b/>
        <w:bCs/>
        <w:color w:val="002060"/>
        <w:sz w:val="28"/>
        <w:szCs w:val="28"/>
        <w: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60418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3AE5"/>
    <w:rsid w:val="000078A7"/>
    <w:rsid w:val="000155D6"/>
    <w:rsid w:val="0002082E"/>
    <w:rsid w:val="000273A4"/>
    <w:rsid w:val="00032428"/>
    <w:rsid w:val="00033E3C"/>
    <w:rsid w:val="0003495A"/>
    <w:rsid w:val="00035C35"/>
    <w:rsid w:val="000443D3"/>
    <w:rsid w:val="000458B0"/>
    <w:rsid w:val="00046BFC"/>
    <w:rsid w:val="00051A26"/>
    <w:rsid w:val="00054B85"/>
    <w:rsid w:val="000674E8"/>
    <w:rsid w:val="00073462"/>
    <w:rsid w:val="000747C5"/>
    <w:rsid w:val="00087400"/>
    <w:rsid w:val="000924BF"/>
    <w:rsid w:val="00093CCD"/>
    <w:rsid w:val="000A017E"/>
    <w:rsid w:val="000B12D2"/>
    <w:rsid w:val="000C257E"/>
    <w:rsid w:val="000C3C3A"/>
    <w:rsid w:val="000C60B0"/>
    <w:rsid w:val="000E5E7F"/>
    <w:rsid w:val="000E6704"/>
    <w:rsid w:val="00102C2B"/>
    <w:rsid w:val="00106EC8"/>
    <w:rsid w:val="00110320"/>
    <w:rsid w:val="00111729"/>
    <w:rsid w:val="00152DBA"/>
    <w:rsid w:val="00173C66"/>
    <w:rsid w:val="00176D84"/>
    <w:rsid w:val="0019632E"/>
    <w:rsid w:val="001A0499"/>
    <w:rsid w:val="001B71E8"/>
    <w:rsid w:val="001F0CDC"/>
    <w:rsid w:val="001F28EB"/>
    <w:rsid w:val="001F7B4B"/>
    <w:rsid w:val="002105EC"/>
    <w:rsid w:val="00216D4A"/>
    <w:rsid w:val="00233CD3"/>
    <w:rsid w:val="00233D52"/>
    <w:rsid w:val="00234015"/>
    <w:rsid w:val="0023661F"/>
    <w:rsid w:val="002509E0"/>
    <w:rsid w:val="00251384"/>
    <w:rsid w:val="00255832"/>
    <w:rsid w:val="00257FCC"/>
    <w:rsid w:val="00277243"/>
    <w:rsid w:val="002965CF"/>
    <w:rsid w:val="002B355A"/>
    <w:rsid w:val="002C2CE8"/>
    <w:rsid w:val="002C5A4E"/>
    <w:rsid w:val="002C5BCB"/>
    <w:rsid w:val="002D5CC1"/>
    <w:rsid w:val="002F2B88"/>
    <w:rsid w:val="002F3216"/>
    <w:rsid w:val="002F58D3"/>
    <w:rsid w:val="002F68B7"/>
    <w:rsid w:val="003108B2"/>
    <w:rsid w:val="00314AFF"/>
    <w:rsid w:val="00317B1B"/>
    <w:rsid w:val="003417C9"/>
    <w:rsid w:val="00360B9F"/>
    <w:rsid w:val="00362D7E"/>
    <w:rsid w:val="00374D76"/>
    <w:rsid w:val="00381F48"/>
    <w:rsid w:val="00391A13"/>
    <w:rsid w:val="003A7444"/>
    <w:rsid w:val="003B73AA"/>
    <w:rsid w:val="003C3826"/>
    <w:rsid w:val="003D3F2F"/>
    <w:rsid w:val="003F464D"/>
    <w:rsid w:val="004068DF"/>
    <w:rsid w:val="00406C74"/>
    <w:rsid w:val="004148E5"/>
    <w:rsid w:val="00414DCF"/>
    <w:rsid w:val="0042188F"/>
    <w:rsid w:val="004327A3"/>
    <w:rsid w:val="004377C7"/>
    <w:rsid w:val="0044087A"/>
    <w:rsid w:val="00445D63"/>
    <w:rsid w:val="004727B0"/>
    <w:rsid w:val="004817E4"/>
    <w:rsid w:val="004A1301"/>
    <w:rsid w:val="004A3051"/>
    <w:rsid w:val="004A55B6"/>
    <w:rsid w:val="004B051C"/>
    <w:rsid w:val="004C5B23"/>
    <w:rsid w:val="004C7A57"/>
    <w:rsid w:val="004D35FD"/>
    <w:rsid w:val="004D68F7"/>
    <w:rsid w:val="004E51BA"/>
    <w:rsid w:val="004F0D5B"/>
    <w:rsid w:val="004F3B21"/>
    <w:rsid w:val="004F4E9B"/>
    <w:rsid w:val="00512247"/>
    <w:rsid w:val="00513696"/>
    <w:rsid w:val="00532A68"/>
    <w:rsid w:val="00545DF9"/>
    <w:rsid w:val="005477E4"/>
    <w:rsid w:val="005529F5"/>
    <w:rsid w:val="00552DA5"/>
    <w:rsid w:val="00557CDD"/>
    <w:rsid w:val="005631F0"/>
    <w:rsid w:val="00564684"/>
    <w:rsid w:val="00573A1E"/>
    <w:rsid w:val="00587770"/>
    <w:rsid w:val="005A52C0"/>
    <w:rsid w:val="005A78DF"/>
    <w:rsid w:val="005D15D5"/>
    <w:rsid w:val="005D2500"/>
    <w:rsid w:val="005D3A7D"/>
    <w:rsid w:val="005D4F8A"/>
    <w:rsid w:val="005D5843"/>
    <w:rsid w:val="005E08C2"/>
    <w:rsid w:val="005E5DC3"/>
    <w:rsid w:val="005E7EC3"/>
    <w:rsid w:val="00602CA7"/>
    <w:rsid w:val="0061793B"/>
    <w:rsid w:val="00621EFB"/>
    <w:rsid w:val="006229E6"/>
    <w:rsid w:val="0062518A"/>
    <w:rsid w:val="00625F6D"/>
    <w:rsid w:val="006352C1"/>
    <w:rsid w:val="006467A2"/>
    <w:rsid w:val="00653696"/>
    <w:rsid w:val="0065588C"/>
    <w:rsid w:val="00661D5D"/>
    <w:rsid w:val="006647B7"/>
    <w:rsid w:val="0066672D"/>
    <w:rsid w:val="00673A7F"/>
    <w:rsid w:val="006740CC"/>
    <w:rsid w:val="00675764"/>
    <w:rsid w:val="00676A97"/>
    <w:rsid w:val="00682435"/>
    <w:rsid w:val="00687175"/>
    <w:rsid w:val="00692A54"/>
    <w:rsid w:val="006960DC"/>
    <w:rsid w:val="006A1B28"/>
    <w:rsid w:val="006C6C3B"/>
    <w:rsid w:val="006D0A38"/>
    <w:rsid w:val="006D429A"/>
    <w:rsid w:val="006F0CCB"/>
    <w:rsid w:val="00710F06"/>
    <w:rsid w:val="00712174"/>
    <w:rsid w:val="007255DC"/>
    <w:rsid w:val="00741747"/>
    <w:rsid w:val="00741A75"/>
    <w:rsid w:val="00743D50"/>
    <w:rsid w:val="00745AB5"/>
    <w:rsid w:val="0074620F"/>
    <w:rsid w:val="00747E67"/>
    <w:rsid w:val="007506D6"/>
    <w:rsid w:val="007509A9"/>
    <w:rsid w:val="00751994"/>
    <w:rsid w:val="00757FEB"/>
    <w:rsid w:val="00761000"/>
    <w:rsid w:val="0076560F"/>
    <w:rsid w:val="007660A5"/>
    <w:rsid w:val="00770510"/>
    <w:rsid w:val="00776418"/>
    <w:rsid w:val="00782C93"/>
    <w:rsid w:val="00787CBD"/>
    <w:rsid w:val="007919ED"/>
    <w:rsid w:val="00794A08"/>
    <w:rsid w:val="00795448"/>
    <w:rsid w:val="007A40D4"/>
    <w:rsid w:val="007B35D8"/>
    <w:rsid w:val="007B4110"/>
    <w:rsid w:val="007B4E21"/>
    <w:rsid w:val="007F7A7A"/>
    <w:rsid w:val="00800691"/>
    <w:rsid w:val="00802752"/>
    <w:rsid w:val="00813CED"/>
    <w:rsid w:val="008161E6"/>
    <w:rsid w:val="008218D1"/>
    <w:rsid w:val="00827281"/>
    <w:rsid w:val="008350F3"/>
    <w:rsid w:val="0084784F"/>
    <w:rsid w:val="0085728C"/>
    <w:rsid w:val="00861636"/>
    <w:rsid w:val="008914DA"/>
    <w:rsid w:val="00896684"/>
    <w:rsid w:val="008A34D0"/>
    <w:rsid w:val="008A5D34"/>
    <w:rsid w:val="008B2404"/>
    <w:rsid w:val="008B559D"/>
    <w:rsid w:val="008C1B8C"/>
    <w:rsid w:val="008C6A35"/>
    <w:rsid w:val="008D3CA4"/>
    <w:rsid w:val="008D47F9"/>
    <w:rsid w:val="008D729D"/>
    <w:rsid w:val="008D7478"/>
    <w:rsid w:val="008E0EC7"/>
    <w:rsid w:val="008E73C6"/>
    <w:rsid w:val="008F0398"/>
    <w:rsid w:val="008F2B1C"/>
    <w:rsid w:val="009005B7"/>
    <w:rsid w:val="0090244B"/>
    <w:rsid w:val="009031FC"/>
    <w:rsid w:val="00904FF4"/>
    <w:rsid w:val="0090608D"/>
    <w:rsid w:val="009149FA"/>
    <w:rsid w:val="00917199"/>
    <w:rsid w:val="00936F75"/>
    <w:rsid w:val="00943AFD"/>
    <w:rsid w:val="00956DFB"/>
    <w:rsid w:val="00970355"/>
    <w:rsid w:val="0097069A"/>
    <w:rsid w:val="00984639"/>
    <w:rsid w:val="009872C3"/>
    <w:rsid w:val="0099744C"/>
    <w:rsid w:val="009A7E79"/>
    <w:rsid w:val="009E1D72"/>
    <w:rsid w:val="009E6E01"/>
    <w:rsid w:val="009F2538"/>
    <w:rsid w:val="00A13A85"/>
    <w:rsid w:val="00A33A55"/>
    <w:rsid w:val="00A4757E"/>
    <w:rsid w:val="00A519FA"/>
    <w:rsid w:val="00A64724"/>
    <w:rsid w:val="00A67B91"/>
    <w:rsid w:val="00A70656"/>
    <w:rsid w:val="00A7558F"/>
    <w:rsid w:val="00A934E2"/>
    <w:rsid w:val="00A947B6"/>
    <w:rsid w:val="00A94F9C"/>
    <w:rsid w:val="00AB3E02"/>
    <w:rsid w:val="00AB4D57"/>
    <w:rsid w:val="00AC0179"/>
    <w:rsid w:val="00AC168D"/>
    <w:rsid w:val="00AC2C72"/>
    <w:rsid w:val="00AC377C"/>
    <w:rsid w:val="00AD1299"/>
    <w:rsid w:val="00AD208C"/>
    <w:rsid w:val="00AD49CB"/>
    <w:rsid w:val="00AE597E"/>
    <w:rsid w:val="00AE6614"/>
    <w:rsid w:val="00AF2F25"/>
    <w:rsid w:val="00AF7D65"/>
    <w:rsid w:val="00B049D0"/>
    <w:rsid w:val="00B05798"/>
    <w:rsid w:val="00B14A3E"/>
    <w:rsid w:val="00B1692B"/>
    <w:rsid w:val="00B21303"/>
    <w:rsid w:val="00B26F8A"/>
    <w:rsid w:val="00B805FD"/>
    <w:rsid w:val="00B81ED6"/>
    <w:rsid w:val="00B906FC"/>
    <w:rsid w:val="00B9435B"/>
    <w:rsid w:val="00B9772A"/>
    <w:rsid w:val="00BA10A5"/>
    <w:rsid w:val="00BA37C3"/>
    <w:rsid w:val="00BB0518"/>
    <w:rsid w:val="00BB2B86"/>
    <w:rsid w:val="00BB6D6F"/>
    <w:rsid w:val="00BC23FA"/>
    <w:rsid w:val="00BC371A"/>
    <w:rsid w:val="00BC423F"/>
    <w:rsid w:val="00BF3AD9"/>
    <w:rsid w:val="00BF791B"/>
    <w:rsid w:val="00C01D1E"/>
    <w:rsid w:val="00C03398"/>
    <w:rsid w:val="00C10DC9"/>
    <w:rsid w:val="00C1250F"/>
    <w:rsid w:val="00C219C8"/>
    <w:rsid w:val="00C40497"/>
    <w:rsid w:val="00C40B54"/>
    <w:rsid w:val="00C57BFF"/>
    <w:rsid w:val="00C711A9"/>
    <w:rsid w:val="00C72FA0"/>
    <w:rsid w:val="00C76021"/>
    <w:rsid w:val="00C7663C"/>
    <w:rsid w:val="00C82886"/>
    <w:rsid w:val="00C834D6"/>
    <w:rsid w:val="00CA41EE"/>
    <w:rsid w:val="00CA5A13"/>
    <w:rsid w:val="00CB0D74"/>
    <w:rsid w:val="00CC00DB"/>
    <w:rsid w:val="00CC2606"/>
    <w:rsid w:val="00CC3AD0"/>
    <w:rsid w:val="00CD0752"/>
    <w:rsid w:val="00CD3155"/>
    <w:rsid w:val="00CE3290"/>
    <w:rsid w:val="00CE72F7"/>
    <w:rsid w:val="00CF0EAE"/>
    <w:rsid w:val="00CF3E06"/>
    <w:rsid w:val="00D26184"/>
    <w:rsid w:val="00D463CC"/>
    <w:rsid w:val="00D46D3B"/>
    <w:rsid w:val="00D50593"/>
    <w:rsid w:val="00D56730"/>
    <w:rsid w:val="00D61705"/>
    <w:rsid w:val="00D65F8C"/>
    <w:rsid w:val="00D76F6A"/>
    <w:rsid w:val="00D90F47"/>
    <w:rsid w:val="00D9274D"/>
    <w:rsid w:val="00DA0C59"/>
    <w:rsid w:val="00DA3E62"/>
    <w:rsid w:val="00DB3068"/>
    <w:rsid w:val="00DD3406"/>
    <w:rsid w:val="00DD3E3C"/>
    <w:rsid w:val="00DE1C93"/>
    <w:rsid w:val="00DE3FA3"/>
    <w:rsid w:val="00DE61F2"/>
    <w:rsid w:val="00DF76F7"/>
    <w:rsid w:val="00E02C21"/>
    <w:rsid w:val="00E06671"/>
    <w:rsid w:val="00E137BE"/>
    <w:rsid w:val="00E302A4"/>
    <w:rsid w:val="00E33790"/>
    <w:rsid w:val="00E340AE"/>
    <w:rsid w:val="00E34E61"/>
    <w:rsid w:val="00E43728"/>
    <w:rsid w:val="00E568F4"/>
    <w:rsid w:val="00E605BA"/>
    <w:rsid w:val="00E61147"/>
    <w:rsid w:val="00E75CD0"/>
    <w:rsid w:val="00E83D7B"/>
    <w:rsid w:val="00E84C5E"/>
    <w:rsid w:val="00E85A12"/>
    <w:rsid w:val="00E87BC5"/>
    <w:rsid w:val="00EA044B"/>
    <w:rsid w:val="00EA1EBE"/>
    <w:rsid w:val="00EA267A"/>
    <w:rsid w:val="00EA6324"/>
    <w:rsid w:val="00EA731E"/>
    <w:rsid w:val="00EB0E48"/>
    <w:rsid w:val="00EB3AB4"/>
    <w:rsid w:val="00EC430E"/>
    <w:rsid w:val="00EC44C2"/>
    <w:rsid w:val="00EC49BF"/>
    <w:rsid w:val="00EC69F7"/>
    <w:rsid w:val="00EE07FA"/>
    <w:rsid w:val="00EE250C"/>
    <w:rsid w:val="00EF1729"/>
    <w:rsid w:val="00EF51B0"/>
    <w:rsid w:val="00F223CB"/>
    <w:rsid w:val="00F22EE8"/>
    <w:rsid w:val="00F32A3D"/>
    <w:rsid w:val="00F3308A"/>
    <w:rsid w:val="00F35DE3"/>
    <w:rsid w:val="00F36EA5"/>
    <w:rsid w:val="00F42F6C"/>
    <w:rsid w:val="00F51987"/>
    <w:rsid w:val="00F623A3"/>
    <w:rsid w:val="00F6341D"/>
    <w:rsid w:val="00F637A7"/>
    <w:rsid w:val="00F67B48"/>
    <w:rsid w:val="00F729C9"/>
    <w:rsid w:val="00F72E4D"/>
    <w:rsid w:val="00F77CCC"/>
    <w:rsid w:val="00F81A9C"/>
    <w:rsid w:val="00F8575B"/>
    <w:rsid w:val="00F9006E"/>
    <w:rsid w:val="00F91AED"/>
    <w:rsid w:val="00FA0019"/>
    <w:rsid w:val="00FA068E"/>
    <w:rsid w:val="00FB4243"/>
    <w:rsid w:val="00FC15DE"/>
    <w:rsid w:val="00FD4717"/>
    <w:rsid w:val="00FE12AC"/>
    <w:rsid w:val="00FE24AC"/>
    <w:rsid w:val="00FF14AE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8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8B00EADA-38CB-4477-A455-C5B102E2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24</Pages>
  <Words>3299</Words>
  <Characters>18809</Characters>
  <Application>Microsoft Office Word</Application>
  <DocSecurity>0</DocSecurity>
  <Lines>156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22trporn</dc:creator>
  <cp:lastModifiedBy>ACERM275</cp:lastModifiedBy>
  <cp:revision>349</cp:revision>
  <cp:lastPrinted>2017-01-30T08:32:00Z</cp:lastPrinted>
  <dcterms:created xsi:type="dcterms:W3CDTF">2013-10-31T02:40:00Z</dcterms:created>
  <dcterms:modified xsi:type="dcterms:W3CDTF">2017-01-30T08:32:00Z</dcterms:modified>
</cp:coreProperties>
</file>